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8CE9" w14:textId="77777777" w:rsidR="00FA2F5A" w:rsidRDefault="00FA2F5A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F69A5F6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noProof/>
          <w:sz w:val="20"/>
          <w:szCs w:val="20"/>
          <w:lang w:eastAsia="zh-CN"/>
        </w:rPr>
        <w:drawing>
          <wp:inline distT="0" distB="0" distL="0" distR="0" wp14:anchorId="31DB234F" wp14:editId="3EE64AFE">
            <wp:extent cx="1152525" cy="1219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0AAE8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1794645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489A38D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F5433F0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C593E3F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6B602B5" w14:textId="77777777" w:rsidR="003B0960" w:rsidRPr="00FE1BD1" w:rsidRDefault="003B0960" w:rsidP="003B0960">
      <w:pPr>
        <w:spacing w:after="0"/>
        <w:ind w:left="360"/>
        <w:jc w:val="center"/>
        <w:rPr>
          <w:rFonts w:ascii="Cambria" w:hAnsi="Cambria" w:cs="Times New Roman"/>
          <w:b/>
          <w:iCs/>
          <w:sz w:val="28"/>
          <w:szCs w:val="20"/>
        </w:rPr>
      </w:pPr>
    </w:p>
    <w:p w14:paraId="0F928B23" w14:textId="77777777" w:rsidR="003B0960" w:rsidRDefault="003B0960" w:rsidP="003B0960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 xml:space="preserve">1. IZMJENE I DOPUNE </w:t>
      </w:r>
    </w:p>
    <w:p w14:paraId="03F065BB" w14:textId="1E99DD26" w:rsidR="003B0960" w:rsidRDefault="003B0960" w:rsidP="003B0960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>PLANA PRORAČUNA ZA 202</w:t>
      </w:r>
      <w:r>
        <w:rPr>
          <w:rFonts w:ascii="Cambria" w:hAnsi="Cambria" w:cs="Times New Roman"/>
          <w:b/>
          <w:iCs/>
          <w:sz w:val="28"/>
          <w:szCs w:val="20"/>
        </w:rPr>
        <w:t>5</w:t>
      </w:r>
      <w:r>
        <w:rPr>
          <w:rFonts w:ascii="Cambria" w:hAnsi="Cambria" w:cs="Times New Roman"/>
          <w:b/>
          <w:iCs/>
          <w:sz w:val="28"/>
          <w:szCs w:val="20"/>
        </w:rPr>
        <w:t xml:space="preserve">. </w:t>
      </w:r>
      <w:proofErr w:type="spellStart"/>
      <w:r>
        <w:rPr>
          <w:rFonts w:ascii="Cambria" w:hAnsi="Cambria" w:cs="Times New Roman"/>
          <w:b/>
          <w:iCs/>
          <w:sz w:val="28"/>
          <w:szCs w:val="20"/>
        </w:rPr>
        <w:t>godinu</w:t>
      </w:r>
      <w:proofErr w:type="spellEnd"/>
    </w:p>
    <w:p w14:paraId="387B6A43" w14:textId="77777777" w:rsidR="003B0960" w:rsidRPr="00FE1BD1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iCs/>
          <w:sz w:val="28"/>
          <w:szCs w:val="20"/>
          <w:lang w:eastAsia="zh-CN"/>
        </w:rPr>
      </w:pPr>
      <w:r>
        <w:rPr>
          <w:rFonts w:ascii="Cambria" w:hAnsi="Cambria" w:cs="Times New Roman"/>
          <w:b/>
          <w:iCs/>
          <w:sz w:val="28"/>
          <w:szCs w:val="20"/>
        </w:rPr>
        <w:t xml:space="preserve">(1. </w:t>
      </w:r>
      <w:proofErr w:type="spellStart"/>
      <w:r>
        <w:rPr>
          <w:rFonts w:ascii="Cambria" w:hAnsi="Cambria" w:cs="Times New Roman"/>
          <w:b/>
          <w:iCs/>
          <w:sz w:val="28"/>
          <w:szCs w:val="20"/>
        </w:rPr>
        <w:t>Rebalans</w:t>
      </w:r>
      <w:proofErr w:type="spellEnd"/>
      <w:r>
        <w:rPr>
          <w:rFonts w:ascii="Cambria" w:hAnsi="Cambria" w:cs="Times New Roman"/>
          <w:b/>
          <w:iCs/>
          <w:sz w:val="28"/>
          <w:szCs w:val="20"/>
        </w:rPr>
        <w:t>)</w:t>
      </w:r>
    </w:p>
    <w:p w14:paraId="71A85013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114CA88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5AAB751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1479E8E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39A7871" w14:textId="77777777" w:rsidR="003B0960" w:rsidRPr="00FA2F5A" w:rsidRDefault="003B0960" w:rsidP="003B0960">
      <w:pPr>
        <w:spacing w:after="0" w:line="240" w:lineRule="auto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</w:pPr>
      <w:r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  <w:t xml:space="preserve">                                                           </w:t>
      </w:r>
      <w:r w:rsidRPr="00FA2F5A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  <w:t>PRIJEDLOG – RADNA VERZIJA</w:t>
      </w:r>
    </w:p>
    <w:p w14:paraId="780B4C22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474A052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9376040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C7457C3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6578584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6AA0334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349AB19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C35A351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0C72DF8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43B883E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AE683D3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85BEC34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981435C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F01EA4E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786698F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A8C67C4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775BBB8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AAF62CD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56E2DF7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EE607E4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9C98149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2717D9F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6ED2E21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40F7B02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0EEDF75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6FF5C48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D83E24B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78D0A33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8CD0DC9" w14:textId="77777777" w:rsidR="003B0960" w:rsidRDefault="003B0960" w:rsidP="003B0960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D96A7E6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7B3C7CB" w14:textId="77777777" w:rsidR="003B0960" w:rsidRDefault="003B0960" w:rsidP="003B0960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7049B26" w14:textId="77777777" w:rsidR="003B0960" w:rsidRPr="00BC74E2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06C0E9EF" w14:textId="77777777" w:rsidR="003B0960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66D2C51" w14:textId="4621B28A" w:rsidR="00F50D5A" w:rsidRDefault="00F50D5A" w:rsidP="00B83FEA">
      <w:pPr>
        <w:jc w:val="center"/>
      </w:pPr>
    </w:p>
    <w:p w14:paraId="2B3A0188" w14:textId="77777777" w:rsidR="0069316B" w:rsidRDefault="0069316B" w:rsidP="00D54131">
      <w:pPr>
        <w:jc w:val="center"/>
        <w:rPr>
          <w:rFonts w:asciiTheme="majorHAnsi" w:hAnsiTheme="majorHAnsi"/>
          <w:sz w:val="20"/>
          <w:szCs w:val="20"/>
        </w:rPr>
      </w:pPr>
    </w:p>
    <w:p w14:paraId="7DEA977E" w14:textId="77777777" w:rsidR="003B0960" w:rsidRPr="00BC74E2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2BC2BCD4" w14:textId="2D5FD5F8" w:rsidR="003B0960" w:rsidRDefault="003B0960" w:rsidP="003B0960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Na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temelju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članka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45.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Zakona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o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proračunu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("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Narodne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novine"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broj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144/21) i čl.32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Statuta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(„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Službeni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glasnik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</w:t>
      </w:r>
      <w:proofErr w:type="gramStart"/>
      <w:r w:rsidRPr="00BC74E2">
        <w:rPr>
          <w:rFonts w:ascii="Cambria" w:hAnsi="Cambria" w:cs="Times New Roman"/>
          <w:sz w:val="20"/>
          <w:szCs w:val="20"/>
        </w:rPr>
        <w:t xml:space="preserve">Jakov“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broj</w:t>
      </w:r>
      <w:proofErr w:type="spellEnd"/>
      <w:proofErr w:type="gramEnd"/>
      <w:r w:rsidRPr="00BC74E2">
        <w:rPr>
          <w:rFonts w:ascii="Cambria" w:hAnsi="Cambria" w:cs="Times New Roman"/>
          <w:sz w:val="20"/>
          <w:szCs w:val="20"/>
        </w:rPr>
        <w:t xml:space="preserve"> 02/14 –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pročišćeni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tekst</w:t>
      </w:r>
      <w:proofErr w:type="spellEnd"/>
      <w:r w:rsidRPr="00BC74E2">
        <w:rPr>
          <w:rFonts w:ascii="Cambria" w:hAnsi="Cambria" w:cs="Times New Roman"/>
          <w:sz w:val="20"/>
          <w:szCs w:val="20"/>
        </w:rPr>
        <w:t>, 06/14 i 01/18</w:t>
      </w:r>
      <w:r>
        <w:rPr>
          <w:rFonts w:ascii="Cambria" w:hAnsi="Cambria" w:cs="Times New Roman"/>
          <w:sz w:val="20"/>
          <w:szCs w:val="20"/>
        </w:rPr>
        <w:t xml:space="preserve">, </w:t>
      </w:r>
      <w:r w:rsidRPr="006300CB">
        <w:rPr>
          <w:rFonts w:ascii="Cambria" w:hAnsi="Cambria" w:cs="Times New Roman"/>
          <w:sz w:val="20"/>
          <w:szCs w:val="20"/>
        </w:rPr>
        <w:t>1/20 i 2/21</w:t>
      </w:r>
      <w:r w:rsidRPr="00BC74E2">
        <w:rPr>
          <w:rFonts w:ascii="Cambria" w:hAnsi="Cambria" w:cs="Times New Roman"/>
          <w:sz w:val="20"/>
          <w:szCs w:val="20"/>
        </w:rPr>
        <w:t>),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Općinsko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vijeće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</w:t>
      </w:r>
      <w:r w:rsidRPr="00C248AC">
        <w:rPr>
          <w:rFonts w:ascii="Cambria" w:hAnsi="Cambria" w:cs="Times New Roman"/>
          <w:sz w:val="20"/>
          <w:szCs w:val="20"/>
        </w:rPr>
        <w:t xml:space="preserve">na </w:t>
      </w:r>
      <w:r>
        <w:rPr>
          <w:rFonts w:ascii="Cambria" w:hAnsi="Cambria" w:cs="Times New Roman"/>
          <w:sz w:val="20"/>
          <w:szCs w:val="20"/>
        </w:rPr>
        <w:t>---</w:t>
      </w:r>
      <w:r w:rsidRPr="00C248AC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sz w:val="20"/>
          <w:szCs w:val="20"/>
        </w:rPr>
        <w:t>sjednici</w:t>
      </w:r>
      <w:proofErr w:type="spellEnd"/>
      <w:r w:rsidRPr="00C248A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248AC">
        <w:rPr>
          <w:rFonts w:ascii="Cambria" w:hAnsi="Cambria" w:cs="Times New Roman"/>
          <w:sz w:val="20"/>
          <w:szCs w:val="20"/>
        </w:rPr>
        <w:t>održanoj</w:t>
      </w:r>
      <w:proofErr w:type="spellEnd"/>
      <w:r w:rsidRPr="00C248AC">
        <w:rPr>
          <w:rFonts w:ascii="Cambria" w:hAnsi="Cambria" w:cs="Times New Roman"/>
          <w:sz w:val="20"/>
          <w:szCs w:val="20"/>
        </w:rPr>
        <w:t xml:space="preserve"> dana </w:t>
      </w:r>
      <w:r>
        <w:rPr>
          <w:rFonts w:ascii="Cambria" w:hAnsi="Cambria" w:cs="Times New Roman"/>
          <w:sz w:val="20"/>
          <w:szCs w:val="20"/>
        </w:rPr>
        <w:t>-------</w:t>
      </w:r>
      <w:r w:rsidRPr="00C248AC">
        <w:rPr>
          <w:rFonts w:ascii="Cambria" w:hAnsi="Cambria" w:cs="Times New Roman"/>
          <w:sz w:val="20"/>
          <w:szCs w:val="20"/>
        </w:rPr>
        <w:t xml:space="preserve"> 202</w:t>
      </w:r>
      <w:r>
        <w:rPr>
          <w:rFonts w:ascii="Cambria" w:hAnsi="Cambria" w:cs="Times New Roman"/>
          <w:sz w:val="20"/>
          <w:szCs w:val="20"/>
        </w:rPr>
        <w:t>5</w:t>
      </w:r>
      <w:r w:rsidRPr="00C248AC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sz w:val="20"/>
          <w:szCs w:val="20"/>
        </w:rPr>
        <w:t>godine</w:t>
      </w:r>
      <w:proofErr w:type="spellEnd"/>
      <w:r w:rsidRPr="00C248A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248AC">
        <w:rPr>
          <w:rFonts w:ascii="Cambria" w:hAnsi="Cambria" w:cs="Times New Roman"/>
          <w:sz w:val="20"/>
          <w:szCs w:val="20"/>
        </w:rPr>
        <w:t>donosi</w:t>
      </w:r>
      <w:proofErr w:type="spellEnd"/>
    </w:p>
    <w:p w14:paraId="68D2D4D3" w14:textId="77777777" w:rsidR="003B0960" w:rsidRPr="00BC74E2" w:rsidRDefault="003B0960" w:rsidP="003B0960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ab/>
      </w:r>
    </w:p>
    <w:p w14:paraId="7B3B8B40" w14:textId="30FFDC85" w:rsidR="003B0960" w:rsidRPr="00BC74E2" w:rsidRDefault="003B0960" w:rsidP="003B0960">
      <w:pPr>
        <w:spacing w:after="0"/>
        <w:ind w:left="360"/>
        <w:jc w:val="center"/>
        <w:rPr>
          <w:rFonts w:ascii="Cambria" w:hAnsi="Cambria" w:cs="Times New Roman"/>
          <w:b/>
          <w:sz w:val="20"/>
          <w:szCs w:val="20"/>
        </w:rPr>
      </w:pPr>
      <w:bookmarkStart w:id="0" w:name="_Hlk136956260"/>
      <w:r>
        <w:rPr>
          <w:rFonts w:ascii="Cambria" w:hAnsi="Cambria" w:cs="Times New Roman"/>
          <w:b/>
          <w:sz w:val="20"/>
          <w:szCs w:val="20"/>
        </w:rPr>
        <w:t>1</w:t>
      </w:r>
      <w:r w:rsidRPr="00BC74E2">
        <w:rPr>
          <w:rFonts w:ascii="Cambria" w:hAnsi="Cambria" w:cs="Times New Roman"/>
          <w:b/>
          <w:sz w:val="20"/>
          <w:szCs w:val="20"/>
        </w:rPr>
        <w:t>. IZMJENE I DOPUNE PLANA PRORAČUNA ZA 20</w:t>
      </w:r>
      <w:r>
        <w:rPr>
          <w:rFonts w:ascii="Cambria" w:hAnsi="Cambria" w:cs="Times New Roman"/>
          <w:b/>
          <w:sz w:val="20"/>
          <w:szCs w:val="20"/>
        </w:rPr>
        <w:t>2</w:t>
      </w:r>
      <w:r>
        <w:rPr>
          <w:rFonts w:ascii="Cambria" w:hAnsi="Cambria" w:cs="Times New Roman"/>
          <w:b/>
          <w:sz w:val="20"/>
          <w:szCs w:val="20"/>
        </w:rPr>
        <w:t>5</w:t>
      </w:r>
      <w:r w:rsidRPr="00BC74E2">
        <w:rPr>
          <w:rFonts w:ascii="Cambria" w:hAnsi="Cambria" w:cs="Times New Roman"/>
          <w:b/>
          <w:sz w:val="20"/>
          <w:szCs w:val="20"/>
        </w:rPr>
        <w:t xml:space="preserve">. GODINU </w:t>
      </w:r>
    </w:p>
    <w:p w14:paraId="365A05F8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(1.</w:t>
      </w:r>
      <w:r w:rsidRPr="00BC74E2">
        <w:rPr>
          <w:rFonts w:ascii="Cambria" w:hAnsi="Cambria" w:cs="Times New Roman"/>
          <w:b/>
          <w:sz w:val="20"/>
          <w:szCs w:val="20"/>
        </w:rPr>
        <w:t xml:space="preserve"> REBALANS)</w:t>
      </w:r>
    </w:p>
    <w:p w14:paraId="36A3CE57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bookmarkEnd w:id="0"/>
    <w:p w14:paraId="452FB1E0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1.</w:t>
      </w:r>
    </w:p>
    <w:p w14:paraId="51C7C926" w14:textId="41D509C5" w:rsidR="003B0960" w:rsidRDefault="003B0960" w:rsidP="003B0960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za 20</w:t>
      </w:r>
      <w:r>
        <w:rPr>
          <w:rFonts w:ascii="Cambria" w:hAnsi="Cambria" w:cs="Times New Roman"/>
          <w:sz w:val="20"/>
          <w:szCs w:val="20"/>
        </w:rPr>
        <w:t>2</w:t>
      </w:r>
      <w:r>
        <w:rPr>
          <w:rFonts w:ascii="Cambria" w:hAnsi="Cambria" w:cs="Times New Roman"/>
          <w:sz w:val="20"/>
          <w:szCs w:val="20"/>
        </w:rPr>
        <w:t>5</w:t>
      </w:r>
      <w:r w:rsidRPr="00BC74E2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mijenja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čl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. 1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"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za 20</w:t>
      </w:r>
      <w:r>
        <w:rPr>
          <w:rFonts w:ascii="Cambria" w:hAnsi="Cambria" w:cs="Times New Roman"/>
          <w:sz w:val="20"/>
          <w:szCs w:val="20"/>
        </w:rPr>
        <w:t>2</w:t>
      </w:r>
      <w:r>
        <w:rPr>
          <w:rFonts w:ascii="Cambria" w:hAnsi="Cambria" w:cs="Times New Roman"/>
          <w:sz w:val="20"/>
          <w:szCs w:val="20"/>
        </w:rPr>
        <w:t>5</w:t>
      </w:r>
      <w:r w:rsidRPr="00BC74E2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ukupnom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iznosu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r w:rsidRPr="00FA2F5A">
        <w:rPr>
          <w:rFonts w:ascii="Cambria" w:hAnsi="Cambria" w:cs="Times New Roman"/>
          <w:sz w:val="20"/>
          <w:szCs w:val="20"/>
        </w:rPr>
        <w:t xml:space="preserve">od </w:t>
      </w:r>
      <w:r>
        <w:rPr>
          <w:rFonts w:ascii="Cambria" w:hAnsi="Cambria" w:cs="Times New Roman"/>
          <w:sz w:val="20"/>
          <w:szCs w:val="20"/>
        </w:rPr>
        <w:t>35</w:t>
      </w:r>
      <w:r w:rsidRPr="00FA2F5A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066</w:t>
      </w:r>
      <w:r w:rsidRPr="00FA2F5A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138</w:t>
      </w:r>
      <w:r w:rsidRPr="00FA2F5A">
        <w:rPr>
          <w:rFonts w:ascii="Cambria" w:hAnsi="Cambria" w:cs="Times New Roman"/>
          <w:sz w:val="20"/>
          <w:szCs w:val="20"/>
        </w:rPr>
        <w:t>,</w:t>
      </w:r>
      <w:r>
        <w:rPr>
          <w:rFonts w:ascii="Cambria" w:hAnsi="Cambria" w:cs="Times New Roman"/>
          <w:sz w:val="20"/>
          <w:szCs w:val="20"/>
        </w:rPr>
        <w:t>43</w:t>
      </w:r>
      <w:r w:rsidRPr="00FA2F5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 w:rsidRPr="00FA2F5A">
        <w:rPr>
          <w:rFonts w:ascii="Cambria" w:hAnsi="Cambria" w:cs="Times New Roman"/>
          <w:sz w:val="20"/>
          <w:szCs w:val="20"/>
        </w:rPr>
        <w:t>eura</w:t>
      </w:r>
      <w:proofErr w:type="spellEnd"/>
      <w:r w:rsidRPr="00110614">
        <w:rPr>
          <w:rFonts w:ascii="Cambria" w:hAnsi="Cambria" w:cs="Times New Roman"/>
          <w:sz w:val="20"/>
          <w:szCs w:val="20"/>
        </w:rPr>
        <w:t>“</w:t>
      </w:r>
      <w:proofErr w:type="gramEnd"/>
      <w:r w:rsidRPr="00110614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110614">
        <w:rPr>
          <w:rFonts w:ascii="Cambria" w:hAnsi="Cambria" w:cs="Times New Roman"/>
          <w:sz w:val="20"/>
          <w:szCs w:val="20"/>
        </w:rPr>
        <w:t>sastoji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od</w:t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787C8A6C" w14:textId="77777777" w:rsidR="003B0960" w:rsidRDefault="003B0960" w:rsidP="003B0960">
      <w:pPr>
        <w:spacing w:after="0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Sažetak</w:t>
      </w:r>
      <w:proofErr w:type="spellEnd"/>
      <w:r>
        <w:rPr>
          <w:rFonts w:ascii="Cambria" w:hAnsi="Cambria" w:cs="Times New Roman"/>
          <w:sz w:val="20"/>
          <w:szCs w:val="20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"/>
        <w:gridCol w:w="3850"/>
        <w:gridCol w:w="1562"/>
        <w:gridCol w:w="1747"/>
        <w:gridCol w:w="1277"/>
        <w:gridCol w:w="2006"/>
      </w:tblGrid>
      <w:tr w:rsidR="003B0960" w:rsidRPr="003B0960" w14:paraId="7C126F07" w14:textId="77777777" w:rsidTr="003B0960">
        <w:trPr>
          <w:trHeight w:val="25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3BEB" w14:textId="77777777" w:rsidR="003B0960" w:rsidRPr="003B0960" w:rsidRDefault="003B0960" w:rsidP="003B096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OPĆI DIO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6F5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A66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03D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B0960" w:rsidRPr="003B0960" w14:paraId="29436E7E" w14:textId="77777777" w:rsidTr="003B096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AC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813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4A8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33E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9E4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PROMJENA </w:t>
            </w: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6D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3B0960" w:rsidRPr="003B0960" w14:paraId="75AC1B9F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5A7B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A.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13B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RAČUN PRIHODA I RASHODA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8CE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295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145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C1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B0960" w:rsidRPr="003B0960" w14:paraId="46CB44E9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933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AA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EA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15.764.901,85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1B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397.814,38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00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2.5%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CB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16.162.716,23</w:t>
            </w:r>
          </w:p>
        </w:tc>
      </w:tr>
      <w:tr w:rsidR="003B0960" w:rsidRPr="003B0960" w14:paraId="64FF99C4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8AD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3F0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98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7.585.826,76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17A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-436.000,00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F71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-5.7%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51F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7.149.826,76</w:t>
            </w:r>
          </w:p>
        </w:tc>
      </w:tr>
      <w:tr w:rsidR="003B0960" w:rsidRPr="003B0960" w14:paraId="01A034FA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EC0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19E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E6C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11.106.047,16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2AE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51.886,00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764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0.5%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53D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11.157.933,16</w:t>
            </w:r>
          </w:p>
        </w:tc>
      </w:tr>
      <w:tr w:rsidR="003B0960" w:rsidRPr="003B0960" w14:paraId="1B2A4929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47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0A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D91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22.481.915,35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3FC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492.814,38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3E2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2.2%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AEE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22.974.729,73</w:t>
            </w:r>
          </w:p>
        </w:tc>
      </w:tr>
      <w:tr w:rsidR="003B0960" w:rsidRPr="003B0960" w14:paraId="7C0DFEFD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10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F54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RAZLIKA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5ED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-10.237.233,90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5B9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-582.886,00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2CF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5.7%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A37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-10.820.119,90</w:t>
            </w:r>
          </w:p>
        </w:tc>
      </w:tr>
      <w:tr w:rsidR="003B0960" w:rsidRPr="003B0960" w14:paraId="115B7056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A3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B.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0DE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RAČUN ZADUŽIVANJA/FINANCIRANJA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81D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83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CE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BAC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B0960" w:rsidRPr="003B0960" w14:paraId="6E8C7E3E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595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925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EA3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11.170.709,44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3FA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D78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5.1%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B2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11.741.709,44</w:t>
            </w:r>
          </w:p>
        </w:tc>
      </w:tr>
      <w:tr w:rsidR="003B0960" w:rsidRPr="003B0960" w14:paraId="36E308FE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EA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04F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BD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731.475,54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37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8E6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F3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731.475,54</w:t>
            </w:r>
          </w:p>
        </w:tc>
      </w:tr>
      <w:tr w:rsidR="003B0960" w:rsidRPr="003B0960" w14:paraId="33D55E04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8F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3F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NETO ZADUŽIVANJE/FINANCIRANJE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77F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10.439.233,90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56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E08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5.5%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30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11.010.233,90</w:t>
            </w:r>
          </w:p>
        </w:tc>
      </w:tr>
      <w:tr w:rsidR="003B0960" w:rsidRPr="003B0960" w14:paraId="27AA8537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576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C.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75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RASPOLOŽIVA SREDSTVA IZ PRETHODNIH GODINA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645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44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F91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1EC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B0960" w:rsidRPr="003B0960" w14:paraId="19E52EF6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42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D9F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VIŠAK/MANJAK IZ PRETHODNIH GODINA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3E8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-202.000,00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EB2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76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-5.9%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C2F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-190.114,00</w:t>
            </w:r>
          </w:p>
        </w:tc>
      </w:tr>
      <w:tr w:rsidR="003B0960" w:rsidRPr="003B0960" w14:paraId="44F61A89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8F3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5B5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AD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9D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C6D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7F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0B1EB898" w14:textId="77777777" w:rsidR="003B0960" w:rsidRDefault="003B0960" w:rsidP="003B0960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052A811F" w14:textId="77777777" w:rsidR="003B0960" w:rsidRDefault="003B0960" w:rsidP="003B0960">
      <w:pPr>
        <w:spacing w:after="0"/>
        <w:rPr>
          <w:rFonts w:eastAsia="Times New Roman" w:cstheme="minorHAnsi"/>
          <w:sz w:val="16"/>
          <w:szCs w:val="16"/>
          <w:lang w:val="hr-HR" w:eastAsia="hr-HR"/>
        </w:rPr>
      </w:pPr>
    </w:p>
    <w:p w14:paraId="4AA830A4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2.</w:t>
      </w:r>
    </w:p>
    <w:p w14:paraId="315EEE21" w14:textId="293C95A2" w:rsidR="003B0960" w:rsidRPr="00BC74E2" w:rsidRDefault="003B0960" w:rsidP="003B0960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bilanci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prihoda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primitaka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rashoda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izdataka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za 20</w:t>
      </w:r>
      <w:r>
        <w:rPr>
          <w:rFonts w:ascii="Cambria" w:hAnsi="Cambria" w:cs="Times New Roman"/>
          <w:sz w:val="20"/>
          <w:szCs w:val="20"/>
        </w:rPr>
        <w:t>25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rebalansiraju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prihodi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primici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kao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rashodi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izdaci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posebnom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dijelu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što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čini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sastavni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dio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ovog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rebalansa</w:t>
      </w:r>
      <w:proofErr w:type="spellEnd"/>
      <w:r w:rsidRPr="00BC74E2">
        <w:rPr>
          <w:rFonts w:ascii="Cambria" w:hAnsi="Cambria" w:cs="Times New Roman"/>
          <w:sz w:val="20"/>
          <w:szCs w:val="20"/>
        </w:rPr>
        <w:t>.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21E226B5" w14:textId="77777777" w:rsidR="003B0960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7BF3A280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3.</w:t>
      </w:r>
    </w:p>
    <w:p w14:paraId="4CAE03E8" w14:textId="77777777" w:rsidR="003B0960" w:rsidRPr="00BC74E2" w:rsidRDefault="003B0960" w:rsidP="003B0960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>Ov</w:t>
      </w:r>
      <w:r>
        <w:rPr>
          <w:rFonts w:ascii="Cambria" w:hAnsi="Cambria" w:cs="Times New Roman"/>
          <w:sz w:val="20"/>
          <w:szCs w:val="20"/>
        </w:rPr>
        <w:t>e</w:t>
      </w:r>
      <w:r w:rsidRPr="00BC74E2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1</w:t>
      </w:r>
      <w:r w:rsidRPr="00BC74E2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izmjen</w:t>
      </w:r>
      <w:r>
        <w:rPr>
          <w:rFonts w:ascii="Cambria" w:hAnsi="Cambria" w:cs="Times New Roman"/>
          <w:sz w:val="20"/>
          <w:szCs w:val="20"/>
        </w:rPr>
        <w:t>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dopun</w:t>
      </w:r>
      <w:r>
        <w:rPr>
          <w:rFonts w:ascii="Cambria" w:hAnsi="Cambria" w:cs="Times New Roman"/>
          <w:sz w:val="20"/>
          <w:szCs w:val="20"/>
        </w:rPr>
        <w:t>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(</w:t>
      </w:r>
      <w:r>
        <w:rPr>
          <w:rFonts w:ascii="Cambria" w:hAnsi="Cambria" w:cs="Times New Roman"/>
          <w:sz w:val="20"/>
          <w:szCs w:val="20"/>
        </w:rPr>
        <w:t>1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)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stup</w:t>
      </w:r>
      <w:r>
        <w:rPr>
          <w:rFonts w:ascii="Cambria" w:hAnsi="Cambria" w:cs="Times New Roman"/>
          <w:sz w:val="20"/>
          <w:szCs w:val="20"/>
        </w:rPr>
        <w:t>aju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na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snagu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osam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BC74E2">
        <w:rPr>
          <w:rFonts w:ascii="Cambria" w:hAnsi="Cambria" w:cs="Times New Roman"/>
          <w:sz w:val="20"/>
          <w:szCs w:val="20"/>
        </w:rPr>
        <w:t>dan</w:t>
      </w:r>
      <w:r>
        <w:rPr>
          <w:rFonts w:ascii="Cambria" w:hAnsi="Cambria" w:cs="Times New Roman"/>
          <w:sz w:val="20"/>
          <w:szCs w:val="20"/>
        </w:rPr>
        <w:t xml:space="preserve">a od dana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objave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Službenom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glasniku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4AD8BB6A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779AAD11" w14:textId="77777777" w:rsidR="003B0960" w:rsidRPr="00BC74E2" w:rsidRDefault="003B0960" w:rsidP="003B0960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1" w:name="_Hlk137814417"/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bookmarkEnd w:id="1"/>
    <w:p w14:paraId="03EE6409" w14:textId="77777777" w:rsidR="003B0960" w:rsidRPr="00C248AC" w:rsidRDefault="003B0960" w:rsidP="003B096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6B804E50" w14:textId="3EE20163" w:rsidR="003B0960" w:rsidRPr="00BC74E2" w:rsidRDefault="003B0960" w:rsidP="003B0960">
      <w:pPr>
        <w:spacing w:after="0"/>
        <w:rPr>
          <w:rFonts w:ascii="Cambria" w:hAnsi="Cambria" w:cs="Times New Roman"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>Sveti Filip i Jakov, 202</w:t>
      </w:r>
      <w:r>
        <w:rPr>
          <w:rFonts w:ascii="Cambria" w:hAnsi="Cambria" w:cs="Times New Roman"/>
          <w:b/>
          <w:sz w:val="20"/>
          <w:szCs w:val="20"/>
        </w:rPr>
        <w:t>5</w:t>
      </w:r>
      <w:r w:rsidRPr="00C248AC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344930E0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OPĆINSKO VIJEĆE OPĆINE SVETI FILIP I JAKOV</w:t>
      </w:r>
    </w:p>
    <w:p w14:paraId="76E4C4BC" w14:textId="77777777" w:rsidR="003B0960" w:rsidRPr="00BC74E2" w:rsidRDefault="003B0960" w:rsidP="003B0960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Predsjednik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Općinskog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vijeća</w:t>
      </w:r>
      <w:proofErr w:type="spellEnd"/>
    </w:p>
    <w:p w14:paraId="415C4573" w14:textId="77777777" w:rsidR="003B0960" w:rsidRDefault="003B0960" w:rsidP="003B0960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 Igor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Pedisić</w:t>
      </w:r>
      <w:proofErr w:type="spellEnd"/>
    </w:p>
    <w:p w14:paraId="0BE12F03" w14:textId="77777777" w:rsidR="003B0960" w:rsidRDefault="003B0960" w:rsidP="003B096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8D53E96" w14:textId="77777777" w:rsidR="003B0960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4"/>
        <w:gridCol w:w="3456"/>
        <w:gridCol w:w="1939"/>
        <w:gridCol w:w="1320"/>
        <w:gridCol w:w="1427"/>
        <w:gridCol w:w="1864"/>
      </w:tblGrid>
      <w:tr w:rsidR="003B0960" w:rsidRPr="003B0960" w14:paraId="417BAD74" w14:textId="77777777" w:rsidTr="003B096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5AF364D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DC3136C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VRSTA PRIHODA / RASHODA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FCCDBD7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11ABD7D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E46450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9E92D4D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3B0960" w:rsidRPr="003B0960" w14:paraId="3B2E909A" w14:textId="77777777" w:rsidTr="003B096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BA03BF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A. RAČUN PRIHODA I RASHODA</w:t>
            </w:r>
          </w:p>
        </w:tc>
      </w:tr>
      <w:tr w:rsidR="003B0960" w:rsidRPr="003B0960" w14:paraId="719248C7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46E3219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284ADDF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70EEDC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15.764.901,85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C398E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397.814,38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4CD613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17FEA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16.162.716,23</w:t>
            </w:r>
          </w:p>
        </w:tc>
      </w:tr>
      <w:tr w:rsidR="003B0960" w:rsidRPr="003B0960" w14:paraId="6BF1442B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E5E5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2F60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3DA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6.487.980,97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305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8EE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0.6%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14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6.527.980,97</w:t>
            </w:r>
          </w:p>
        </w:tc>
      </w:tr>
      <w:tr w:rsidR="003B0960" w:rsidRPr="003B0960" w14:paraId="2C6DB2FD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28F9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9BF7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5D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3.170.402,41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632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AA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4.7%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BEE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3.320.402,41</w:t>
            </w:r>
          </w:p>
        </w:tc>
      </w:tr>
      <w:tr w:rsidR="003B0960" w:rsidRPr="003B0960" w14:paraId="74839246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5793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56B4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08F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672.290,17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A45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233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37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672.290,17</w:t>
            </w:r>
          </w:p>
        </w:tc>
      </w:tr>
      <w:tr w:rsidR="003B0960" w:rsidRPr="003B0960" w14:paraId="368AB88D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7CEA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604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EC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5.365.909,39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4B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207.814,38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33F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D87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5.573.723,77</w:t>
            </w:r>
          </w:p>
        </w:tc>
      </w:tr>
      <w:tr w:rsidR="003B0960" w:rsidRPr="003B0960" w14:paraId="65FB0BC3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DF8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6748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F3E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54.046,63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41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F5F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E05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54.046,63</w:t>
            </w:r>
          </w:p>
        </w:tc>
      </w:tr>
      <w:tr w:rsidR="003B0960" w:rsidRPr="003B0960" w14:paraId="55A7811F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345E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F601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7F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71C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AD7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6CF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3B0960" w:rsidRPr="003B0960" w14:paraId="5328D81C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1154FC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1F60F67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B9C3A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7.585.826,76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9494D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-436.000,00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1F09D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-5.7%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CA7CF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7.149.826,76</w:t>
            </w:r>
          </w:p>
        </w:tc>
      </w:tr>
      <w:tr w:rsidR="003B0960" w:rsidRPr="003B0960" w14:paraId="261B014D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95D8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9FC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prodaje neproizvedene dugotrajne imovine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DC3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7.223.826,76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B7E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-636.000,00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3F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-8.8%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38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6.587.826,76</w:t>
            </w:r>
          </w:p>
        </w:tc>
      </w:tr>
      <w:tr w:rsidR="003B0960" w:rsidRPr="003B0960" w14:paraId="6EDFD61D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259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F632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AB5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86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43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55.2%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4D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562.000,00</w:t>
            </w:r>
          </w:p>
        </w:tc>
      </w:tr>
      <w:tr w:rsidR="003B0960" w:rsidRPr="003B0960" w14:paraId="264593BE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C261338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BC0868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79B7F6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11.106.047,16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3739BE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51.886,00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5311F7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891390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11.157.933,16</w:t>
            </w:r>
          </w:p>
        </w:tc>
      </w:tr>
      <w:tr w:rsidR="003B0960" w:rsidRPr="003B0960" w14:paraId="735A4449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9D77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B5F9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DFD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2.557.678,93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81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1E4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451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2.569.564,93</w:t>
            </w:r>
          </w:p>
        </w:tc>
      </w:tr>
      <w:tr w:rsidR="003B0960" w:rsidRPr="003B0960" w14:paraId="290822B3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DAD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B1C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754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4.366.336,34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F20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44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966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4.366.336,34</w:t>
            </w:r>
          </w:p>
        </w:tc>
      </w:tr>
      <w:tr w:rsidR="003B0960" w:rsidRPr="003B0960" w14:paraId="0E7DD259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8F7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C0B2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6C1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92.857,44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3B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AA3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F3A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92.857,44</w:t>
            </w:r>
          </w:p>
        </w:tc>
      </w:tr>
      <w:tr w:rsidR="003B0960" w:rsidRPr="003B0960" w14:paraId="2E480BA3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510A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A2A8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DF7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432.608,67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F2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E31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C3F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432.608,67</w:t>
            </w:r>
          </w:p>
        </w:tc>
      </w:tr>
      <w:tr w:rsidR="003B0960" w:rsidRPr="003B0960" w14:paraId="26B1F408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4070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275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DE1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961.739,94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0AA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097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7DF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961.739,94</w:t>
            </w:r>
          </w:p>
        </w:tc>
      </w:tr>
      <w:tr w:rsidR="003B0960" w:rsidRPr="003B0960" w14:paraId="098F9627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9553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5064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1D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157.437,50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3D1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8AB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25.4%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1D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197.437,50</w:t>
            </w:r>
          </w:p>
        </w:tc>
      </w:tr>
      <w:tr w:rsidR="003B0960" w:rsidRPr="003B0960" w14:paraId="538DE24F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04A0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5046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560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2.537.388,34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17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703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195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2.537.388,34</w:t>
            </w:r>
          </w:p>
        </w:tc>
      </w:tr>
      <w:tr w:rsidR="003B0960" w:rsidRPr="003B0960" w14:paraId="5950C416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2FDF26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905E3E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7C352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22.481.915,35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10280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492.814,38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BDD89E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D008DE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22.974.729,73</w:t>
            </w:r>
          </w:p>
        </w:tc>
      </w:tr>
      <w:tr w:rsidR="003B0960" w:rsidRPr="003B0960" w14:paraId="2CE6D17B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72C9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46FC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13B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404.622,07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84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7E7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30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404.622,07</w:t>
            </w:r>
          </w:p>
        </w:tc>
      </w:tr>
      <w:tr w:rsidR="003B0960" w:rsidRPr="003B0960" w14:paraId="60D3242F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366C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A5CD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77C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21.604.637,77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9A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492.814,38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038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2.3%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0CF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22.097.452,15</w:t>
            </w:r>
          </w:p>
        </w:tc>
      </w:tr>
      <w:tr w:rsidR="003B0960" w:rsidRPr="003B0960" w14:paraId="7F6E530D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067A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4346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9CD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472.655,51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9CD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F18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8BB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472.655,51</w:t>
            </w:r>
          </w:p>
        </w:tc>
      </w:tr>
      <w:tr w:rsidR="003B0960" w:rsidRPr="003B0960" w14:paraId="1439F8D1" w14:textId="77777777" w:rsidTr="003B096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7511D5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B. RAČUN ZADUŽIVANJA/FINANCIRANJA</w:t>
            </w:r>
          </w:p>
        </w:tc>
      </w:tr>
      <w:tr w:rsidR="003B0960" w:rsidRPr="003B0960" w14:paraId="45D3C53C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0B14A3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237939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6EE488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11.170.709,44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E619EE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19529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5.1%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833D5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11.741.709,44</w:t>
            </w:r>
          </w:p>
        </w:tc>
      </w:tr>
      <w:tr w:rsidR="003B0960" w:rsidRPr="003B0960" w14:paraId="113EF425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57DA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2F52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308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11.170.709,44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BAA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CD3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5.1%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943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11.741.709,44</w:t>
            </w:r>
          </w:p>
        </w:tc>
      </w:tr>
      <w:tr w:rsidR="003B0960" w:rsidRPr="003B0960" w14:paraId="6AB42D23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28E8D6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7938D4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85E3C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731.475,54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B7F023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8493B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23425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731.475,54</w:t>
            </w:r>
          </w:p>
        </w:tc>
      </w:tr>
      <w:tr w:rsidR="003B0960" w:rsidRPr="003B0960" w14:paraId="14EA8D31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765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4F4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dane zajmove i jamčevne pologe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6E2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99C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FEF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593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3B0960" w:rsidRPr="003B0960" w14:paraId="194B5771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E2C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9865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ulaganja financijske instrumente – dionice i udjele u glavnici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2D2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63C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A5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CE7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195AC003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3F8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A98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97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730.811,93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D8A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34A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FF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730.811,93</w:t>
            </w:r>
          </w:p>
        </w:tc>
      </w:tr>
      <w:tr w:rsidR="003B0960" w:rsidRPr="003B0960" w14:paraId="0CE9BF31" w14:textId="77777777" w:rsidTr="003B096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84F64D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C. RASPOLOŽIVA SREDSTVA IZ PRETHODNIH GODINA</w:t>
            </w:r>
          </w:p>
        </w:tc>
      </w:tr>
      <w:tr w:rsidR="003B0960" w:rsidRPr="003B0960" w14:paraId="0E0C2DD9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E587EC2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403CF04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1298DB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-202.000,00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2E875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E0AD09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-5.9%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F250A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-190.114,00</w:t>
            </w:r>
          </w:p>
        </w:tc>
      </w:tr>
      <w:tr w:rsidR="003B0960" w:rsidRPr="003B0960" w14:paraId="4DF11C26" w14:textId="77777777" w:rsidTr="003B09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8CF7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CDF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Rezultat poslovanja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F93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-202.000,00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9E6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EDC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-5.9%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621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-190.114,00</w:t>
            </w:r>
          </w:p>
        </w:tc>
      </w:tr>
    </w:tbl>
    <w:p w14:paraId="376CE563" w14:textId="77777777" w:rsidR="003B0960" w:rsidRDefault="003B0960" w:rsidP="003B096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7A8E872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Prihoda I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6"/>
        <w:gridCol w:w="3690"/>
        <w:gridCol w:w="1647"/>
        <w:gridCol w:w="1459"/>
        <w:gridCol w:w="1277"/>
        <w:gridCol w:w="1581"/>
      </w:tblGrid>
      <w:tr w:rsidR="003B0960" w:rsidRPr="003B0960" w14:paraId="536B573E" w14:textId="77777777" w:rsidTr="003B0960">
        <w:trPr>
          <w:trHeight w:val="4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041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686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76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966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9EC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0CB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3B0960" w:rsidRPr="003B0960" w14:paraId="6880F72E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70B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2C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C0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23.350.728,61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D9E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-38.185,62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92A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-0,16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677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23.312.542,99</w:t>
            </w:r>
          </w:p>
        </w:tc>
      </w:tr>
      <w:tr w:rsidR="003B0960" w:rsidRPr="003B0960" w14:paraId="247C872A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989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F25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545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15.764.901,85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75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397.814,38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707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A5B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16.162.716,23</w:t>
            </w:r>
          </w:p>
        </w:tc>
      </w:tr>
      <w:tr w:rsidR="003B0960" w:rsidRPr="003B0960" w14:paraId="7252F6EA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268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14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38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6.487.980,97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9A2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F2E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42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6.527.980,97</w:t>
            </w:r>
          </w:p>
        </w:tc>
      </w:tr>
      <w:tr w:rsidR="003B0960" w:rsidRPr="003B0960" w14:paraId="2EC63D27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604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360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C1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3.170.402,41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F2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33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4,73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FD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3.320.402,41</w:t>
            </w:r>
          </w:p>
        </w:tc>
      </w:tr>
      <w:tr w:rsidR="003B0960" w:rsidRPr="003B0960" w14:paraId="6A6230B8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CE0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3C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C5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672.290,17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DF9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5E7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F70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672.290,17</w:t>
            </w:r>
          </w:p>
        </w:tc>
      </w:tr>
      <w:tr w:rsidR="003B0960" w:rsidRPr="003B0960" w14:paraId="7FE2DA57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E6D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E5A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466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5.365.909,39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DE9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207.814,38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4CC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3,87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524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5.573.723,77</w:t>
            </w:r>
          </w:p>
        </w:tc>
      </w:tr>
      <w:tr w:rsidR="003B0960" w:rsidRPr="003B0960" w14:paraId="76C60D05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264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AF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9EC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54.046,63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47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F8D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355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54.046,63</w:t>
            </w:r>
          </w:p>
        </w:tc>
      </w:tr>
      <w:tr w:rsidR="003B0960" w:rsidRPr="003B0960" w14:paraId="18388FE3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69A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412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6F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1AE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88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C58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3B0960" w:rsidRPr="003B0960" w14:paraId="55EC24E0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ACE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6DD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724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7.585.826,76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F9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-436.000,00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B40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-5,75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FDB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7.149.826,76</w:t>
            </w:r>
          </w:p>
        </w:tc>
      </w:tr>
      <w:tr w:rsidR="003B0960" w:rsidRPr="003B0960" w14:paraId="3D415A94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A5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5B1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neproizvedene dugotrajne imovine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72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7.223.826,76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27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-636.000,00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9C9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-8,80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220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6.587.826,76</w:t>
            </w:r>
          </w:p>
        </w:tc>
      </w:tr>
      <w:tr w:rsidR="003B0960" w:rsidRPr="003B0960" w14:paraId="7071006F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ADEB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D52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FA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362.000,00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13F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5A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55,25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D81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562.000,00</w:t>
            </w:r>
          </w:p>
        </w:tc>
      </w:tr>
      <w:tr w:rsidR="003B0960" w:rsidRPr="003B0960" w14:paraId="69B836A2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9BE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F22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4D5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33.587.962,51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B84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544.700,38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97B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477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34.132.662,89</w:t>
            </w:r>
          </w:p>
        </w:tc>
      </w:tr>
      <w:tr w:rsidR="003B0960" w:rsidRPr="003B0960" w14:paraId="7BA1D016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A9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696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77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11.106.047,16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0D4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51.886,00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7D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8F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11.157.933,16</w:t>
            </w:r>
          </w:p>
        </w:tc>
      </w:tr>
      <w:tr w:rsidR="003B0960" w:rsidRPr="003B0960" w14:paraId="7F4C62C4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7B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C3A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89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2.557.678,93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364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079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B04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2.569.564,93</w:t>
            </w:r>
          </w:p>
        </w:tc>
      </w:tr>
      <w:tr w:rsidR="003B0960" w:rsidRPr="003B0960" w14:paraId="688F7AD3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E44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410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23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4.366.336,34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6B5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D6B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5E0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4.366.336,34</w:t>
            </w:r>
          </w:p>
        </w:tc>
      </w:tr>
      <w:tr w:rsidR="003B0960" w:rsidRPr="003B0960" w14:paraId="140681FE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DEA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A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D46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92.857,44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E69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9FE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215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92.857,44</w:t>
            </w:r>
          </w:p>
        </w:tc>
      </w:tr>
      <w:tr w:rsidR="003B0960" w:rsidRPr="003B0960" w14:paraId="5FF98502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B04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BCA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2F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432.608,67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395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0E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C04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432.608,67</w:t>
            </w:r>
          </w:p>
        </w:tc>
      </w:tr>
      <w:tr w:rsidR="003B0960" w:rsidRPr="003B0960" w14:paraId="2E34C593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804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85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760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961.739,94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7F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522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6FD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961.739,94</w:t>
            </w:r>
          </w:p>
        </w:tc>
      </w:tr>
      <w:tr w:rsidR="003B0960" w:rsidRPr="003B0960" w14:paraId="323A63D1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5CA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AB7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E50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157.437,50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C6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3B0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25,41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B5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197.437,50</w:t>
            </w:r>
          </w:p>
        </w:tc>
      </w:tr>
      <w:tr w:rsidR="003B0960" w:rsidRPr="003B0960" w14:paraId="527D11A7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24A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67A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40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2.537.388,34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DEA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54A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70E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2.537.388,34</w:t>
            </w:r>
          </w:p>
        </w:tc>
      </w:tr>
      <w:tr w:rsidR="003B0960" w:rsidRPr="003B0960" w14:paraId="31690A28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154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F87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269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22.481.915,35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A43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492.814,38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223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2,19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CA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22.974.729,73</w:t>
            </w:r>
          </w:p>
        </w:tc>
      </w:tr>
      <w:tr w:rsidR="003B0960" w:rsidRPr="003B0960" w14:paraId="395E4336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66D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21F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CF0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404.622,07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128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BF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CC6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404.622,07</w:t>
            </w:r>
          </w:p>
        </w:tc>
      </w:tr>
      <w:tr w:rsidR="003B0960" w:rsidRPr="003B0960" w14:paraId="7BB9F2ED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B4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A46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14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21.604.637,77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135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492.814,38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D13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FD7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22.097.452,15</w:t>
            </w:r>
          </w:p>
        </w:tc>
      </w:tr>
      <w:tr w:rsidR="003B0960" w:rsidRPr="003B0960" w14:paraId="5603F82D" w14:textId="77777777" w:rsidTr="003B0960">
        <w:trPr>
          <w:trHeight w:val="25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593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962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84C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472.655,51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5E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904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C5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472.655,51</w:t>
            </w:r>
          </w:p>
        </w:tc>
      </w:tr>
    </w:tbl>
    <w:p w14:paraId="55EA4351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2E68E471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5A014F4C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20649A82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E8826D9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Prihoda I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po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izvorima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02"/>
        <w:gridCol w:w="1384"/>
        <w:gridCol w:w="1679"/>
        <w:gridCol w:w="1142"/>
        <w:gridCol w:w="1383"/>
      </w:tblGrid>
      <w:tr w:rsidR="003B0960" w:rsidRPr="003B0960" w14:paraId="3643B482" w14:textId="77777777" w:rsidTr="003B0960">
        <w:trPr>
          <w:trHeight w:val="435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8A1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BROJ </w:t>
            </w: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C4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9A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B93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PROMJENA </w:t>
            </w: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C1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3B0960" w:rsidRPr="003B0960" w14:paraId="5A6472A9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A88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FE6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23.350.728,61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41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-38.185,62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501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-0,16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E34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23.312.542,99</w:t>
            </w:r>
          </w:p>
        </w:tc>
      </w:tr>
      <w:tr w:rsidR="003B0960" w:rsidRPr="003B0960" w14:paraId="0C9F655C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FA2F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C87D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7.120.552,41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33F9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8BFF9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A0FD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7.160.552,41</w:t>
            </w:r>
          </w:p>
        </w:tc>
      </w:tr>
      <w:tr w:rsidR="003B0960" w:rsidRPr="003B0960" w14:paraId="0DE8A7BD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0264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7339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7.120.552,41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3DC6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B81F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6723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7.160.552,41</w:t>
            </w:r>
          </w:p>
        </w:tc>
      </w:tr>
      <w:tr w:rsidR="003B0960" w:rsidRPr="003B0960" w14:paraId="260E6CB9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77A58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105B4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5.384.900,40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8B79D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207.814,38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E9B1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3,86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023E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5.592.714,78</w:t>
            </w:r>
          </w:p>
        </w:tc>
      </w:tr>
      <w:tr w:rsidR="003B0960" w:rsidRPr="003B0960" w14:paraId="091706C5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DCF3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B455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1.858.033,96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143A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185.314,38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E088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9,97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B1F2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2.043.348,34</w:t>
            </w:r>
          </w:p>
        </w:tc>
      </w:tr>
      <w:tr w:rsidR="003B0960" w:rsidRPr="003B0960" w14:paraId="7EF0FB58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B60B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5D4B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1.559.847,90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CD85C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230A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27A0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1.559.847,90</w:t>
            </w:r>
          </w:p>
        </w:tc>
      </w:tr>
      <w:tr w:rsidR="003B0960" w:rsidRPr="003B0960" w14:paraId="3BFF7CBB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748C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8153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1.479.601,10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1AAB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E942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1,52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78BE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1.502.101,10</w:t>
            </w:r>
          </w:p>
        </w:tc>
      </w:tr>
      <w:tr w:rsidR="003B0960" w:rsidRPr="003B0960" w14:paraId="287C0BD5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0DAE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5C7F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288.000,00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408D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42B5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ED55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288.000,00</w:t>
            </w:r>
          </w:p>
        </w:tc>
      </w:tr>
      <w:tr w:rsidR="003B0960" w:rsidRPr="003B0960" w14:paraId="6B1C6D22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EA2F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24D6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199.417,44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FB6A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F809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4B26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199.417,44</w:t>
            </w:r>
          </w:p>
        </w:tc>
      </w:tr>
      <w:tr w:rsidR="003B0960" w:rsidRPr="003B0960" w14:paraId="6DC66376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3A42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6C0F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3.170.402,41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748F1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A1CE9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4,73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7ED53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3.320.402,41</w:t>
            </w:r>
          </w:p>
        </w:tc>
      </w:tr>
      <w:tr w:rsidR="003B0960" w:rsidRPr="003B0960" w14:paraId="64147BD2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2A6D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53DD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678.652,96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2F5B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A452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CB04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678.652,96</w:t>
            </w:r>
          </w:p>
        </w:tc>
      </w:tr>
      <w:tr w:rsidR="003B0960" w:rsidRPr="003B0960" w14:paraId="11903E7B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F1F2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CAAF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6B60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318C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AF83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</w:tr>
      <w:tr w:rsidR="003B0960" w:rsidRPr="003B0960" w14:paraId="37602E51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99D8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81D9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40F9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7A0C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7.534,51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FA23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</w:tr>
      <w:tr w:rsidR="003B0960" w:rsidRPr="003B0960" w14:paraId="4AA1CBEB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DB4C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BC73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6DFC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48C4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51F6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3B0960" w:rsidRPr="003B0960" w14:paraId="454186A2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8D4A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C4CD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BF89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DA78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1CA7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3B0960" w:rsidRPr="003B0960" w14:paraId="1FDFA4F9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6C64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62F3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2.444.546,26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F361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ADEA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CA5C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2.444.546,26</w:t>
            </w:r>
          </w:p>
        </w:tc>
      </w:tr>
      <w:tr w:rsidR="003B0960" w:rsidRPr="003B0960" w14:paraId="300D5DE1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89F5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4.9. POMOĆI GRADSKI PRORAČUN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B3DB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AEF5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CCB5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2010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7C58F2FA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446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 DONACIJE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CB7F7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24.046,63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E4E47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1DC84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9A23B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24.046,63</w:t>
            </w:r>
          </w:p>
        </w:tc>
      </w:tr>
      <w:tr w:rsidR="003B0960" w:rsidRPr="003B0960" w14:paraId="5E96E31D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E564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5024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5E39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90AB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D202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2F08CF61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3A7C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5.2.  TEKUĆE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9B98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FF63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58B5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EC5D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527ECD8F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882E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1429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3A3B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CAB0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9F59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3B0960" w:rsidRPr="003B0960" w14:paraId="66436FB7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0D9E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B9ED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9C37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CCE3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055A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3B0960" w:rsidRPr="003B0960" w14:paraId="1F7EA94A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19D3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6.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2FA9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7.585.826,76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394B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-436.000,00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E37D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90B50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7.149.826,76</w:t>
            </w:r>
          </w:p>
        </w:tc>
      </w:tr>
      <w:tr w:rsidR="003B0960" w:rsidRPr="003B0960" w14:paraId="51A927C4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12F2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A6A7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7.585.826,76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217C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-436.000,00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776B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1947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7.149.826,76</w:t>
            </w:r>
          </w:p>
        </w:tc>
      </w:tr>
      <w:tr w:rsidR="003B0960" w:rsidRPr="003B0960" w14:paraId="15CF502B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676D2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8.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1AF2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CA008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840BB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189C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3B0960" w:rsidRPr="003B0960" w14:paraId="16332713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32FE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9280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22F1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5AAB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3507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3B0960" w:rsidRPr="003B0960" w14:paraId="390DF927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3B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06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33.587.962,51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3E8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544.700,38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2C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1,62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276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34.132.662,89</w:t>
            </w:r>
          </w:p>
        </w:tc>
      </w:tr>
      <w:tr w:rsidR="003B0960" w:rsidRPr="003B0960" w14:paraId="47C0BCA0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C0E2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ACC0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7.554.076,87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5287C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ED51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B116B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7.594.076,87</w:t>
            </w:r>
          </w:p>
        </w:tc>
      </w:tr>
      <w:tr w:rsidR="003B0960" w:rsidRPr="003B0960" w14:paraId="2BFEAA44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119AB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E41F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7.554.076,87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6826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51D5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3FC9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7.594.076,87</w:t>
            </w:r>
          </w:p>
        </w:tc>
      </w:tr>
      <w:tr w:rsidR="003B0960" w:rsidRPr="003B0960" w14:paraId="47833B24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6B20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1.4. PRIMICI OD FINANCIJSKE IMOVINE I ZADUŽIVANJA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457B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5EA8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3688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EE0C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17F94F3A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80BB0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AFC4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5.382.900,40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6C0CA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207.814,38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2F122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3,86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D7483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5.590.714,78</w:t>
            </w:r>
          </w:p>
        </w:tc>
      </w:tr>
      <w:tr w:rsidR="003B0960" w:rsidRPr="003B0960" w14:paraId="6B2D7BD3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12C3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307E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1.858.033,96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385B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185.314,38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E3C1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9,97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3FA1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2.043.348,34</w:t>
            </w:r>
          </w:p>
        </w:tc>
      </w:tr>
      <w:tr w:rsidR="003B0960" w:rsidRPr="003B0960" w14:paraId="61BF940C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42E1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8DB0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1.559.847,90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86CC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2973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0E3C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1.559.847,90</w:t>
            </w:r>
          </w:p>
        </w:tc>
      </w:tr>
      <w:tr w:rsidR="003B0960" w:rsidRPr="003B0960" w14:paraId="3ABF6042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F7E2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9D9CD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1.479.601,10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67C8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44F7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1,52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A3F6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1.502.101,10</w:t>
            </w:r>
          </w:p>
        </w:tc>
      </w:tr>
      <w:tr w:rsidR="003B0960" w:rsidRPr="003B0960" w14:paraId="59C5F574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C97E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4159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286.000,00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DD8A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DC72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EE5E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286.000,00</w:t>
            </w:r>
          </w:p>
        </w:tc>
      </w:tr>
      <w:tr w:rsidR="003B0960" w:rsidRPr="003B0960" w14:paraId="4C646EF0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641C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F35F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199.417,44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5917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AEC3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58E6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199.417,44</w:t>
            </w:r>
          </w:p>
        </w:tc>
      </w:tr>
      <w:tr w:rsidR="003B0960" w:rsidRPr="003B0960" w14:paraId="5EE7EA0D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0DA8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D87F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2.970.402,41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F50B8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C8384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5,05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497F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3.120.402,41</w:t>
            </w:r>
          </w:p>
        </w:tc>
      </w:tr>
      <w:tr w:rsidR="003B0960" w:rsidRPr="003B0960" w14:paraId="4C41E704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ADB7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0312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478.652,96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9BE4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60E1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7C08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478.652,96</w:t>
            </w:r>
          </w:p>
        </w:tc>
      </w:tr>
      <w:tr w:rsidR="003B0960" w:rsidRPr="003B0960" w14:paraId="72204339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8547B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0C51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5A08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B41A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2F79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</w:tr>
      <w:tr w:rsidR="003B0960" w:rsidRPr="003B0960" w14:paraId="7E2B777E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FE1D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C47A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630B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8460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7.534,51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3817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</w:tr>
      <w:tr w:rsidR="003B0960" w:rsidRPr="003B0960" w14:paraId="020B9547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409D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6650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F38C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205B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1BB4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3B0960" w:rsidRPr="003B0960" w14:paraId="419E958B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A748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2548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14B1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B2E0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115D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3B0960" w:rsidRPr="003B0960" w14:paraId="6B06A128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DBCC2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4.6. PRIHODI OD HZZ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975F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04FC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0D86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B158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4B3B36AC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15AB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5D58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2.444.546,26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D108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EFFC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64F4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2.444.546,26</w:t>
            </w:r>
          </w:p>
        </w:tc>
      </w:tr>
      <w:tr w:rsidR="003B0960" w:rsidRPr="003B0960" w14:paraId="37A2810A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D37F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4.8. POMOĆI DP TEMELJEM EU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99A5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2A9F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0131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964F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2F490520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D306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4.9. POMOĆI GRADSKI PRORAČUN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B25C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6537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D9B5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DCDB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7B7FD77F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65FD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 DONACIJE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7F89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24.046,63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9E32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BB03A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885DB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24.046,63</w:t>
            </w:r>
          </w:p>
        </w:tc>
      </w:tr>
      <w:tr w:rsidR="003B0960" w:rsidRPr="003B0960" w14:paraId="2CE0EBE6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B0EC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9111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1569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3409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185A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35D0B561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6B20B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5.2.  TEKUĆE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7B6C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B7A0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5764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72E8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2F19B304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B16E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9D7D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96C4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CBE1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350BF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3B0960" w:rsidRPr="003B0960" w14:paraId="3DE32DB6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56C9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A3EC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6E21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D1E2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A405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3B0960" w:rsidRPr="003B0960" w14:paraId="2BE8AE18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D6C5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5.6. VIŠAK PRIHODA DONACIJA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AE89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A5E5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14BB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2F39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69357399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6BA35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6.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D83C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7.585.826,76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6504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-436.000,00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72707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5223D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7.149.826,76</w:t>
            </w:r>
          </w:p>
        </w:tc>
      </w:tr>
      <w:tr w:rsidR="003B0960" w:rsidRPr="003B0960" w14:paraId="58A0D7B6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0B0E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6.1.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4616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880F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9069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F580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6ADC5F11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052C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C417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7.585.826,76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86AD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-436.000,00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A88B3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-5,75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151C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7.149.826,76</w:t>
            </w:r>
          </w:p>
        </w:tc>
      </w:tr>
      <w:tr w:rsidR="003B0960" w:rsidRPr="003B0960" w14:paraId="204D7C96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80C7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7. PRIMICI OD ZADUŽIVANJA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81B4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C189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68149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5,67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EA1C5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</w:tr>
      <w:tr w:rsidR="003B0960" w:rsidRPr="003B0960" w14:paraId="6217BC1C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1579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48B6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4DD8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3B8E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5,67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9FBA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</w:tr>
      <w:tr w:rsidR="003B0960" w:rsidRPr="003B0960" w14:paraId="0E8EA188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986FD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8.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0677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2DEC2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C8E57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8C01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5963D740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78A1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CECB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10FE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CD7D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0CCF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6A1C5599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45A2F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9. REZULTAT POSLOVANJA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9AE9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B7DE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79860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1740C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</w:tr>
      <w:tr w:rsidR="003B0960" w:rsidRPr="003B0960" w14:paraId="699FD031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CC9F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9.1. VIŠAK PRIHODA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9D4B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140A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9080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6B0F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1F2D907A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2C73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9.5. VIŠAK PRIHODA DONACIJA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B468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E52C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BA30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AC0A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511BE886" w14:textId="77777777" w:rsidTr="003B0960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C489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9.6. POMOĆI DRŽAVNOG PRORAČUNA - VIŠAK ZA VRTIĆ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1E2B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49DD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9176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2B3E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</w:tr>
    </w:tbl>
    <w:p w14:paraId="58472075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9042847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246C667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3F8A0449" w14:textId="2AE41CBE" w:rsidR="003B0960" w:rsidRDefault="003B0960" w:rsidP="003B0960">
      <w:pPr>
        <w:tabs>
          <w:tab w:val="left" w:pos="3690"/>
        </w:tabs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Rashodi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prema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funkcijskoj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klasifikaciji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  <w:r>
        <w:rPr>
          <w:rFonts w:ascii="Cambria" w:hAnsi="Cambria" w:cs="Times New Roman"/>
          <w:bCs/>
          <w:i/>
          <w:iCs/>
          <w:sz w:val="20"/>
          <w:szCs w:val="20"/>
        </w:rPr>
        <w:tab/>
      </w:r>
    </w:p>
    <w:p w14:paraId="111AC463" w14:textId="77777777" w:rsidR="003B0960" w:rsidRDefault="003B0960" w:rsidP="003B0960">
      <w:pPr>
        <w:tabs>
          <w:tab w:val="left" w:pos="3690"/>
        </w:tabs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1800"/>
        <w:gridCol w:w="1334"/>
        <w:gridCol w:w="1141"/>
        <w:gridCol w:w="1581"/>
      </w:tblGrid>
      <w:tr w:rsidR="003B0960" w:rsidRPr="003B0960" w14:paraId="6E10062C" w14:textId="77777777" w:rsidTr="003B0960">
        <w:trPr>
          <w:trHeight w:val="43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297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BROJ </w:t>
            </w: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01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92F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9F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PROMJENA </w:t>
            </w: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C9C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3B0960" w:rsidRPr="003B0960" w14:paraId="4B937980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C46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8B2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33.587.962,51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F7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544.700,38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51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914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34.132.662,89</w:t>
            </w:r>
          </w:p>
        </w:tc>
      </w:tr>
      <w:tr w:rsidR="003B0960" w:rsidRPr="003B0960" w14:paraId="6B1FABD8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3A90C3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01 Opće javne usluge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32018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3.001.475,51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705E8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E6F80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C6B52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3.001.475,51</w:t>
            </w:r>
          </w:p>
        </w:tc>
      </w:tr>
      <w:tr w:rsidR="003B0960" w:rsidRPr="003B0960" w14:paraId="0F9C36DB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107D2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011 Izvršna  i zakonodavna tijela, financijski i fiskalni poslovi, vanjski poslovi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F64FA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1.429.082,64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5BDE8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75389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09A8C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1.429.082,64</w:t>
            </w:r>
          </w:p>
        </w:tc>
      </w:tr>
      <w:tr w:rsidR="003B0960" w:rsidRPr="003B0960" w14:paraId="48A0E223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F1264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013 Opće usluge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917D5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1.565.756,73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814B5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351EC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EB8D8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1.565.756,73</w:t>
            </w:r>
          </w:p>
        </w:tc>
      </w:tr>
      <w:tr w:rsidR="003B0960" w:rsidRPr="003B0960" w14:paraId="1726F786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1022B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018 Prijenosi općeg karaktera između različitih državnih razina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C7CD7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210D9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1333C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B5E53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3B0960" w:rsidRPr="003B0960" w14:paraId="1BD44B58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CF29E4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03 Javni red i sigurnost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EE43F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419.216,84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B3713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0B342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2DDA37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419.216,84</w:t>
            </w:r>
          </w:p>
        </w:tc>
      </w:tr>
      <w:tr w:rsidR="003B0960" w:rsidRPr="003B0960" w14:paraId="46F4BCAD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5B3D4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032 Usluge protupožarne zaštite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56D73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369.400,00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8C206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C479D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84210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369.400,00</w:t>
            </w:r>
          </w:p>
        </w:tc>
      </w:tr>
      <w:tr w:rsidR="003B0960" w:rsidRPr="003B0960" w14:paraId="1AC4B79A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F7014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036 Rashodi za javni red i sigurnost koji nisu drugdje svrstani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1E326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816A0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CC32C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C4DFA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3B0960" w:rsidRPr="003B0960" w14:paraId="0F6A2022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7C44FB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04 Ekonomski poslovi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39A65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2.400.058,18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AE5B9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335.314,38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FCE52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13,97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F1056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2.735.372,56</w:t>
            </w:r>
          </w:p>
        </w:tc>
      </w:tr>
      <w:tr w:rsidR="003B0960" w:rsidRPr="003B0960" w14:paraId="096A4992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5F83A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lastRenderedPageBreak/>
              <w:t>Funkcijska klasifikacija  041 Opći ekonomski, trgovački i poslovi vezani uz rad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FF439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574.248,11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CF974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EC09F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48156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574.248,11</w:t>
            </w:r>
          </w:p>
        </w:tc>
      </w:tr>
      <w:tr w:rsidR="003B0960" w:rsidRPr="003B0960" w14:paraId="77D3B8BF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95132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045 Promet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D6E0C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1.571.432,79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7B39F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335.314,38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6ABD1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21,34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E54D5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1.906.747,17</w:t>
            </w:r>
          </w:p>
        </w:tc>
      </w:tr>
      <w:tr w:rsidR="003B0960" w:rsidRPr="003B0960" w14:paraId="39F74DB1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636A8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047 Ostale industrije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C2806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220.377,28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C5235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E8DF3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C77C4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220.377,28</w:t>
            </w:r>
          </w:p>
        </w:tc>
      </w:tr>
      <w:tr w:rsidR="003B0960" w:rsidRPr="003B0960" w14:paraId="035D4F7E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6C44F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049 Ekonomski poslovi koji nisu drugdje svrstani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0751D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DBCF3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A8711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06E3C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</w:tr>
      <w:tr w:rsidR="003B0960" w:rsidRPr="003B0960" w14:paraId="75AB6FAB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DBF547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05 Zaštita okoliša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F0F34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525.442,26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B2B5E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F92C1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51D720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547.942,26</w:t>
            </w:r>
          </w:p>
        </w:tc>
      </w:tr>
      <w:tr w:rsidR="003B0960" w:rsidRPr="003B0960" w14:paraId="79838C42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E7F51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051 Gospodarenje otpadom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20AD4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207.825,66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A4C32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DE9B5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F9FDA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207.825,66</w:t>
            </w:r>
          </w:p>
        </w:tc>
      </w:tr>
      <w:tr w:rsidR="003B0960" w:rsidRPr="003B0960" w14:paraId="6DC1D6B9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A8B57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052 Gospodarenje otpadnim vodama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3240A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E61F8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53687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DC47F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3B0960" w:rsidRPr="003B0960" w14:paraId="6C3BC39F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576B0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053 Smanjenje zagađivanja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A4531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85.371,79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14BB2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5B9AC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4CE00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85.371,79</w:t>
            </w:r>
          </w:p>
        </w:tc>
      </w:tr>
      <w:tr w:rsidR="003B0960" w:rsidRPr="003B0960" w14:paraId="7EE9227C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CCA72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056 Poslovi i usluge zaštite okoliša koji nisu drugdje svrstani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010B6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32.244,81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1E901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8A5B8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69,78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E64B7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54.744,81</w:t>
            </w:r>
          </w:p>
        </w:tc>
      </w:tr>
      <w:tr w:rsidR="003B0960" w:rsidRPr="003B0960" w14:paraId="01A5FD76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0DCF99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 Usluge unapređenja stanovanja i zajednice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A69AE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8.645.718,71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C918DB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F6CB1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1,56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D95BD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8.780.718,71</w:t>
            </w:r>
          </w:p>
        </w:tc>
      </w:tr>
      <w:tr w:rsidR="003B0960" w:rsidRPr="003B0960" w14:paraId="0BFC3769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F958FB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061 Razvoj stanovanja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E8008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729.900,98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69456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999FF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9AD57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729.900,98</w:t>
            </w:r>
          </w:p>
        </w:tc>
      </w:tr>
      <w:tr w:rsidR="003B0960" w:rsidRPr="003B0960" w14:paraId="78B8AD82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E67050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062 Razvoj zajednice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FE166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7.022.482,96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AE581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77438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674B1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7.157.482,96</w:t>
            </w:r>
          </w:p>
        </w:tc>
      </w:tr>
      <w:tr w:rsidR="003B0960" w:rsidRPr="003B0960" w14:paraId="1FB1C583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E5539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063 Opskrba vodom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44807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393.089,12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005FA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62FD2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97DAC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393.089,12</w:t>
            </w:r>
          </w:p>
        </w:tc>
      </w:tr>
      <w:tr w:rsidR="003B0960" w:rsidRPr="003B0960" w14:paraId="6C98F4FC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F300AB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064 Ulična rasvjeta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B9946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399.199,02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7F50E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5019D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FD32F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399.199,02</w:t>
            </w:r>
          </w:p>
        </w:tc>
      </w:tr>
      <w:tr w:rsidR="003B0960" w:rsidRPr="003B0960" w14:paraId="0070DB45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FB5DC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066 Rashodi vezani za stanovanje i kom. pogodnosti koji nisu drugdje svrstani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827EE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101.046,63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4B6B2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5AFEC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ECEDF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101.046,63</w:t>
            </w:r>
          </w:p>
        </w:tc>
      </w:tr>
      <w:tr w:rsidR="003B0960" w:rsidRPr="003B0960" w14:paraId="7036B626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9899B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07 Zdravstvo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42994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67.669,02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EFF81F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2A225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A74719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67.669,02</w:t>
            </w:r>
          </w:p>
        </w:tc>
      </w:tr>
      <w:tr w:rsidR="003B0960" w:rsidRPr="003B0960" w14:paraId="21F9B6B8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F6B92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074 Službe javnog zdravstva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CEEF9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CB018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0640F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F6B13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</w:tr>
      <w:tr w:rsidR="003B0960" w:rsidRPr="003B0960" w14:paraId="1E6F8DBD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E3709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076 Poslovi i usluge zdravstva koji nisu drugdje svrstani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B8B15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77A27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A02C2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CAE99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</w:tr>
      <w:tr w:rsidR="003B0960" w:rsidRPr="003B0960" w14:paraId="6113DB3C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9D3D4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08 Rekreacija, kultura i religija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249F1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1.978.581,37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5F7FA3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46FE0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F8D0C0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1.978.581,37</w:t>
            </w:r>
          </w:p>
        </w:tc>
      </w:tr>
      <w:tr w:rsidR="003B0960" w:rsidRPr="003B0960" w14:paraId="484BE8EF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CE738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081 Službe rekreacije i sporta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959F0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1.341.958,28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0377B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15421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960BB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1.341.958,28</w:t>
            </w:r>
          </w:p>
        </w:tc>
      </w:tr>
      <w:tr w:rsidR="003B0960" w:rsidRPr="003B0960" w14:paraId="72A60098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33EBE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082 Službe kulture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DA5C3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483.490,88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0F96A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141A6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46AEA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483.490,88</w:t>
            </w:r>
          </w:p>
        </w:tc>
      </w:tr>
      <w:tr w:rsidR="003B0960" w:rsidRPr="003B0960" w14:paraId="19277514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71CA9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083 Službe emitiranja i izdavanja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891BF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02131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A437A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F7954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</w:tr>
      <w:tr w:rsidR="003B0960" w:rsidRPr="003B0960" w14:paraId="47E70906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C34C6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084 Religijske i druge službe zajednice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8B891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16C12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FD86F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2F33E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</w:tr>
      <w:tr w:rsidR="003B0960" w:rsidRPr="003B0960" w14:paraId="26E47BC9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51F86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09 Obrazovanje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A74B12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3.803.886,06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9BD9AA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9E214C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1445E5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3.815.772,06</w:t>
            </w:r>
          </w:p>
        </w:tc>
      </w:tr>
      <w:tr w:rsidR="003B0960" w:rsidRPr="003B0960" w14:paraId="53FFEA6A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6DA6B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091 Predškolsko i osnovno obrazovanje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DE904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3.696.386,06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50AFD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773EC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B0001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3.708.272,06</w:t>
            </w:r>
          </w:p>
        </w:tc>
      </w:tr>
      <w:tr w:rsidR="003B0960" w:rsidRPr="003B0960" w14:paraId="4D915ADB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D0B49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094 Visoka naobrazba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E6EFF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90C0F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48266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F58F9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3B0960" w:rsidRPr="003B0960" w14:paraId="45337110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5771B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098 Usluge obrazovanja koje nisu drugdje svrstane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05485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B4A58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3F95F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69281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3B0960" w:rsidRPr="003B0960" w14:paraId="36A95A3E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855EE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 Socijalna zaštita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CAF45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12.745.914,56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80BA45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1AC5A1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C0854C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12.785.914,56</w:t>
            </w:r>
          </w:p>
        </w:tc>
      </w:tr>
      <w:tr w:rsidR="003B0960" w:rsidRPr="003B0960" w14:paraId="57153CFB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F7D15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101 Bolest i invaliditet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A3CE3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2B15D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F15DE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AC325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3B0960" w:rsidRPr="003B0960" w14:paraId="022FACE3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D13FA6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102 Starost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B6FD8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12.094.019,27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28219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9D94F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69A6C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12.134.019,27</w:t>
            </w:r>
          </w:p>
        </w:tc>
      </w:tr>
      <w:tr w:rsidR="003B0960" w:rsidRPr="003B0960" w14:paraId="0671E221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08215B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104 Obitelj i djeca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36C44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43.636,14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152D3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73704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A6B4C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43.636,14</w:t>
            </w:r>
          </w:p>
        </w:tc>
      </w:tr>
      <w:tr w:rsidR="003B0960" w:rsidRPr="003B0960" w14:paraId="0FAD3F6A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FCC96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105 Nezaposlenost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FFBFC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474.500,00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6C9BE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A563E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F75CB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474.500,00</w:t>
            </w:r>
          </w:p>
        </w:tc>
      </w:tr>
      <w:tr w:rsidR="003B0960" w:rsidRPr="003B0960" w14:paraId="556F0A56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6671F2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107 Socijalna pomoć stanovništvu koje nije obuhvaćeno redovnim socijalnim programima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C4B50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85.429,69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61057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1B63B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CE751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85.429,69</w:t>
            </w:r>
          </w:p>
        </w:tc>
      </w:tr>
      <w:tr w:rsidR="003B0960" w:rsidRPr="003B0960" w14:paraId="6A50A1C2" w14:textId="77777777" w:rsidTr="003B0960">
        <w:trPr>
          <w:trHeight w:val="25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EC5F4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Funkcijska klasifikacija  109 Aktivnosti socijalne zaštite koje nisu drugdje svrstane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1BF30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476F9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91E7F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7C302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</w:tr>
    </w:tbl>
    <w:p w14:paraId="7A59E51F" w14:textId="77777777" w:rsidR="003B0960" w:rsidRDefault="003B0960" w:rsidP="003B0960">
      <w:pPr>
        <w:tabs>
          <w:tab w:val="left" w:pos="3690"/>
        </w:tabs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2CD32BDA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3A7C40C3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BCD585F" w14:textId="77777777" w:rsidR="003B0960" w:rsidRDefault="003B0960" w:rsidP="003B096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FC4250E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2682"/>
        <w:gridCol w:w="1675"/>
        <w:gridCol w:w="1592"/>
        <w:gridCol w:w="1280"/>
        <w:gridCol w:w="1581"/>
      </w:tblGrid>
      <w:tr w:rsidR="003B0960" w:rsidRPr="003B0960" w14:paraId="707551CD" w14:textId="77777777" w:rsidTr="003B0960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6D57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6836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D601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BDE8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2315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A023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3B0960" w:rsidRPr="003B0960" w14:paraId="5D0A890C" w14:textId="77777777" w:rsidTr="003B096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25AC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2F98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BA9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11.170.709,44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89D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FC2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5,11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98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11.741.709,44</w:t>
            </w:r>
          </w:p>
        </w:tc>
      </w:tr>
      <w:tr w:rsidR="003B0960" w:rsidRPr="003B0960" w14:paraId="7BA1781C" w14:textId="77777777" w:rsidTr="003B096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67E6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DAE4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BE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11.170.709,44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226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27E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5,11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7D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11.741.709,44</w:t>
            </w:r>
          </w:p>
        </w:tc>
      </w:tr>
      <w:tr w:rsidR="003B0960" w:rsidRPr="003B0960" w14:paraId="290B6AAE" w14:textId="77777777" w:rsidTr="003B096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CC9E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D2BE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9AE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11.170.709,44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F5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1E3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EA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11.741.709,44</w:t>
            </w:r>
          </w:p>
        </w:tc>
      </w:tr>
      <w:tr w:rsidR="003B0960" w:rsidRPr="003B0960" w14:paraId="2E40ADE4" w14:textId="77777777" w:rsidTr="003B096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6DC7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3997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EF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731.475,54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B6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E60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DEA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731.475,54</w:t>
            </w:r>
          </w:p>
        </w:tc>
      </w:tr>
      <w:tr w:rsidR="003B0960" w:rsidRPr="003B0960" w14:paraId="3B50B1A1" w14:textId="77777777" w:rsidTr="003B096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D0C9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10A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B1F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731.475,54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C1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92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C8D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731.475,54</w:t>
            </w:r>
          </w:p>
        </w:tc>
      </w:tr>
      <w:tr w:rsidR="003B0960" w:rsidRPr="003B0960" w14:paraId="502521F1" w14:textId="77777777" w:rsidTr="003B096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38F1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C05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dane zajmove i jamčevne pologe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6D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195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CF6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7FB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3B0960" w:rsidRPr="003B0960" w14:paraId="6B4D81A8" w14:textId="77777777" w:rsidTr="003B096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1CD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53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FADA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ulaganja financijske instrumente – dionice i udjele u glavnici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4DD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35D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A76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6DD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13B8F389" w14:textId="77777777" w:rsidTr="003B096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ED9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533" w14:textId="77777777" w:rsidR="003B0960" w:rsidRPr="003B0960" w:rsidRDefault="003B0960" w:rsidP="003B0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27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730.811,93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9D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DC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9C2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730.811,93</w:t>
            </w:r>
          </w:p>
        </w:tc>
      </w:tr>
    </w:tbl>
    <w:p w14:paraId="08EBA0D9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4A0BB46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36E682F8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E01F19F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B9F149C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636233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636233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636233"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po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izvorima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636233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4"/>
        <w:gridCol w:w="1390"/>
        <w:gridCol w:w="1688"/>
        <w:gridCol w:w="1148"/>
        <w:gridCol w:w="1390"/>
      </w:tblGrid>
      <w:tr w:rsidR="003B0960" w:rsidRPr="003B0960" w14:paraId="3F12F4A2" w14:textId="77777777" w:rsidTr="003B0960">
        <w:trPr>
          <w:trHeight w:val="435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CED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BROJ </w:t>
            </w: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E547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53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B60B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PROMJENA </w:t>
            </w: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688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3B0960" w:rsidRPr="003B0960" w14:paraId="1F5B2D0B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D3F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A8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11.170.709,44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446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97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5,11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9C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11.741.709,44</w:t>
            </w:r>
          </w:p>
        </w:tc>
      </w:tr>
      <w:tr w:rsidR="003B0960" w:rsidRPr="003B0960" w14:paraId="51BA3828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DBBB51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D2D1F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CE37E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42F80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31E20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3B0960" w:rsidRPr="003B0960" w14:paraId="7BD682DD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94725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40695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762D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7995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354B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3B0960" w:rsidRPr="003B0960" w14:paraId="450D3437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75EEE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1.4. PRIMICI OD FINANCIJSKE IMOVINE I ZADUŽIVANJA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AC29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6D95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BCB7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8B82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4B86B09E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98F47A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7. PRIMICI OD ZADUŽIVANJA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5C57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C582D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8F0F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5,67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81B19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</w:tr>
      <w:tr w:rsidR="003B0960" w:rsidRPr="003B0960" w14:paraId="2FC270B1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2712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7B3A1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2D75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D0D9D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5,67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FF90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</w:tr>
      <w:tr w:rsidR="003B0960" w:rsidRPr="003B0960" w14:paraId="6E3198F1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1A3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12F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731.475,54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07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B6A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A3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731.475,54</w:t>
            </w:r>
          </w:p>
        </w:tc>
      </w:tr>
      <w:tr w:rsidR="003B0960" w:rsidRPr="003B0960" w14:paraId="5CDC957B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C54664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652A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731.475,54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D2A7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A28BEB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E7FD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731.475,54</w:t>
            </w:r>
          </w:p>
        </w:tc>
      </w:tr>
      <w:tr w:rsidR="003B0960" w:rsidRPr="003B0960" w14:paraId="651322AB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F791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65E5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731.475,54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E2565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D5BD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9761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731.475,54</w:t>
            </w:r>
          </w:p>
        </w:tc>
      </w:tr>
      <w:tr w:rsidR="003B0960" w:rsidRPr="003B0960" w14:paraId="424266F4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5F8AD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54572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612C3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1A8F5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9E7E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2449F904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476E9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844BF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219B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27D5E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055D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20EF8008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E2D51C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076AC0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7292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12C277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BB2E64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B0960" w:rsidRPr="003B0960" w14:paraId="726C8463" w14:textId="77777777" w:rsidTr="003B0960">
        <w:trPr>
          <w:trHeight w:val="255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F743F" w14:textId="77777777" w:rsidR="003B0960" w:rsidRPr="003B0960" w:rsidRDefault="003B0960" w:rsidP="003B096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2CF98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2C106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3F5F9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00F6C" w14:textId="77777777" w:rsidR="003B0960" w:rsidRPr="003B0960" w:rsidRDefault="003B0960" w:rsidP="003B096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</w:pPr>
            <w:r w:rsidRPr="003B0960">
              <w:rPr>
                <w:rFonts w:ascii="Cambria" w:eastAsia="Times New Roman" w:hAnsi="Cambria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035B99B4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53C3C1D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20E69930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702CAA6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1253ADD" w14:textId="77777777" w:rsidR="003B0960" w:rsidRDefault="003B0960" w:rsidP="003B0960">
      <w:pPr>
        <w:jc w:val="center"/>
      </w:pPr>
      <w:r>
        <w:t>POSEBNI DIO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0"/>
        <w:gridCol w:w="2178"/>
        <w:gridCol w:w="1619"/>
        <w:gridCol w:w="1410"/>
        <w:gridCol w:w="1137"/>
        <w:gridCol w:w="1716"/>
      </w:tblGrid>
      <w:tr w:rsidR="006808E2" w:rsidRPr="006808E2" w14:paraId="4247A341" w14:textId="77777777" w:rsidTr="006808E2">
        <w:trPr>
          <w:trHeight w:val="43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EF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CE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VRSTA RASHODA / IZDATAKA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0A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EB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C3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A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808E2" w:rsidRPr="006808E2" w14:paraId="734A548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C05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2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86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34.319.438,05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FD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544.700,38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5E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1,59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23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34.864.138,43</w:t>
            </w:r>
          </w:p>
        </w:tc>
      </w:tr>
      <w:tr w:rsidR="006808E2" w:rsidRPr="006808E2" w14:paraId="684BA0C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99EB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001 PREDSTAVNIČKA, IZVRŠNA I UPRAVNA TIJELA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E7B9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BFD9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34.319.438,05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B18B7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544.700,38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410E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1,59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CB0A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34.864.138,43</w:t>
            </w:r>
          </w:p>
        </w:tc>
      </w:tr>
      <w:tr w:rsidR="006808E2" w:rsidRPr="006808E2" w14:paraId="1B0B920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63D9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JAVNA UPRAVA I ADMINISTRACIJA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896FC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9212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3.019.145,25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E6AB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4057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79DC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3.019.145,25</w:t>
            </w:r>
          </w:p>
        </w:tc>
      </w:tr>
      <w:tr w:rsidR="006808E2" w:rsidRPr="006808E2" w14:paraId="1755B83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D02D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 OPĆINSKIH TIJELA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938B3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16A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1.213.453,66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C5A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21C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EFA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1.213.453,66</w:t>
            </w:r>
          </w:p>
        </w:tc>
      </w:tr>
      <w:tr w:rsidR="006808E2" w:rsidRPr="006808E2" w14:paraId="7128DDD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7DD4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0F6C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953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1.211.462,82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013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31F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E99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1.211.462,82</w:t>
            </w:r>
          </w:p>
        </w:tc>
      </w:tr>
      <w:tr w:rsidR="006808E2" w:rsidRPr="006808E2" w14:paraId="033FA3C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B1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C3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90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1.211.462,82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17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7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41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1.211.462,82</w:t>
            </w:r>
          </w:p>
        </w:tc>
      </w:tr>
      <w:tr w:rsidR="006808E2" w:rsidRPr="006808E2" w14:paraId="06871CE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DB4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8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AA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525.132,72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99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D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28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525.132,72</w:t>
            </w:r>
          </w:p>
        </w:tc>
      </w:tr>
      <w:tr w:rsidR="006808E2" w:rsidRPr="006808E2" w14:paraId="567F784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5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6E4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D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672.693,96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61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55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5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672.693,96</w:t>
            </w:r>
          </w:p>
        </w:tc>
      </w:tr>
      <w:tr w:rsidR="006808E2" w:rsidRPr="006808E2" w14:paraId="27046AD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4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38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F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19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5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0C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13.636,14</w:t>
            </w:r>
          </w:p>
        </w:tc>
      </w:tr>
      <w:tr w:rsidR="006808E2" w:rsidRPr="006808E2" w14:paraId="1E2D0ED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3B58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742A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4AF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C49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C2E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B5A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6808E2" w:rsidRPr="006808E2" w14:paraId="3DD9724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1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5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A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8D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C9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B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6808E2" w:rsidRPr="006808E2" w14:paraId="6D1A1F5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F36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4F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F5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81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C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6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6808E2" w:rsidRPr="006808E2" w14:paraId="127CABE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038A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OBILJEŽAVANJE DANA OPĆINE , SPOMENDANA I OBLJETNICA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90F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D9E5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168.327,23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E12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AA2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5672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168.327,23</w:t>
            </w:r>
          </w:p>
        </w:tc>
      </w:tr>
      <w:tr w:rsidR="006808E2" w:rsidRPr="006808E2" w14:paraId="6C1D35E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C992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D841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1C6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118.327,23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948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808C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466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118.327,23</w:t>
            </w:r>
          </w:p>
        </w:tc>
      </w:tr>
      <w:tr w:rsidR="006808E2" w:rsidRPr="006808E2" w14:paraId="15EF154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51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1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D4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118.327,23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D6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02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3A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118.327,23</w:t>
            </w:r>
          </w:p>
        </w:tc>
      </w:tr>
      <w:tr w:rsidR="006808E2" w:rsidRPr="006808E2" w14:paraId="35A5695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65F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D5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7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118.327,23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0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BA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C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118.327,23</w:t>
            </w:r>
          </w:p>
        </w:tc>
      </w:tr>
      <w:tr w:rsidR="006808E2" w:rsidRPr="006808E2" w14:paraId="488BA28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69F3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804A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799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799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AE7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78D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264F33E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AC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F7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B8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D2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68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4D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004B3E3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0D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111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E1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CB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C4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E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187F04C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DDA0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SURADNJA S GRADOVIMA PRIJATELJA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C244E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D9BA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27.963,37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1A6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BC8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984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6808E2" w:rsidRPr="006808E2" w14:paraId="6CD5D25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5E76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A65D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15D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27.963,37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DBD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BB2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2C9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6808E2" w:rsidRPr="006808E2" w14:paraId="72EC42C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A5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2B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1B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27.963,37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8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0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8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6808E2" w:rsidRPr="006808E2" w14:paraId="75768AC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298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154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7B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27.963,37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7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F5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4B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6808E2" w:rsidRPr="006808E2" w14:paraId="57D08F5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61A6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FINANCIJSKI POSLOVI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ED64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0F2F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1.140.582,98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AC3B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008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C8DC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1.140.582,98</w:t>
            </w:r>
          </w:p>
        </w:tc>
      </w:tr>
      <w:tr w:rsidR="006808E2" w:rsidRPr="006808E2" w14:paraId="3A9F8D0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7162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AB0F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2B2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1.140.582,98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793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382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292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1.140.582,98</w:t>
            </w:r>
          </w:p>
        </w:tc>
      </w:tr>
      <w:tr w:rsidR="006808E2" w:rsidRPr="006808E2" w14:paraId="4D31809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AA1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4E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E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409.107,44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F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3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9E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409.107,44</w:t>
            </w:r>
          </w:p>
        </w:tc>
      </w:tr>
      <w:tr w:rsidR="006808E2" w:rsidRPr="006808E2" w14:paraId="194CC87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9F4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43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8E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89.107,44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5E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2F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8F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89.107,44</w:t>
            </w:r>
          </w:p>
        </w:tc>
      </w:tr>
      <w:tr w:rsidR="006808E2" w:rsidRPr="006808E2" w14:paraId="765864D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1E8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9A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EE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41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A2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AD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320.000,00</w:t>
            </w:r>
          </w:p>
        </w:tc>
      </w:tr>
      <w:tr w:rsidR="006808E2" w:rsidRPr="006808E2" w14:paraId="6EE8D8E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517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0A0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15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731.475,54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95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9B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37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731.475,54</w:t>
            </w:r>
          </w:p>
        </w:tc>
      </w:tr>
      <w:tr w:rsidR="006808E2" w:rsidRPr="006808E2" w14:paraId="55165C3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F4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28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Izdaci za dane zajmove i jamčevne pologe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E9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2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A5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B0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6808E2" w:rsidRPr="006808E2" w14:paraId="14A7D7B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A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BDD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C4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730.811,93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7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0B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DB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730.811,93</w:t>
            </w:r>
          </w:p>
        </w:tc>
      </w:tr>
      <w:tr w:rsidR="006808E2" w:rsidRPr="006808E2" w14:paraId="7D3A966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C127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A100008 TRGOVAČKO DRUŠTVO ROGOVO D.O.O.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CA6B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555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8D1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B8C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B1C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7FE34C4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84D5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C331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2FBD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8F5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1C4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48C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1D098B4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322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23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49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91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24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AC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441D4A6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81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4C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46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E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6B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DD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6DE1094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842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35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D5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FF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C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A7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6808E2" w:rsidRPr="006808E2" w14:paraId="47F83D0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2CC54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KOMUNALNO PODUZEĆE "FRMIĆ"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9E7E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337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70E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20A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C079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200.500,00</w:t>
            </w:r>
          </w:p>
        </w:tc>
      </w:tr>
      <w:tr w:rsidR="006808E2" w:rsidRPr="006808E2" w14:paraId="6409E65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A18E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A03D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282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5E2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623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23B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200.500,00</w:t>
            </w:r>
          </w:p>
        </w:tc>
      </w:tr>
      <w:tr w:rsidR="006808E2" w:rsidRPr="006808E2" w14:paraId="15D0DF0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7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89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24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8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E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85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200.500,00</w:t>
            </w:r>
          </w:p>
        </w:tc>
      </w:tr>
      <w:tr w:rsidR="006808E2" w:rsidRPr="006808E2" w14:paraId="03B540C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B9B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26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ADF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4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8B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B8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6808E2" w:rsidRPr="006808E2" w14:paraId="029FEC3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71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107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36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E4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E9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C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2E955AA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6104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A100010 SAVJET MLADIH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BA89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FCB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FBA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7A2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C5E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808E2" w:rsidRPr="006808E2" w14:paraId="43AD4D9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4B4E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DE1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5CF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8FA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E0B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B10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808E2" w:rsidRPr="006808E2" w14:paraId="7F36D16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A0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E09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F0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63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B7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C8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808E2" w:rsidRPr="006808E2" w14:paraId="3A21002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4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61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E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39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AF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FF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808E2" w:rsidRPr="006808E2" w14:paraId="10103EC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FEA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1470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E42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B2E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1CED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405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6808E2" w:rsidRPr="006808E2" w14:paraId="2480B85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408A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D557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3E1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401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4E3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52D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6808E2" w:rsidRPr="006808E2" w14:paraId="553385F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A9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35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76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9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50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8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6808E2" w:rsidRPr="006808E2" w14:paraId="55E08A3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CE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CCE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B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F0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7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D1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6808E2" w:rsidRPr="006808E2" w14:paraId="272C7E6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22590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BE82F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B214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2.586.065,08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D38C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335.314,38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BE26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12,97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CAA5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2.921.379,46</w:t>
            </w:r>
          </w:p>
        </w:tc>
      </w:tr>
      <w:tr w:rsidR="006808E2" w:rsidRPr="006808E2" w14:paraId="705A22F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9485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ELEKTRIČNOM ENERGIJOM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8600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80E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165.926,74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02D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B1E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8F8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165.926,74</w:t>
            </w:r>
          </w:p>
        </w:tc>
      </w:tr>
      <w:tr w:rsidR="006808E2" w:rsidRPr="006808E2" w14:paraId="1B353B2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CA7E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18C0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4C2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0D52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F21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229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475A005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2D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024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857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AD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99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64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42EA8C6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F9C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F78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E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19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90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F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171A4B4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94ED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27ED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A19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E66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C31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1D8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</w:tr>
      <w:tr w:rsidR="006808E2" w:rsidRPr="006808E2" w14:paraId="15C3084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CE5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EC1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4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EF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B3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8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6808E2" w:rsidRPr="006808E2" w14:paraId="2A46AF9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2C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1C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47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82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8C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1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6808E2" w:rsidRPr="006808E2" w14:paraId="2FF2E71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F4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1E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2C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C2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A0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9A4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6808E2" w:rsidRPr="006808E2" w14:paraId="3BE10B1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5D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2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5C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A2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DE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05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6808E2" w:rsidRPr="006808E2" w14:paraId="5F8402F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4830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SUFINANCIRANJE ASFALTIRANJA ŽUPANIJSKIH CESTA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4349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20E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2AF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33E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90A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6808E2" w:rsidRPr="006808E2" w14:paraId="441BCFB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320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141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80E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AA3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ED2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CFD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6808E2" w:rsidRPr="006808E2" w14:paraId="69B9BC0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C4E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47E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F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1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B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C7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6808E2" w:rsidRPr="006808E2" w14:paraId="3C8D4AD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61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439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E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1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F6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9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6808E2" w:rsidRPr="006808E2" w14:paraId="05CC64C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D985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OPSKRBA ELEKTRIČNOM ENEGIJOM-JAVNA RASVJETA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4A00D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F43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B06C3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39C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4EC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15A2A47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257D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0CC7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1BB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524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391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ECC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3DE3B86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2D5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1A9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27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3B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9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6E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537FAA4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9F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8E3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DE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9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7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3E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5E550DB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B49FC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JAVNA RASVJETA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1F5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7CE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4FD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DCE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334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54F8AE2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B502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E2C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A79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2CE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AD1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480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4E88026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26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D3A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0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F9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88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B4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55BB2E3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1CB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0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8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60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8F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D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0BDCD44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879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ODVODNJA OBORINSKIH VODA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0B43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DAD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77C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E311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D38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196F483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94CF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B568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38A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E9A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991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71FF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180915B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6F3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950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3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6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3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A6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2287FAE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77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47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A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F7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32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9C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00BF15A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04E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GROBLJA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5BB4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F1D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183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D662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8858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</w:tr>
      <w:tr w:rsidR="006808E2" w:rsidRPr="006808E2" w14:paraId="2EA6150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F81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670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83B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F54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675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A09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6808E2" w:rsidRPr="006808E2" w14:paraId="584B015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591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1C3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2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3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59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BE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6808E2" w:rsidRPr="006808E2" w14:paraId="01A9E76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3F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D9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01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FA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BC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3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6808E2" w:rsidRPr="006808E2" w14:paraId="3C16CF3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F86A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E8B6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659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61C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DA3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14A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808E2" w:rsidRPr="006808E2" w14:paraId="3B6F313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C3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21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2F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8F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A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A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808E2" w:rsidRPr="006808E2" w14:paraId="2192481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5C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4F0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0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8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8A6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97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808E2" w:rsidRPr="006808E2" w14:paraId="4FDA21C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45D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51BA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934B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012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70B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A2A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6808E2" w:rsidRPr="006808E2" w14:paraId="39C22B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EE8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10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7E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0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44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BC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6808E2" w:rsidRPr="006808E2" w14:paraId="3B3F0C9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98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8E1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AC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6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12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4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6808E2" w:rsidRPr="006808E2" w14:paraId="2AC233E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26E7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NERAZVRSTANE CESTE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4D03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52A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792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B63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FF4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</w:tr>
      <w:tr w:rsidR="006808E2" w:rsidRPr="006808E2" w14:paraId="4850C36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F034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DD3F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A3F4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AE4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A35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19BC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596F451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330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1B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67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44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30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C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4D7E778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DD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6A9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38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1D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1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C7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75B5709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BD16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D3D1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CE7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884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95D5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EB7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6808E2" w:rsidRPr="006808E2" w14:paraId="25322F1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42B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76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43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2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5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F8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6808E2" w:rsidRPr="006808E2" w14:paraId="1036FCD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08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AD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85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1E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F8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D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6808E2" w:rsidRPr="006808E2" w14:paraId="51EF15F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EBD7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K100007 TRGOVI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848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C45D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5146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1CD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09ED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6808E2" w:rsidRPr="006808E2" w14:paraId="25BCFE5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B10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EB36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530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1FC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2C8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2F0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6808E2" w:rsidRPr="006808E2" w14:paraId="066EDD6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1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801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79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0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F1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D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6808E2" w:rsidRPr="006808E2" w14:paraId="588974B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7CC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E8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6B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88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FD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09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6808E2" w:rsidRPr="006808E2" w14:paraId="30033BA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03C9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NOGOSTUP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0729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83A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778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9BF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92F6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154.000,00</w:t>
            </w:r>
          </w:p>
        </w:tc>
      </w:tr>
      <w:tr w:rsidR="006808E2" w:rsidRPr="006808E2" w14:paraId="11EC463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49A5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29EB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F2C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353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EF7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81F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154.000,00</w:t>
            </w:r>
          </w:p>
        </w:tc>
      </w:tr>
      <w:tr w:rsidR="006808E2" w:rsidRPr="006808E2" w14:paraId="66124E1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9F4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353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6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A2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CA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1E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154.000,00</w:t>
            </w:r>
          </w:p>
        </w:tc>
      </w:tr>
      <w:tr w:rsidR="006808E2" w:rsidRPr="006808E2" w14:paraId="0F948F6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82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F10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6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13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A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EF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154.000,00</w:t>
            </w:r>
          </w:p>
        </w:tc>
      </w:tr>
      <w:tr w:rsidR="006808E2" w:rsidRPr="006808E2" w14:paraId="6CFC271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DCFA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LUKA OTVORENA ZA JAVNI PROMET LOKALNOG ZNAČAJA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55D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F3B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C03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F08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158E2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</w:tr>
      <w:tr w:rsidR="006808E2" w:rsidRPr="006808E2" w14:paraId="5CB1D7E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3A5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D0B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057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C64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F51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982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</w:tr>
      <w:tr w:rsidR="006808E2" w:rsidRPr="006808E2" w14:paraId="15D4B82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793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E05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58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142.722,81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9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F81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36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142.722,81</w:t>
            </w:r>
          </w:p>
        </w:tc>
      </w:tr>
      <w:tr w:rsidR="006808E2" w:rsidRPr="006808E2" w14:paraId="21A7275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46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3A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EB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5C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23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474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3E2C809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F9F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869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C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1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20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B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132.722,81</w:t>
            </w:r>
          </w:p>
        </w:tc>
      </w:tr>
      <w:tr w:rsidR="006808E2" w:rsidRPr="006808E2" w14:paraId="2D339FE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E2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80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96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33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8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53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6808E2" w:rsidRPr="006808E2" w14:paraId="0423C4C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6B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545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3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3F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AC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FC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6808E2" w:rsidRPr="006808E2" w14:paraId="60AEDCB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1459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PROBIJANJE/UREĐENJE/SANACIJA POLJSKIH PUTEVA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75AE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7B1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25E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6C12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E4B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6808E2" w:rsidRPr="006808E2" w14:paraId="442DB54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5A81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DD41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D70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441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235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890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6808E2" w:rsidRPr="006808E2" w14:paraId="337EFC7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590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710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D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4C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C0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E8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6808E2" w:rsidRPr="006808E2" w14:paraId="38FDCBF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3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D1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41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23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96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58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6808E2" w:rsidRPr="006808E2" w14:paraId="608365E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7281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PROBIJANJE/UREĐENJE/SANACIJA ŠUMSKIH PODRUČJA I JAVNO PROMETNIH POVRŠINA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9ADE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175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5B4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759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283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6808E2" w:rsidRPr="006808E2" w14:paraId="4FB9559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8729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1868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33A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AFA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779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EAE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6808E2" w:rsidRPr="006808E2" w14:paraId="23294A1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6F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FB6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04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94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B3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C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6808E2" w:rsidRPr="006808E2" w14:paraId="478595A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E69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79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1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4C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02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9E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6808E2" w:rsidRPr="006808E2" w14:paraId="0032E67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AC74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REKONSTRUKCIJA ISPRAČAJNE DVORANE U NASELJU SV FILIP I JAKOV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4C2E6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C50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B45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04A2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66D7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</w:tr>
      <w:tr w:rsidR="006808E2" w:rsidRPr="006808E2" w14:paraId="1D61232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05AD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8D9D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B0E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AC4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5D0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B9F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6808E2" w:rsidRPr="006808E2" w14:paraId="00A7CED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66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82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0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CD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3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69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6808E2" w:rsidRPr="006808E2" w14:paraId="4E84709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78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6D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A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97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D8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3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6808E2" w:rsidRPr="006808E2" w14:paraId="42D9B20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0397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906D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8F9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8D90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A83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BB0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6808E2" w:rsidRPr="006808E2" w14:paraId="3572621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DD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A48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7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42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E8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9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6808E2" w:rsidRPr="006808E2" w14:paraId="27FAE8D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78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DA6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1F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11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AA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6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6808E2" w:rsidRPr="006808E2" w14:paraId="584A5EB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42A7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E22A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4FB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4F1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6672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14A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6808E2" w:rsidRPr="006808E2" w14:paraId="44AEA0B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19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CF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E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D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6B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A8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6808E2" w:rsidRPr="006808E2" w14:paraId="46A258A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60A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D9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62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E0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B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65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6808E2" w:rsidRPr="006808E2" w14:paraId="193D4B4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0636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3152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E66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4DE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81C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B69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</w:tr>
      <w:tr w:rsidR="006808E2" w:rsidRPr="006808E2" w14:paraId="426812A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F4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57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3D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1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11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E3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</w:tr>
      <w:tr w:rsidR="006808E2" w:rsidRPr="006808E2" w14:paraId="7A40C14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A5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27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1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46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FA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D0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3.165,44</w:t>
            </w:r>
          </w:p>
        </w:tc>
      </w:tr>
      <w:tr w:rsidR="006808E2" w:rsidRPr="006808E2" w14:paraId="39D4FE6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1B4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667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41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1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DB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9F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6808E2" w:rsidRPr="006808E2" w14:paraId="4BDE960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99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0E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13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3B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6C6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E1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6808E2" w:rsidRPr="006808E2" w14:paraId="64F63B2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2F19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K100016 PRISTUPNA CESTA LN SV PETAR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E9CD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30F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CAB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B1C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0B3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6808E2" w:rsidRPr="006808E2" w14:paraId="2005EEE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9752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150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0D9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3C9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D5E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CF0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6808E2" w:rsidRPr="006808E2" w14:paraId="64F6D46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06D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CBB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A1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DF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0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75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6808E2" w:rsidRPr="006808E2" w14:paraId="366E183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E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FB3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5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D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DA8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5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6808E2" w:rsidRPr="006808E2" w14:paraId="0D9D9D0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421F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IZGRADNJA JAVNE INFRASTRUKTURE ZA UNAPREĐENJE TURISTIČKE PONUDE SV. FILIP I JAKOVA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6EF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41A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9B8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883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C03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</w:tr>
      <w:tr w:rsidR="006808E2" w:rsidRPr="006808E2" w14:paraId="7C1A5EA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E5B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379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8E75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FCC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7E0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577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</w:tr>
      <w:tr w:rsidR="006808E2" w:rsidRPr="006808E2" w14:paraId="4033054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197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42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C4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14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294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2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6808E2" w:rsidRPr="006808E2" w14:paraId="797724A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E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6F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96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7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E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5E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6808E2" w:rsidRPr="006808E2" w14:paraId="3BFF371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045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2F8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8D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2B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3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5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6808E2" w:rsidRPr="006808E2" w14:paraId="6429721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32D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3E0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DA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78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8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7F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6808E2" w:rsidRPr="006808E2" w14:paraId="0726456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BB76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891D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086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F62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94D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693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6808E2" w:rsidRPr="006808E2" w14:paraId="2FF4ABF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7AA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E98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A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B1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27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1B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6808E2" w:rsidRPr="006808E2" w14:paraId="6583AAE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10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6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C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A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4F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E8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6808E2" w:rsidRPr="006808E2" w14:paraId="1890D32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F752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K100018 SANACIJA KOLNIKA I NOGOSTUPA L63139 PUT PRIMORJA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DEC8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6BF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DD8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0FB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A32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205.000,00</w:t>
            </w:r>
          </w:p>
        </w:tc>
      </w:tr>
      <w:tr w:rsidR="006808E2" w:rsidRPr="006808E2" w14:paraId="18FAD94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26D5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9967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D66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6F4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9C87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E0B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4B88ED2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2D5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62E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A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63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FD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5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5A09A99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8EF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64F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90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D0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A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5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5262F4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CB35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9F3F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21E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2B6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F2E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517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7D1010A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0C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7E3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A9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3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7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C8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25E857B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D3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462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33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C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5B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21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041EBF7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B0E2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K100019 KOMUNALNA INFRASTRUKTURA NA JAVNIM POVRŠINAMA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AF13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4BF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0A90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4F03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BFB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6808E2" w:rsidRPr="006808E2" w14:paraId="2F79A30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3155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6626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AD5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8EA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6A5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25C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6808E2" w:rsidRPr="006808E2" w14:paraId="5834E9E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D1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DA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7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10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FA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97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6808E2" w:rsidRPr="006808E2" w14:paraId="7BE9210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8A9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C7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A8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B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A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4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6808E2" w:rsidRPr="006808E2" w14:paraId="0BD607B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A41D6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K100021 ISPRAČAJNICE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98E0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A7B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82EE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C030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CC7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6FF2620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313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4F60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E81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AA5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1BA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142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5BBC3C7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53F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6E1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2A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9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0B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4E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266BCEC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931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C3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A8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F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7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F6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4E8ACBB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9985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K100022 IZGRADNJA NOGOSTUPA NA </w:t>
            </w: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DIJELU ŽUPANIJSKE CESTE ŽC6045 U RAŠTANIMA DONJIM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56BE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8C5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FE1D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335.314,38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3A9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4EDD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335.314,38</w:t>
            </w:r>
          </w:p>
        </w:tc>
      </w:tr>
      <w:tr w:rsidR="006808E2" w:rsidRPr="006808E2" w14:paraId="4B63C0F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56E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2508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872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F5E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185.314,38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C91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338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185.314,38</w:t>
            </w:r>
          </w:p>
        </w:tc>
      </w:tr>
      <w:tr w:rsidR="006808E2" w:rsidRPr="006808E2" w14:paraId="7687F47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5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7E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0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A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185.314,38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D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C57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185.314,38</w:t>
            </w:r>
          </w:p>
        </w:tc>
      </w:tr>
      <w:tr w:rsidR="006808E2" w:rsidRPr="006808E2" w14:paraId="45537B6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8C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DE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3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7F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185.314,38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74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C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185.314,38</w:t>
            </w:r>
          </w:p>
        </w:tc>
      </w:tr>
      <w:tr w:rsidR="006808E2" w:rsidRPr="006808E2" w14:paraId="00D4DCD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299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4D77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AED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689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425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A4D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808E2" w:rsidRPr="006808E2" w14:paraId="5278F6C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2E9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44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D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85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7E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55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808E2" w:rsidRPr="006808E2" w14:paraId="2516843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9CD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8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1D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E6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3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D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808E2" w:rsidRPr="006808E2" w14:paraId="30AD57C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AF96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TRŽNICA SVETI FILIP I JAKOV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E372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704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0DF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7A5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D5A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6808E2" w:rsidRPr="006808E2" w14:paraId="1DBF6BC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DE63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5427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3A6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54D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427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46E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6808E2" w:rsidRPr="006808E2" w14:paraId="10E3CF9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7BF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9D0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F2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B57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F7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5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6808E2" w:rsidRPr="006808E2" w14:paraId="7D70C9A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847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E7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D7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60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06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C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6808E2" w:rsidRPr="006808E2" w14:paraId="74563B8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F5D74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RAZVOJ I UPRAVLJANJE SUSTAVA VODOOPSKRBE, ODVODNJE I ZAŠTITE VODA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517C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2A46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1.609.725,26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EFF9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37B9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E092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1.609.725,26</w:t>
            </w:r>
          </w:p>
        </w:tc>
      </w:tr>
      <w:tr w:rsidR="006808E2" w:rsidRPr="006808E2" w14:paraId="5ED7B52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363A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SUSTAV NAVODNJAVANJA VRANSKO POLJE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3055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04A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862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B71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F42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68F1C0A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DDE4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62C3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AA6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0AD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9B9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E727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7C273AC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9B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F7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71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6B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9D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77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2199BE5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15F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FE8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1B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34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EC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C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6E75AC2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90C7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VODOM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015C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E090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CAE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A4F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9E4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59.908,42</w:t>
            </w:r>
          </w:p>
        </w:tc>
      </w:tr>
      <w:tr w:rsidR="006808E2" w:rsidRPr="006808E2" w14:paraId="7BE28C2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A7CF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98C2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2FF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051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9B3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653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59.908,42</w:t>
            </w:r>
          </w:p>
        </w:tc>
      </w:tr>
      <w:tr w:rsidR="006808E2" w:rsidRPr="006808E2" w14:paraId="289DA03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46A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2F9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9E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A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75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CD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59.908,42</w:t>
            </w:r>
          </w:p>
        </w:tc>
      </w:tr>
      <w:tr w:rsidR="006808E2" w:rsidRPr="006808E2" w14:paraId="15DEC66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732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B87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9F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FE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FF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CD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59.908,42</w:t>
            </w:r>
          </w:p>
        </w:tc>
      </w:tr>
      <w:tr w:rsidR="006808E2" w:rsidRPr="006808E2" w14:paraId="3BA8E97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6D4C5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OPSKRBA VODOM NA PLAŽAMA - TUŠEVI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7261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CEA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BB4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D8BC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883D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6808E2" w:rsidRPr="006808E2" w14:paraId="6B6F9B7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171E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B14B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779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CA0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C04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C06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6808E2" w:rsidRPr="006808E2" w14:paraId="0E00DA2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784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176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66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0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7C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2A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6808E2" w:rsidRPr="006808E2" w14:paraId="53975D1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778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ADA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1A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9A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F3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7C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6808E2" w:rsidRPr="006808E2" w14:paraId="7119247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DA1E2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VODOVOD I KANALIZACIJA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3BB3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F259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7A9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B4C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A57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6808E2" w:rsidRPr="006808E2" w14:paraId="730689E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8634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6C09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63F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601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75E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0E9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6808E2" w:rsidRPr="006808E2" w14:paraId="3845321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7B3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DE3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0F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BF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ED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79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6808E2" w:rsidRPr="006808E2" w14:paraId="4FF1289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93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20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52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0D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3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E6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6808E2" w:rsidRPr="006808E2" w14:paraId="36F36ED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E380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VODOVOD I KANALIZACIJA PODUZETNIČKA ZONA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7B62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0432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0C4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DDCC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1B86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6344BC8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F92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F8B8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775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0E5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52F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4F7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3E6D9C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DE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8A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AF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C0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C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4A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36CCE01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AC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7AE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C3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3AC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4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5F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3253D12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DFE5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VODOVOD I KANALIZACIJA PRIOBALJE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23E1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A502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5BC6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CE1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C29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20E9668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B950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192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1DB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13B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B09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EDF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1F9118C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8B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2E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7C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1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D7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1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7E9552A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60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D65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2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A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93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7E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356D81C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1A46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K100007 AGLOMERACIJA BIOGRAD-TKON-PAŠMAN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C7FC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DA0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1C8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820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372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6808E2" w:rsidRPr="006808E2" w14:paraId="587F95B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7D33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E690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004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7CC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E4D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150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6808E2" w:rsidRPr="006808E2" w14:paraId="4C76171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9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09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C8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539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52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69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6808E2" w:rsidRPr="006808E2" w14:paraId="17CDD88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6D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EE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F1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7C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B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E3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6808E2" w:rsidRPr="006808E2" w14:paraId="1114886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7A31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VODOVOD ZAOBALJE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91F4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179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D13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D71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8EE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12984D5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1F9D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B655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B43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2D6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6C8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8C7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051116E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A04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C10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0A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8B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4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AF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4D58654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C62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BA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0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21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9C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306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2BEA650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32C1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ZAŠTITA OKOLIŠA I ENERGETSKA UČINKOVITOST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3E70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74BB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298.897,70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47B2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A3004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7,53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4F22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321.397,70</w:t>
            </w:r>
          </w:p>
        </w:tc>
      </w:tr>
      <w:tr w:rsidR="006808E2" w:rsidRPr="006808E2" w14:paraId="5C114A8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1CA8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EDUKATIVNO-INFORMATIVNE AKTIVNOSTI O ODVAJANJU I ZBRINJAVANJU OTPADA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37DD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FE1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436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E40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B88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6808E2" w:rsidRPr="006808E2" w14:paraId="66C33D9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512A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A7DC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8B3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4D9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6EE9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F172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6808E2" w:rsidRPr="006808E2" w14:paraId="6A0DAAA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C66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BF8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65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D0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4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6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6808E2" w:rsidRPr="006808E2" w14:paraId="480F5F6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C7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47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1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304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A2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4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6808E2" w:rsidRPr="006808E2" w14:paraId="28FCB81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B532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NABAVA KANTI ZA ODVAJANJE OTPADA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42A2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637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781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51A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5E2D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6808E2" w:rsidRPr="006808E2" w14:paraId="68987A8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F316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64D1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7AE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D3B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782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02B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6808E2" w:rsidRPr="006808E2" w14:paraId="3BE3740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C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09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B42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29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0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E5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6808E2" w:rsidRPr="006808E2" w14:paraId="0790A7C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D9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D7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C7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B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9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396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6808E2" w:rsidRPr="006808E2" w14:paraId="5E50F74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71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D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6D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6D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E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D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5039D9B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55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EC1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2E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B6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32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B2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3899E15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2BE1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SANACIJA DEPONIJA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23C17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C1B9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13F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823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DD6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45BB34C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7548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21705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EA7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25C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33D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53B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0CA9941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F94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249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26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28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FB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A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711D241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E4F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8A7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83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7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399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E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2B49C5A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E0EC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ODLAGALIŠTE OTPADA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89C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E55E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9A0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83B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277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6808E2" w:rsidRPr="006808E2" w14:paraId="2B4100C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FEED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EA3B7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F744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0A1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3F4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B1F6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6808E2" w:rsidRPr="006808E2" w14:paraId="74BB6C3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688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AA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B4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1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AD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A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6808E2" w:rsidRPr="006808E2" w14:paraId="78F088C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1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E81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66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9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3D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8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6808E2" w:rsidRPr="006808E2" w14:paraId="372633C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D720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NAKNADA ZA SMANJENJE KOLIČINE MIJEŠANOG KOMUNALNOG OTPADA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D122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E02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FAD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F89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8EC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808E2" w:rsidRPr="006808E2" w14:paraId="357DB8C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D913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9CE9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753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14A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142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BEF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808E2" w:rsidRPr="006808E2" w14:paraId="457D0CA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BF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51C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71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6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79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8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808E2" w:rsidRPr="006808E2" w14:paraId="6E99E6F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77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19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2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FC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4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C2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808E2" w:rsidRPr="006808E2" w14:paraId="376A070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FAEF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SPREMNICI ZA ODVAJANJE OTPADA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7E39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3EC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3FA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D2B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19A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7B7094C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D2EA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3879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5C4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562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863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ED2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2098A78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C9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71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00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F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95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EF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6FD361C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FC4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EA8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73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0E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F7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37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1245A4C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C18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RECIKLAŽNO DVORIŠTE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6A2C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EBC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7393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55B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639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6808E2" w:rsidRPr="006808E2" w14:paraId="6922285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F3E9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FCCB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E51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778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3AD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BCF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6808E2" w:rsidRPr="006808E2" w14:paraId="4BC4C2A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BEC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0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0F4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1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92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D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6808E2" w:rsidRPr="006808E2" w14:paraId="4C0E475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9CA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C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D4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33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B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FD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6808E2" w:rsidRPr="006808E2" w14:paraId="2EBEF2F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D32B2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SOLARNO POSTROJENJE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BFFA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BFD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49D0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689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8B2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6808E2" w:rsidRPr="006808E2" w14:paraId="465823B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C10D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F3F3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991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297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4C1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A98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6808E2" w:rsidRPr="006808E2" w14:paraId="1A09FD4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A42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847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26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F1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7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BA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6808E2" w:rsidRPr="006808E2" w14:paraId="40FA8E8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EC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EA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C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278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CE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36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6808E2" w:rsidRPr="006808E2" w14:paraId="5E60D3A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AA8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435A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B29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7BB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182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A49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61387F6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C4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FE9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E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9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24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FB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61CFBB1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3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94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54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A8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99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A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5810C58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91B3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MODERNIZACIJA JAVNE RAVJETE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5561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351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98C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DEF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731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10C5DA1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74B4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EA35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D8A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478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061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F2D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22D901C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07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BAB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94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F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EB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F1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07ABA7E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873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55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F8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E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D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D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1915854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5483A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K100010 POLUPODZEMNI SPREMNICI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4CB0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3EB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75A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37B0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2C0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2900781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6D99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59B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0C8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992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102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661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511F41F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F99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50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E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B7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5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08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42FA69B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3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E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60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82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0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2B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590E1BD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721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"ZELENI OTOK"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9FFF2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CCB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F32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2F8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AAB5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5C99493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E1BA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7EA1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CBA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5CA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437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9C8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667ABDD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4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AF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CB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92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63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D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5465F85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E8A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2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EB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89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F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20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02D4EE1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F41E1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PAMETNI SPREMNICI SA PREŠOM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3D41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D42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7BD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B4C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C6B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6808E2" w:rsidRPr="006808E2" w14:paraId="4D00387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F9CE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3705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96D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D0E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E89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DF1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6808E2" w:rsidRPr="006808E2" w14:paraId="453B4F6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7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040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76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9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B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59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6808E2" w:rsidRPr="006808E2" w14:paraId="6596C2F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8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81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8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E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BE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E4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6808E2" w:rsidRPr="006808E2" w14:paraId="2E77756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276A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F38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5C1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F05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6AD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8B5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6808E2" w:rsidRPr="006808E2" w14:paraId="45176A8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71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7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F3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72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7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94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6808E2" w:rsidRPr="006808E2" w14:paraId="2341264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ED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EF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BA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E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E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F4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6808E2" w:rsidRPr="006808E2" w14:paraId="37B814B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6DC1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K100014 SMJERNICE ZA PRAĆENJE I ANALIZU ONEČIŠĆENJA ZRAKA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65E2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806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54C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DC3B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ED5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6808E2" w:rsidRPr="006808E2" w14:paraId="765C8CF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01D5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71FFB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C3E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FAD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DD3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1C1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6808E2" w:rsidRPr="006808E2" w14:paraId="3E22E1D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29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E01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BC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D0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8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04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6808E2" w:rsidRPr="006808E2" w14:paraId="3E8A0B7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82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DA5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F5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3E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D37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17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6808E2" w:rsidRPr="006808E2" w14:paraId="75CD585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E5CD2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ELABORAT OBNOVLJIVIH IZVORA ENERGIJE OPĆINSKIH KAPITALNIH PROJEKATA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B7E7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EC7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E31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41F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FBE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6808E2" w:rsidRPr="006808E2" w14:paraId="77AA2B1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237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0B0C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BF8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6DD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47F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249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6808E2" w:rsidRPr="006808E2" w14:paraId="4A2B534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9D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7A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1C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30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06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52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6808E2" w:rsidRPr="006808E2" w14:paraId="1F03378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F5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9D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F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3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4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35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6808E2" w:rsidRPr="006808E2" w14:paraId="28ABEA5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7667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1005 UPRAVLJANJE IMOVINOM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750B3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3BA7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1.884.716,09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8948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B530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18EF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2.019.716,09</w:t>
            </w:r>
          </w:p>
        </w:tc>
      </w:tr>
      <w:tr w:rsidR="006808E2" w:rsidRPr="006808E2" w14:paraId="6BDACA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49E2D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F7C9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AC63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66CF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C0C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5F1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6808E2" w:rsidRPr="006808E2" w14:paraId="6E73A2B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9897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AD64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AF8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EDB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EC5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870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6808E2" w:rsidRPr="006808E2" w14:paraId="7008763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48B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3BE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AE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9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F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A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6808E2" w:rsidRPr="006808E2" w14:paraId="17F91FC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63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CCF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2E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5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68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6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6808E2" w:rsidRPr="006808E2" w14:paraId="7092203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4433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SPOMENICI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4A5B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587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7C6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84E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8AC4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6808E2" w:rsidRPr="006808E2" w14:paraId="7306791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BBB9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8A4B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4BD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3E5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73B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025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6808E2" w:rsidRPr="006808E2" w14:paraId="3BF622C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745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E7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A5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1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3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55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6808E2" w:rsidRPr="006808E2" w14:paraId="6617889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F0E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68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04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7B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11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F8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6808E2" w:rsidRPr="006808E2" w14:paraId="0DE1DE9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00AE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OBNOVA OBJEKATA NA PROSTORU  OPĆINE SV.FILIP I JAKOV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032E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D13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1F5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5C5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9E4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6808E2" w:rsidRPr="006808E2" w14:paraId="7608ECC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46F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E8FC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FA0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BF0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880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4A0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6808E2" w:rsidRPr="006808E2" w14:paraId="186FBC3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4D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460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0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45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7C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69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6808E2" w:rsidRPr="006808E2" w14:paraId="5EB490D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701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F1F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C7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D49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8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3B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56.636,14</w:t>
            </w:r>
          </w:p>
        </w:tc>
      </w:tr>
      <w:tr w:rsidR="006808E2" w:rsidRPr="006808E2" w14:paraId="50CD091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241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38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D8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50.217,33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F2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685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84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50.217,33</w:t>
            </w:r>
          </w:p>
        </w:tc>
      </w:tr>
      <w:tr w:rsidR="006808E2" w:rsidRPr="006808E2" w14:paraId="0327CC0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2100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POSLOVNE ZGRADE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D5B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75B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5304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-500.000,00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D96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-71,43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0E85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59458B2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9BCE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06D1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507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85E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-500.000,00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120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-71,43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DFE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367C250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8FC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1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5C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8C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-500.000,00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AD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-71,43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D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1A316B7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2E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69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FD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65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-500.000,00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33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-71,43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DC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643A9A9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F5840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K100022 OBNOVA I UREĐENJE KULE -  ZGRADA NA VRˇ SELA TIC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811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95A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37B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55E3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D09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632.000,00</w:t>
            </w:r>
          </w:p>
        </w:tc>
      </w:tr>
      <w:tr w:rsidR="006808E2" w:rsidRPr="006808E2" w14:paraId="3F39B57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A001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1DB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FED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9A9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878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062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632.000,00</w:t>
            </w:r>
          </w:p>
        </w:tc>
      </w:tr>
      <w:tr w:rsidR="006808E2" w:rsidRPr="006808E2" w14:paraId="591F11A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B1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FCB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2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8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2E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17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632.000,00</w:t>
            </w:r>
          </w:p>
        </w:tc>
      </w:tr>
      <w:tr w:rsidR="006808E2" w:rsidRPr="006808E2" w14:paraId="2811196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43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694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5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3C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A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D5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632.000,00</w:t>
            </w:r>
          </w:p>
        </w:tc>
      </w:tr>
      <w:tr w:rsidR="006808E2" w:rsidRPr="006808E2" w14:paraId="7E069E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911C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K100023 NOVA ZGRADA OPĆINE - STARA ŠKOLA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C25C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25A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F48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868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04D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294.272,28</w:t>
            </w:r>
          </w:p>
        </w:tc>
      </w:tr>
      <w:tr w:rsidR="006808E2" w:rsidRPr="006808E2" w14:paraId="5D1465B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D91F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4C28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6EE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5BB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483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4F2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565AAEA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E80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70D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E4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F6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4B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D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047E1C4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560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237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F0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DC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0E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C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15E6255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FE9F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0AE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0A7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274.272,28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C19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9ED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032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274.272,28</w:t>
            </w:r>
          </w:p>
        </w:tc>
      </w:tr>
      <w:tr w:rsidR="006808E2" w:rsidRPr="006808E2" w14:paraId="0D358A1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6CE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AB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E2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274.272,28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DF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B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45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274.272,28</w:t>
            </w:r>
          </w:p>
        </w:tc>
      </w:tr>
      <w:tr w:rsidR="006808E2" w:rsidRPr="006808E2" w14:paraId="0278B15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C7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4B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5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1E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2E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AB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133.272,28</w:t>
            </w:r>
          </w:p>
        </w:tc>
      </w:tr>
      <w:tr w:rsidR="006808E2" w:rsidRPr="006808E2" w14:paraId="78F7904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431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6E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6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8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31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C8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141.000,00</w:t>
            </w:r>
          </w:p>
        </w:tc>
      </w:tr>
      <w:tr w:rsidR="006808E2" w:rsidRPr="006808E2" w14:paraId="62C3E84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682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K100026 UREĐENJE ZGRADE NA K.Č. 167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E332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C4E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308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CDD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D5D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576127F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2622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B554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304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79A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E9B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0D0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603F418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ED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241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49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966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BA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D0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5BC4DF4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92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F1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4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24.900,00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3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61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9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24.900,00</w:t>
            </w:r>
          </w:p>
        </w:tc>
      </w:tr>
      <w:tr w:rsidR="006808E2" w:rsidRPr="006808E2" w14:paraId="303CB65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1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052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B1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24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79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55.100,00</w:t>
            </w:r>
          </w:p>
        </w:tc>
      </w:tr>
      <w:tr w:rsidR="006808E2" w:rsidRPr="006808E2" w14:paraId="3509E16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B515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K100027 KUPNJA NEKRETNINE OZNAKE K.Č. 166 K.O. SVETI FILIP I JAKOV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D340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0CE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816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635.000,00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D55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EAD56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635.000,00</w:t>
            </w:r>
          </w:p>
        </w:tc>
      </w:tr>
      <w:tr w:rsidR="006808E2" w:rsidRPr="006808E2" w14:paraId="2DB7BA9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9188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F441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41E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05C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71E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967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6808E2" w:rsidRPr="006808E2" w14:paraId="0FFB061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B76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D8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37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4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C7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C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6808E2" w:rsidRPr="006808E2" w14:paraId="0AA0260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AE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AD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2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79C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A9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8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6808E2" w:rsidRPr="006808E2" w14:paraId="1B2C334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0088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3F40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60B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225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AC4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16B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571.000,00</w:t>
            </w:r>
          </w:p>
        </w:tc>
      </w:tr>
      <w:tr w:rsidR="006808E2" w:rsidRPr="006808E2" w14:paraId="293A9F4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C81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F50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92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BE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82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0A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571.000,00</w:t>
            </w:r>
          </w:p>
        </w:tc>
      </w:tr>
      <w:tr w:rsidR="006808E2" w:rsidRPr="006808E2" w14:paraId="0023B4B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2D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11A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67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A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BC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F3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571.000,00</w:t>
            </w:r>
          </w:p>
        </w:tc>
      </w:tr>
      <w:tr w:rsidR="006808E2" w:rsidRPr="006808E2" w14:paraId="3131B4A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D956C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1006 OSNOVNO,SREDNJEŠKOLSKO,I VISOKO OBRAZOVANJE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E3F3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0B0F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792.500,00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6FB9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1E68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8BA4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792.500,00</w:t>
            </w:r>
          </w:p>
        </w:tc>
      </w:tr>
      <w:tr w:rsidR="006808E2" w:rsidRPr="006808E2" w14:paraId="70CA8D2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EC972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STIPENDIJE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F92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A8E5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3B1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87A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FFF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2110B48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5923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736C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E22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7F6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06D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DAC1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51237EF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1FF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414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4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47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2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9C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0B93756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A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B84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46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53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D5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2E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41CB102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C68E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SUFINACIRANJE PRODUŽENOG BORAVKA I PREHRANE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065D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0BF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4FC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FBC7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EC8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7047788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7AF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9E9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501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521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498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9F2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1A15A4C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D3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E2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4D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B5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E2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E8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781A096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20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C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7A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8D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0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0A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3D21E9E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8F0A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LEASING ZA ŠKOLSKI AUTOMOBIL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5A80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B576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4DB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398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02B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2BD4366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7D10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B18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A90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823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D0F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727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6B99864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A57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23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D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3D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3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77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43EC9A6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43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1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B4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A4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C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6B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40DE975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D68B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ULAGANJA U ŠKOLE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63C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6DB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C53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0BB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4CC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6808E2" w:rsidRPr="006808E2" w14:paraId="2EDFC9B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1D9E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123D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906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532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E3C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AAF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6808E2" w:rsidRPr="006808E2" w14:paraId="0B18031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52D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874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9C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57.500,00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E3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7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42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6808E2" w:rsidRPr="006808E2" w14:paraId="1FBB305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C4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B96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3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57.500,00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1D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1B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7B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6808E2" w:rsidRPr="006808E2" w14:paraId="54482EE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B356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REKONSTRUKCIJA I DOGRADNJA ŠKOLE I ŠKOLSKE KNJIŽNICE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D880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D8C1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E90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B71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BCB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5DB8E43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C43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2F7C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83E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91A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843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6A1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5EC303D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60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672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5E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5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F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E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2AA081B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CD0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9C4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51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F6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42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7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0B5C3C1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DA9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ŠKOLSKO SPORTSKO IGRALIŠTE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D0AD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15A4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5217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6E0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F000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71FB591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A73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4C9E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382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A2C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7CC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E80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1AE4A1B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D9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D31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0C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1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F5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34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2988799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08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556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94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D1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12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66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808E2" w:rsidRPr="006808E2" w14:paraId="32F8FEB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ACD42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1007 RAZVOJ SPORTA I REKREACIJE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535DD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42F4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937.141,44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B4D4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576E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4123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937.141,44</w:t>
            </w:r>
          </w:p>
        </w:tc>
      </w:tr>
      <w:tr w:rsidR="006808E2" w:rsidRPr="006808E2" w14:paraId="7F4E7FA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07E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SPORTSKIM KLUBOVIMA I UDRUGAMA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02F6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6BD7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113.807,23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013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038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FBB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113.807,23</w:t>
            </w:r>
          </w:p>
        </w:tc>
      </w:tr>
      <w:tr w:rsidR="006808E2" w:rsidRPr="006808E2" w14:paraId="1D38498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5075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8237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5A4A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113.807,23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9D1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E29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B2C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113.807,23</w:t>
            </w:r>
          </w:p>
        </w:tc>
      </w:tr>
      <w:tr w:rsidR="006808E2" w:rsidRPr="006808E2" w14:paraId="485061B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9E0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DA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9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113.807,23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08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23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A2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113.807,23</w:t>
            </w:r>
          </w:p>
        </w:tc>
      </w:tr>
      <w:tr w:rsidR="006808E2" w:rsidRPr="006808E2" w14:paraId="5809308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01E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71C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D9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113.807,23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CE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9C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64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113.807,23</w:t>
            </w:r>
          </w:p>
        </w:tc>
      </w:tr>
      <w:tr w:rsidR="006808E2" w:rsidRPr="006808E2" w14:paraId="0D33817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96B2E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SPORTSKO LJETO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B4E2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1BA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38B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C51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20C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6808E2" w:rsidRPr="006808E2" w14:paraId="000D56D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ACA9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9B45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8C9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351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989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ED1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6808E2" w:rsidRPr="006808E2" w14:paraId="75D84E0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2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AF2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9B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F3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A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CA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6808E2" w:rsidRPr="006808E2" w14:paraId="54C7AEA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4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484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11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F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7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3B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6808E2" w:rsidRPr="006808E2" w14:paraId="68F8C23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4A0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SPORTSKA IGRALIŠTA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7BC4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F5B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B42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EE8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829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3B700BD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F663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1023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F58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ECE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C38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C10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734CDAA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D0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B0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C5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66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D5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61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4AFEAA6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C6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FFD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D9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9F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03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1D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808E2" w:rsidRPr="006808E2" w14:paraId="6C7C9A4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C582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DJEČJA IGRALIŠTA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2DEFF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5B818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474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316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5448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6808E2" w:rsidRPr="006808E2" w14:paraId="63D6E9F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6AA9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A7F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2D0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585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AD3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3BD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6808E2" w:rsidRPr="006808E2" w14:paraId="2BB264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D6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C23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B1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9F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04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4A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6808E2" w:rsidRPr="006808E2" w14:paraId="5F8F4B4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FA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E76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6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E9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82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3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6808E2" w:rsidRPr="006808E2" w14:paraId="6CED7B7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7CF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9638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CBC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7C5E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104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534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5F5E6F1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E41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CD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2C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1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76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6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7CE25F0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C39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A3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76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DE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6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45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7548D7C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43BD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BICIKLISTIČKA STAZA UZ D8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7F4F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E07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45C9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195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36C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</w:tr>
      <w:tr w:rsidR="006808E2" w:rsidRPr="006808E2" w14:paraId="209CA30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C1F5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BA2F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81E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95C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4BC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CC7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6808E2" w:rsidRPr="006808E2" w14:paraId="6C2D7CF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A1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28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06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48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FD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F0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6808E2" w:rsidRPr="006808E2" w14:paraId="04B464E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15B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1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A06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51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3D4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3B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6808E2" w:rsidRPr="006808E2" w14:paraId="61DF5D9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FF24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E20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85D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ACE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521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C658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6808E2" w:rsidRPr="006808E2" w14:paraId="6D1FE1F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4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FD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E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B8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1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4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6808E2" w:rsidRPr="006808E2" w14:paraId="044973C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60F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4E5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1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3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1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7D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6808E2" w:rsidRPr="006808E2" w14:paraId="5ECC744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B98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TEMATSKE I POUČNE STAZE NA OTOKU BABCU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28FF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A1B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104.689,12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0A1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726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BF9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104.689,12</w:t>
            </w:r>
          </w:p>
        </w:tc>
      </w:tr>
      <w:tr w:rsidR="006808E2" w:rsidRPr="006808E2" w14:paraId="671BC4E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4E1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C611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67F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2AB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863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B73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6808E2" w:rsidRPr="006808E2" w14:paraId="174B6BE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E8C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D9E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55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2B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4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2D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6808E2" w:rsidRPr="006808E2" w14:paraId="190EC82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F9B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8D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8D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E6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C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0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6808E2" w:rsidRPr="006808E2" w14:paraId="431B9C0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0CD5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3632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F4D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64.389,12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381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A80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931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64.389,12</w:t>
            </w:r>
          </w:p>
        </w:tc>
      </w:tr>
      <w:tr w:rsidR="006808E2" w:rsidRPr="006808E2" w14:paraId="24E13C1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890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B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C6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B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89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9D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584F30F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A5E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D0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AA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DF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A1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3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25EEAC5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BE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25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1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44.480,70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3C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6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6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44.480,70</w:t>
            </w:r>
          </w:p>
        </w:tc>
      </w:tr>
      <w:tr w:rsidR="006808E2" w:rsidRPr="006808E2" w14:paraId="51D47F0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70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8CD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CD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44.480,70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E1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E3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3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44.480,70</w:t>
            </w:r>
          </w:p>
        </w:tc>
      </w:tr>
      <w:tr w:rsidR="006808E2" w:rsidRPr="006808E2" w14:paraId="42C33E5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A1E8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161C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1E9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A53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9A3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C505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</w:tr>
      <w:tr w:rsidR="006808E2" w:rsidRPr="006808E2" w14:paraId="285E8F0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ACD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D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17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85F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F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4B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27.300,00</w:t>
            </w:r>
          </w:p>
        </w:tc>
      </w:tr>
      <w:tr w:rsidR="006808E2" w:rsidRPr="006808E2" w14:paraId="02F66C9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1F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646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3F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A7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3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93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27.300,00</w:t>
            </w:r>
          </w:p>
        </w:tc>
      </w:tr>
      <w:tr w:rsidR="006808E2" w:rsidRPr="006808E2" w14:paraId="0968B77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B189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PARK ŠUMA U NASELJU SVETI FILIP I JAKOV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2515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692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47BE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58D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79C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6808E2" w:rsidRPr="006808E2" w14:paraId="65DD829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3677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3FC4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2A3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5B40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F7E8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32C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6808E2" w:rsidRPr="006808E2" w14:paraId="2976026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46C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000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9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19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1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DE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6808E2" w:rsidRPr="006808E2" w14:paraId="6DA3065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42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7F1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2F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37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7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AE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6808E2" w:rsidRPr="006808E2" w14:paraId="639B1E1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78B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IZGRADNJA I OPREMANJE MONTAŽNE TRIBINE NOGOMETNOG IGRALIŠTA U NASELJU RAŠTANE GORNJE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5614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2CC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301.302,00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771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32E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8C6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301.302,00</w:t>
            </w:r>
          </w:p>
        </w:tc>
      </w:tr>
      <w:tr w:rsidR="006808E2" w:rsidRPr="006808E2" w14:paraId="33178A6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EFFA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2573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910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452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035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F86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6808E2" w:rsidRPr="006808E2" w14:paraId="24C5269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51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E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2C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2E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0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C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6808E2" w:rsidRPr="006808E2" w14:paraId="77A25FF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39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69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EB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8F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04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6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6808E2" w:rsidRPr="006808E2" w14:paraId="0F397B9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969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1C97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BA6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176.029,00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965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0FC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190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176.029,00</w:t>
            </w:r>
          </w:p>
        </w:tc>
      </w:tr>
      <w:tr w:rsidR="006808E2" w:rsidRPr="006808E2" w14:paraId="7D30AA9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67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24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62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AE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9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5F1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</w:tr>
      <w:tr w:rsidR="006808E2" w:rsidRPr="006808E2" w14:paraId="7D2C390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082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45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69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B0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5C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37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529,00</w:t>
            </w:r>
          </w:p>
        </w:tc>
      </w:tr>
      <w:tr w:rsidR="006808E2" w:rsidRPr="006808E2" w14:paraId="63D1A9C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AD3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CB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4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175.500,00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DF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25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EF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175.500,00</w:t>
            </w:r>
          </w:p>
        </w:tc>
      </w:tr>
      <w:tr w:rsidR="006808E2" w:rsidRPr="006808E2" w14:paraId="7C3F3DA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CFE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DC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38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175.500,00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C5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E2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31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175.500,00</w:t>
            </w:r>
          </w:p>
        </w:tc>
      </w:tr>
      <w:tr w:rsidR="006808E2" w:rsidRPr="006808E2" w14:paraId="595A5FB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E434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8F45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32B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876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BFD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49D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</w:tr>
      <w:tr w:rsidR="006808E2" w:rsidRPr="006808E2" w14:paraId="4117B83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D2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56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5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9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E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37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</w:tr>
      <w:tr w:rsidR="006808E2" w:rsidRPr="006808E2" w14:paraId="5911A14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919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25C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EC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0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EC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75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476,00</w:t>
            </w:r>
          </w:p>
        </w:tc>
      </w:tr>
      <w:tr w:rsidR="006808E2" w:rsidRPr="006808E2" w14:paraId="79BE398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47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6E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E4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9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1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83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6808E2" w:rsidRPr="006808E2" w14:paraId="3B7AAFD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740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8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87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11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85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DD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6808E2" w:rsidRPr="006808E2" w14:paraId="1EF30A9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B897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2C0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9EC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A20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924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FAD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</w:tr>
      <w:tr w:rsidR="006808E2" w:rsidRPr="006808E2" w14:paraId="26A4E48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45E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A33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FE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2A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EE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46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6808E2" w:rsidRPr="006808E2" w14:paraId="13E434D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B2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1F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F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EF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96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9D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6808E2" w:rsidRPr="006808E2" w14:paraId="66E84DE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D6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8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8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8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7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E2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6808E2" w:rsidRPr="006808E2" w14:paraId="0A34409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74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0E7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2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88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43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F0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6808E2" w:rsidRPr="006808E2" w14:paraId="19D1953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EF3A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LOVAČKI DOMOVI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F5AE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2E9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660B2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7B87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C30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12D9EAA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5B7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5E0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D82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69A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BA7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077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063F04F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CA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0AD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C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E1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2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3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5947AE8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39D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8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43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3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F4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7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096E022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FFCBC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1008 PROMICANJE KULTURE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38B35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44A6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429.490,88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AB1E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C861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5FC7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429.490,88</w:t>
            </w:r>
          </w:p>
        </w:tc>
      </w:tr>
      <w:tr w:rsidR="006808E2" w:rsidRPr="006808E2" w14:paraId="3CF8E26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4A36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KULTURNIM DRUŠTVIMA I UDRUGAMA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E54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087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D38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A2B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4C6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65.800,00</w:t>
            </w:r>
          </w:p>
        </w:tc>
      </w:tr>
      <w:tr w:rsidR="006808E2" w:rsidRPr="006808E2" w14:paraId="562CBD7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330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DAA2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5FC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177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8F3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F27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65.800,00</w:t>
            </w:r>
          </w:p>
        </w:tc>
      </w:tr>
      <w:tr w:rsidR="006808E2" w:rsidRPr="006808E2" w14:paraId="30EC1A6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5C4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B1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8B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65.800,00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14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3B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63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65.800,00</w:t>
            </w:r>
          </w:p>
        </w:tc>
      </w:tr>
      <w:tr w:rsidR="006808E2" w:rsidRPr="006808E2" w14:paraId="736D957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E6D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DF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04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65.800,00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E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12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6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65.800,00</w:t>
            </w:r>
          </w:p>
        </w:tc>
      </w:tr>
      <w:tr w:rsidR="006808E2" w:rsidRPr="006808E2" w14:paraId="2C4C3F9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B61B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KULTURNO LJETO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009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7444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67.471,30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A47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49B3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3D2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67.471,30</w:t>
            </w:r>
          </w:p>
        </w:tc>
      </w:tr>
      <w:tr w:rsidR="006808E2" w:rsidRPr="006808E2" w14:paraId="5266649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F50E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0773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AD1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058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9BA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1F1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6808E2" w:rsidRPr="006808E2" w14:paraId="1C273E4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D7D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048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B7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8D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4F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AA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6808E2" w:rsidRPr="006808E2" w14:paraId="4732495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190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247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E9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F2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3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DD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6808E2" w:rsidRPr="006808E2" w14:paraId="3622DC2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4D9A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F0BA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FB9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298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10A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196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6808E2" w:rsidRPr="006808E2" w14:paraId="7C2462C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D67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BC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93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75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0E7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3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6808E2" w:rsidRPr="006808E2" w14:paraId="28D98AD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ED7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10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62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8A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00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C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6808E2" w:rsidRPr="006808E2" w14:paraId="54D17D4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0542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KULTURNE MANIFESTACIJE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9A4F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ADC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D8068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ED5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225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</w:tr>
      <w:tr w:rsidR="006808E2" w:rsidRPr="006808E2" w14:paraId="1ECAD1C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0933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B9CB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16D6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6CF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C41C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3568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</w:tr>
      <w:tr w:rsidR="006808E2" w:rsidRPr="006808E2" w14:paraId="0FB3BD5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8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8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C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29.244,81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5E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8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76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29.244,81</w:t>
            </w:r>
          </w:p>
        </w:tc>
      </w:tr>
      <w:tr w:rsidR="006808E2" w:rsidRPr="006808E2" w14:paraId="5F2D38F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58C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161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99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22.608,67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9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84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4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22.608,67</w:t>
            </w:r>
          </w:p>
        </w:tc>
      </w:tr>
      <w:tr w:rsidR="006808E2" w:rsidRPr="006808E2" w14:paraId="1B182A9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AE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38F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6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8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E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21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5C1A7F8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B99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C98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C4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D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D0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9B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23709A0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C5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8F7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23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3E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8D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DE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008282D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213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BOŽIĆNA DOGAĐANJA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1B40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3AC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102.235,65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254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81E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BE3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102.235,65</w:t>
            </w:r>
          </w:p>
        </w:tc>
      </w:tr>
      <w:tr w:rsidR="006808E2" w:rsidRPr="006808E2" w14:paraId="2D5A04F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1F22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4AF8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E5A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42.235,65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DB0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CBF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62E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42.235,65</w:t>
            </w:r>
          </w:p>
        </w:tc>
      </w:tr>
      <w:tr w:rsidR="006808E2" w:rsidRPr="006808E2" w14:paraId="0D61435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D01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FF2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9F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28.963,37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4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BB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3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28.963,37</w:t>
            </w:r>
          </w:p>
        </w:tc>
      </w:tr>
      <w:tr w:rsidR="006808E2" w:rsidRPr="006808E2" w14:paraId="5662966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71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9EE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D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28.963,37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56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8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05C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28.963,37</w:t>
            </w:r>
          </w:p>
        </w:tc>
      </w:tr>
      <w:tr w:rsidR="006808E2" w:rsidRPr="006808E2" w14:paraId="5D2E20F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C13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13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9C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4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10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C4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186FE44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B4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527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1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7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D0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E2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5BA0E7B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4F7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020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3E24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C70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297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DE0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808E2" w:rsidRPr="006808E2" w14:paraId="45A56C1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49F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DE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E6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54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9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D2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5F1D0D5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C2F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0C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B6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1E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2E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1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2002AA8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6F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04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9B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0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10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CB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056A871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309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32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3D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00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AFF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3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22BCEB2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D692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SUFINANCIRANJE KINO PROJEKCIJA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8CB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F32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030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A65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269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7ABD186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671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DA4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924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EA5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B92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3CB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1EEBE3B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58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524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96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A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6F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F8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1D69B71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4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4A6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35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BD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08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9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67B03C7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0AA8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OBNOVA KULE "FORTICA" I POPRATNI TURISTIČKI SADRŽAJI -  OTOK BABAC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B66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A76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3DD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76B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D44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0666CEF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DAEF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D7FC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D18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DE4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327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9BD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32AFF1D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EF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D7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5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91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A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7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1957065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8E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9BF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44F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9E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9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C7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194A08F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985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FC1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72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7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14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0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6808E2" w:rsidRPr="006808E2" w14:paraId="0A2E06F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5A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8A9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9F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C4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C7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D3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6808E2" w:rsidRPr="006808E2" w14:paraId="508DEE7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DDAA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K100004 SANACIJA SANITARNOG ČVORA U KINU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9A62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851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AF1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E23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219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741D7FF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2B18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2A2B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983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651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EA3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15D8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2D34E73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F9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1BD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6A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61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87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808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60098C3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5F8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8C2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65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1A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18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3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68E801B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574D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REKONSTRUKCIJA I OPREMANJE DRUŠTVENO-KULTURNOG CENTRA STARA ŠKOLA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7072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C4E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B8B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18C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9F3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49AEEF4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7293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50B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17C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056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503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269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5A31CED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F6B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C3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19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6B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6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3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74F0B8E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F4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D0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09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A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9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E1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239A083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2D5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2BC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4DF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F61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FE3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2EA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2E6AADD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FD1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7D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93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38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2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62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012BA67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17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E42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A5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B6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7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6D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7E1B9C9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DF30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SOLARNI PANELI I ULAGANJA NA KINO DVORANI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13E8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928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666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7C37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210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296FDE0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3C4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79CA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064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C47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00E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37A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1D1AD7B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7A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6F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4F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59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D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9E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4D13E80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116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688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8B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6E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C5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3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6808E2" w:rsidRPr="006808E2" w14:paraId="6A1B799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78D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0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14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98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2B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9B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268784C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388C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MOBILNO KINO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29F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6DD6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EE9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625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6F01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22.300,00</w:t>
            </w:r>
          </w:p>
        </w:tc>
      </w:tr>
      <w:tr w:rsidR="006808E2" w:rsidRPr="006808E2" w14:paraId="1C48A47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E47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4E9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99D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D30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778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583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6808E2" w:rsidRPr="006808E2" w14:paraId="088062F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A4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8A5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A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3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E0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0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6808E2" w:rsidRPr="006808E2" w14:paraId="22A0329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33E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C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50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35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50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EA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6808E2" w:rsidRPr="006808E2" w14:paraId="0B91A3D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2D2E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0E8C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E77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4E4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6B3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07F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6808E2" w:rsidRPr="006808E2" w14:paraId="11F7A1B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618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9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8D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DF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1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49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6808E2" w:rsidRPr="006808E2" w14:paraId="67025D8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C72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45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0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1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D6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6B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6808E2" w:rsidRPr="006808E2" w14:paraId="6B15085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B92D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MONOGRAFIJA OPĆINE SVETI FILIP I JAKOV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CCE07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B8B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ABA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916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A82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6808E2" w:rsidRPr="006808E2" w14:paraId="49ED66A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D683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4D16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1AC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0E2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4B8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6B4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6808E2" w:rsidRPr="006808E2" w14:paraId="6976EF0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C5E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EF1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FE9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2B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06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9F6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6808E2" w:rsidRPr="006808E2" w14:paraId="0174FE9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DD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30F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54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8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CD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4E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6808E2" w:rsidRPr="006808E2" w14:paraId="09B2315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56D1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1009 POTICANJE RAZVOJA TURIZMA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B3BB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1A65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1.777.823,52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A280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1864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D41E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1.777.823,52</w:t>
            </w:r>
          </w:p>
        </w:tc>
      </w:tr>
      <w:tr w:rsidR="006808E2" w:rsidRPr="006808E2" w14:paraId="477D7D1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B19D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TURISTIČKE ZAJEDNICE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B1B0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08D8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9065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51D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B1E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6808E2" w:rsidRPr="006808E2" w14:paraId="24CBECB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5F4B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8E96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E78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1B6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697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ED5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6808E2" w:rsidRPr="006808E2" w14:paraId="1F431A0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B89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7AD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9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4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A6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32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6808E2" w:rsidRPr="006808E2" w14:paraId="563314E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1E0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41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7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7.963,37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C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34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F2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7.963,37</w:t>
            </w:r>
          </w:p>
        </w:tc>
      </w:tr>
      <w:tr w:rsidR="006808E2" w:rsidRPr="006808E2" w14:paraId="46FDE5F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E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07A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17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8E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8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94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6808E2" w:rsidRPr="006808E2" w14:paraId="35A7DD1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B77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RAZVOJ ŠIROKOPOJASNOG INTERNETA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4CD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9E3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9FB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8EA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5C6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6808E2" w:rsidRPr="006808E2" w14:paraId="11DD3BC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AA8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B75D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3E3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CEE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604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D73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6808E2" w:rsidRPr="006808E2" w14:paraId="704B928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E21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15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9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64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B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E8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6808E2" w:rsidRPr="006808E2" w14:paraId="0C43015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AB7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DD0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6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7A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F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F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6808E2" w:rsidRPr="006808E2" w14:paraId="52C2D9B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68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2C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72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102.915,24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6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E8A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B6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102.915,24</w:t>
            </w:r>
          </w:p>
        </w:tc>
      </w:tr>
      <w:tr w:rsidR="006808E2" w:rsidRPr="006808E2" w14:paraId="398CB5E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7C75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SANITARNI OBJEKTI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17C18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83F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E25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B31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489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6808E2" w:rsidRPr="006808E2" w14:paraId="5F52B97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AA09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F22D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73F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29B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70C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D29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6808E2" w:rsidRPr="006808E2" w14:paraId="3BDFA64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80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33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0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1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B5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93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6808E2" w:rsidRPr="006808E2" w14:paraId="6F202F4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39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51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E3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20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A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5F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6808E2" w:rsidRPr="006808E2" w14:paraId="1987492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C3E6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PLAŽA "IZA BANJA"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57A2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BF4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0CC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E08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5E6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104.816,84</w:t>
            </w:r>
          </w:p>
        </w:tc>
      </w:tr>
      <w:tr w:rsidR="006808E2" w:rsidRPr="006808E2" w14:paraId="5DC054D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E9AA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02D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A5A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C8C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FEE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DF3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104.816,84</w:t>
            </w:r>
          </w:p>
        </w:tc>
      </w:tr>
      <w:tr w:rsidR="006808E2" w:rsidRPr="006808E2" w14:paraId="3BD7D70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B24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EBC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B0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2A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49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53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66FD086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9B6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46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6C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F3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8C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8C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6808E2" w:rsidRPr="006808E2" w14:paraId="218F435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526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C3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CC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91.544,56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06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8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C3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91.544,56</w:t>
            </w:r>
          </w:p>
        </w:tc>
      </w:tr>
      <w:tr w:rsidR="006808E2" w:rsidRPr="006808E2" w14:paraId="24AFFD8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2CD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E7A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CA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91.544,56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7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F4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D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91.544,56</w:t>
            </w:r>
          </w:p>
        </w:tc>
      </w:tr>
      <w:tr w:rsidR="006808E2" w:rsidRPr="006808E2" w14:paraId="47761EB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EA65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ODMORIŠTE "OTOK LJUBAVI"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F760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4097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208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C97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FE6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7A50549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6117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84BF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7C8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335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F22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96C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5CDB714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CF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D5E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E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6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17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1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68DE457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BDC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23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83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7B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4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A5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68CA7BA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B4C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OPREMA ZA TURIZAM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E0BE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2AFD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852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069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276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3D406F2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74B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29B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B2F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705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9DF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F7E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2E66D04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7F4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1C5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03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EF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01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37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77D1B6A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CE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10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D8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74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91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1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69D88A7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A47F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UREĐENJE PARKA NA RIVI U SVETOM FILIP I JAKOVU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7BA4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11C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81.310,00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34F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B46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B0A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81.310,00</w:t>
            </w:r>
          </w:p>
        </w:tc>
      </w:tr>
      <w:tr w:rsidR="006808E2" w:rsidRPr="006808E2" w14:paraId="09FF65F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5F1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5FF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650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82E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9DD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D76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6808E2" w:rsidRPr="006808E2" w14:paraId="2DB1A73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5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DD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3B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5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AA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73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808E2" w:rsidRPr="006808E2" w14:paraId="68555B8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2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2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D7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6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F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6A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808E2" w:rsidRPr="006808E2" w14:paraId="750465A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031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F6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67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46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0C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AC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6808E2" w:rsidRPr="006808E2" w14:paraId="494BD29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00A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A4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F1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13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8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7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6808E2" w:rsidRPr="006808E2" w14:paraId="34836A5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A32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DAEC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6FC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657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525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D3C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1425E3C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82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0B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6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C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B9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72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201D675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AF1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95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3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312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84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D6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1FEF1A3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13B4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D17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D6F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96B4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504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69C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6808E2" w:rsidRPr="006808E2" w14:paraId="6FEEA29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6D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07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60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FF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A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B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6808E2" w:rsidRPr="006808E2" w14:paraId="04459D1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941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50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46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688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C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E7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6808E2" w:rsidRPr="006808E2" w14:paraId="6A49118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A8934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UREĐENJE PLAŽE "MOROVIČKA" U NASELJU TURANJ, 4 FAZA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825A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842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507.500,00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E8D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8D1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285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507.500,00</w:t>
            </w:r>
          </w:p>
        </w:tc>
      </w:tr>
      <w:tr w:rsidR="006808E2" w:rsidRPr="006808E2" w14:paraId="447785E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2D4A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56F6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071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0D2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E1A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AE8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6808E2" w:rsidRPr="006808E2" w14:paraId="62E6DD6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74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618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67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F1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03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CA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6808E2" w:rsidRPr="006808E2" w14:paraId="216FEDD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1D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17A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02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FF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FD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A9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6808E2" w:rsidRPr="006808E2" w14:paraId="2DCE90C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30F1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7C17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615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262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FF28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76D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365.000,00</w:t>
            </w:r>
          </w:p>
        </w:tc>
      </w:tr>
      <w:tr w:rsidR="006808E2" w:rsidRPr="006808E2" w14:paraId="684ADA6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BF8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4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60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9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E6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F4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365.000,00</w:t>
            </w:r>
          </w:p>
        </w:tc>
      </w:tr>
      <w:tr w:rsidR="006808E2" w:rsidRPr="006808E2" w14:paraId="4B41770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1A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168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B9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BA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5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5B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365.000,00</w:t>
            </w:r>
          </w:p>
        </w:tc>
      </w:tr>
      <w:tr w:rsidR="006808E2" w:rsidRPr="006808E2" w14:paraId="5AD3B9D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F59A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E170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75C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D35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B20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BCF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130.000,00</w:t>
            </w:r>
          </w:p>
        </w:tc>
      </w:tr>
      <w:tr w:rsidR="006808E2" w:rsidRPr="006808E2" w14:paraId="014DD2D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6C2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FD3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1A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DE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0A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34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130.000,00</w:t>
            </w:r>
          </w:p>
        </w:tc>
      </w:tr>
      <w:tr w:rsidR="006808E2" w:rsidRPr="006808E2" w14:paraId="7D2BA08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45D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50D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2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6C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94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73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130.000,00</w:t>
            </w:r>
          </w:p>
        </w:tc>
      </w:tr>
      <w:tr w:rsidR="006808E2" w:rsidRPr="006808E2" w14:paraId="5528F4F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BAA1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PROJEKT "ARHIPELAG KULTURE"- SOLARNI BROD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CDD89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ABD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52E3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EEE7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C2A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860.000,00</w:t>
            </w:r>
          </w:p>
        </w:tc>
      </w:tr>
      <w:tr w:rsidR="006808E2" w:rsidRPr="006808E2" w14:paraId="073E795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9FAA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098A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C1D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1964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EAD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C6E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32CDA3F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51E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C75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C4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0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7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7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62791AB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0CE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C3E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C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BD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08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8F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0096969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405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954D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997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4DA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F9C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402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6808E2" w:rsidRPr="006808E2" w14:paraId="5F03750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A3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89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24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C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CB0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4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6808E2" w:rsidRPr="006808E2" w14:paraId="2AAB19B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D17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352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8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6F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71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2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6808E2" w:rsidRPr="006808E2" w14:paraId="073141F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778C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1FDB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FBD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CC4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162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187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6808E2" w:rsidRPr="006808E2" w14:paraId="44849DE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691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77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B8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83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8A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1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6808E2" w:rsidRPr="006808E2" w14:paraId="1486AEF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F9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5A5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4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B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E0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74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6808E2" w:rsidRPr="006808E2" w14:paraId="367C2F1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F2A5B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1010 ORGANIZIRANJE I PROVOĐENJE ZAŠTITE I SPAŠAVANJA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CC974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D550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387.729,46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89643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D5B3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6526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387.729,46</w:t>
            </w:r>
          </w:p>
        </w:tc>
      </w:tr>
      <w:tr w:rsidR="006808E2" w:rsidRPr="006808E2" w14:paraId="07A7FD7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6951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SPAŠAVANJE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34F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2A2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8E34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8932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FCF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6808E2" w:rsidRPr="006808E2" w14:paraId="4EF8F20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2F51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1B57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C94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5DA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CE7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684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6808E2" w:rsidRPr="006808E2" w14:paraId="7DB7068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092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57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7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8B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2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BB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6808E2" w:rsidRPr="006808E2" w14:paraId="1B3D342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F87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A5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C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B4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7C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51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6808E2" w:rsidRPr="006808E2" w14:paraId="0067251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056A8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PROTUPOŽARNA ZAŠTITA - DVD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D4415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A81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57F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CF6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7AB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808E2" w:rsidRPr="006808E2" w14:paraId="647B6C3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633E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2E5C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549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D39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D2F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1B5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808E2" w:rsidRPr="006808E2" w14:paraId="1682A37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788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F19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15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72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75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D6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808E2" w:rsidRPr="006808E2" w14:paraId="7A39334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7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46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53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5E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C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D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808E2" w:rsidRPr="006808E2" w14:paraId="74335DE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05EF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CIVILNA ZAŠTITA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80A7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63D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112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D899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8AD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</w:tr>
      <w:tr w:rsidR="006808E2" w:rsidRPr="006808E2" w14:paraId="7327CCE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7529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96B9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235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6D8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F2B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39E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</w:tr>
      <w:tr w:rsidR="006808E2" w:rsidRPr="006808E2" w14:paraId="1E2EBC2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007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2FA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B9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12.165,85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18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2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1F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12.165,85</w:t>
            </w:r>
          </w:p>
        </w:tc>
      </w:tr>
      <w:tr w:rsidR="006808E2" w:rsidRPr="006808E2" w14:paraId="029367B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CA0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37E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6B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7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0C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AB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265,44</w:t>
            </w:r>
          </w:p>
        </w:tc>
      </w:tr>
      <w:tr w:rsidR="006808E2" w:rsidRPr="006808E2" w14:paraId="0757C04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62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D6D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2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6.851,63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02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7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6.851,63</w:t>
            </w:r>
          </w:p>
        </w:tc>
      </w:tr>
      <w:tr w:rsidR="006808E2" w:rsidRPr="006808E2" w14:paraId="3B0DA52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D2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9B4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0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3.786,58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D16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2A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A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3.786,58</w:t>
            </w:r>
          </w:p>
        </w:tc>
      </w:tr>
      <w:tr w:rsidR="006808E2" w:rsidRPr="006808E2" w14:paraId="1D786CF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97F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A25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D1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1.262,20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7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DA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DF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1.262,20</w:t>
            </w:r>
          </w:p>
        </w:tc>
      </w:tr>
      <w:tr w:rsidR="006808E2" w:rsidRPr="006808E2" w14:paraId="3628E79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0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13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E4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6.163,61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EA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1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73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6.163,61</w:t>
            </w:r>
          </w:p>
        </w:tc>
      </w:tr>
      <w:tr w:rsidR="006808E2" w:rsidRPr="006808E2" w14:paraId="677BC95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FB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097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7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6.163,61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B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77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E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6.163,61</w:t>
            </w:r>
          </w:p>
        </w:tc>
      </w:tr>
      <w:tr w:rsidR="006808E2" w:rsidRPr="006808E2" w14:paraId="3A71563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804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LEASING ZA KOMBI VOZILO - DVD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45DC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FD0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733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F79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F71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6808E2" w:rsidRPr="006808E2" w14:paraId="0B31761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5C8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8251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3D5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14E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E07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A7F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6808E2" w:rsidRPr="006808E2" w14:paraId="3C13164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1F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542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FB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C7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30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0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6808E2" w:rsidRPr="006808E2" w14:paraId="12C955C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D5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D1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A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44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D2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12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6808E2" w:rsidRPr="006808E2" w14:paraId="60D3BCE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EB92D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ZGRADA VATROGASNOG DOMA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E52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71EB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E28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0530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113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5E30A92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1FB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654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66A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2E0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F95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2CB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49C081A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E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21E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B5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59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9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E1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6CDCDAF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C25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13B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F6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F0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41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F3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6646984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C9734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1011 SOCIJALNA SKRB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5919B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3CDC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12.716.948,96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EF4A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1C8D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6672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12.756.948,96</w:t>
            </w:r>
          </w:p>
        </w:tc>
      </w:tr>
      <w:tr w:rsidR="006808E2" w:rsidRPr="006808E2" w14:paraId="55254A5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C564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SUFINANCIRANJE SOCIJALNE SKRBI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59E2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134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38.152,13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9E85A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79D1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F3F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38.152,13</w:t>
            </w:r>
          </w:p>
        </w:tc>
      </w:tr>
      <w:tr w:rsidR="006808E2" w:rsidRPr="006808E2" w14:paraId="78D61EB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17E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9D20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BAE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34.170,45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1B7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E09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B02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34.170,45</w:t>
            </w:r>
          </w:p>
        </w:tc>
      </w:tr>
      <w:tr w:rsidR="006808E2" w:rsidRPr="006808E2" w14:paraId="4B16936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34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5D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18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34.170,45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09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B8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25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34.170,45</w:t>
            </w:r>
          </w:p>
        </w:tc>
      </w:tr>
      <w:tr w:rsidR="006808E2" w:rsidRPr="006808E2" w14:paraId="2824482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FA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F2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03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33.772,28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D1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C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14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33.772,28</w:t>
            </w:r>
          </w:p>
        </w:tc>
      </w:tr>
      <w:tr w:rsidR="006808E2" w:rsidRPr="006808E2" w14:paraId="535B8F6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D1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B83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B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398,17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B7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DA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3E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398,17</w:t>
            </w:r>
          </w:p>
        </w:tc>
      </w:tr>
      <w:tr w:rsidR="006808E2" w:rsidRPr="006808E2" w14:paraId="57826F4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A656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1C0B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C11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77D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598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5BD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6808E2" w:rsidRPr="006808E2" w14:paraId="00C684A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71D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6C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6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E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7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6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6808E2" w:rsidRPr="006808E2" w14:paraId="54AE8A7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CC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240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09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E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17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9E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6808E2" w:rsidRPr="006808E2" w14:paraId="756B8A7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02EB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POMOĆ U KUĆI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362C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17C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47.277,56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BD9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D41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48E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47.277,56</w:t>
            </w:r>
          </w:p>
        </w:tc>
      </w:tr>
      <w:tr w:rsidR="006808E2" w:rsidRPr="006808E2" w14:paraId="57E20FD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B614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FB23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5B9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41.065,21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75C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319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175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41.065,21</w:t>
            </w:r>
          </w:p>
        </w:tc>
      </w:tr>
      <w:tr w:rsidR="006808E2" w:rsidRPr="006808E2" w14:paraId="53C2A88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7F8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591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CB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41.065,21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8A6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78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B8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41.065,21</w:t>
            </w:r>
          </w:p>
        </w:tc>
      </w:tr>
      <w:tr w:rsidR="006808E2" w:rsidRPr="006808E2" w14:paraId="062EFEE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51D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05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5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6.901,59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BB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4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1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6.901,59</w:t>
            </w:r>
          </w:p>
        </w:tc>
      </w:tr>
      <w:tr w:rsidR="006808E2" w:rsidRPr="006808E2" w14:paraId="4EC9B63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D8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1A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69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AE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7D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D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6808E2" w:rsidRPr="006808E2" w14:paraId="4CD698C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25F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4C7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8C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30.663,62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72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0EC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A3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30.663,62</w:t>
            </w:r>
          </w:p>
        </w:tc>
      </w:tr>
      <w:tr w:rsidR="006808E2" w:rsidRPr="006808E2" w14:paraId="4C11CE9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0505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6834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70F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6.212,35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1A5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60D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885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6.212,35</w:t>
            </w:r>
          </w:p>
        </w:tc>
      </w:tr>
      <w:tr w:rsidR="006808E2" w:rsidRPr="006808E2" w14:paraId="17A33DD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C72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21D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47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6.212,35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2F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E0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94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6.212,35</w:t>
            </w:r>
          </w:p>
        </w:tc>
      </w:tr>
      <w:tr w:rsidR="006808E2" w:rsidRPr="006808E2" w14:paraId="3D55BDE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9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E2B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37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3.132,72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08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05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2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3.132,72</w:t>
            </w:r>
          </w:p>
        </w:tc>
      </w:tr>
      <w:tr w:rsidR="006808E2" w:rsidRPr="006808E2" w14:paraId="7316B72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89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CB3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A9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79,63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FC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D0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8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79,63</w:t>
            </w:r>
          </w:p>
        </w:tc>
      </w:tr>
      <w:tr w:rsidR="006808E2" w:rsidRPr="006808E2" w14:paraId="4CAC622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3D3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155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9B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D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E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9A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808E2" w:rsidRPr="006808E2" w14:paraId="6D38A63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E92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NAKNADA ZA NOVOROĐENU DJECU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0405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02D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407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F56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C82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</w:tr>
      <w:tr w:rsidR="006808E2" w:rsidRPr="006808E2" w14:paraId="344C004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EAEF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BA2D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2A2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E93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BB1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790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</w:tr>
      <w:tr w:rsidR="006808E2" w:rsidRPr="006808E2" w14:paraId="54A0E71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B8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5B5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90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BF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B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B4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37.000,00</w:t>
            </w:r>
          </w:p>
        </w:tc>
      </w:tr>
      <w:tr w:rsidR="006808E2" w:rsidRPr="006808E2" w14:paraId="519B224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1B0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B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46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93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09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EB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37.000,00</w:t>
            </w:r>
          </w:p>
        </w:tc>
      </w:tr>
      <w:tr w:rsidR="006808E2" w:rsidRPr="006808E2" w14:paraId="6728F86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DFEF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BOŽIĆNICE - UMIROVLJENICI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A298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839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9F7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388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4B8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6808E2" w:rsidRPr="006808E2" w14:paraId="588C0DB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D5E1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F28F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458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800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970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CB8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6808E2" w:rsidRPr="006808E2" w14:paraId="1371E12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83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07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C5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A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A8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27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6808E2" w:rsidRPr="006808E2" w14:paraId="66011CC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378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75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2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55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04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3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6808E2" w:rsidRPr="006808E2" w14:paraId="266FC75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97C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PRIGODNI DAR ZA USKRS UMIROVLJENICIMA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55FA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420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D1D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61E9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4D6D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4B93D8C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FDCC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6902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4B5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53B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EC3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BD7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1EFD92C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2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DA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8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1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417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FA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199D5D9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C0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07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1A6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2C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1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45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0BA5115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B708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OPREMANJE CENTRA ZA STARIJE OSOBE SVETI FILIP I JAKOV NPOO.C4.3.R3-I4.01.0001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981C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47D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12.031.621,24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48C2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173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8CDA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12.031.621,24</w:t>
            </w:r>
          </w:p>
        </w:tc>
      </w:tr>
      <w:tr w:rsidR="006808E2" w:rsidRPr="006808E2" w14:paraId="244982C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827B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7F51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23E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186.524,09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341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6120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DF7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186.524,09</w:t>
            </w:r>
          </w:p>
        </w:tc>
      </w:tr>
      <w:tr w:rsidR="006808E2" w:rsidRPr="006808E2" w14:paraId="39A5F19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0CF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750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A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186.524,09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3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A7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C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186.524,09</w:t>
            </w:r>
          </w:p>
        </w:tc>
      </w:tr>
      <w:tr w:rsidR="006808E2" w:rsidRPr="006808E2" w14:paraId="77E474C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725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B1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A1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186.524,09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0D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86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C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186.524,09</w:t>
            </w:r>
          </w:p>
        </w:tc>
      </w:tr>
      <w:tr w:rsidR="006808E2" w:rsidRPr="006808E2" w14:paraId="398423E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181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8C8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BC6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399.883,28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CE5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D04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461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399.883,28</w:t>
            </w:r>
          </w:p>
        </w:tc>
      </w:tr>
      <w:tr w:rsidR="006808E2" w:rsidRPr="006808E2" w14:paraId="5982A9A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510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3F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5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331.846,96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E2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00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06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331.846,96</w:t>
            </w:r>
          </w:p>
        </w:tc>
      </w:tr>
      <w:tr w:rsidR="006808E2" w:rsidRPr="006808E2" w14:paraId="7D36B78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E3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CD4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0B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331.846,96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92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9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5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331.846,96</w:t>
            </w:r>
          </w:p>
        </w:tc>
      </w:tr>
      <w:tr w:rsidR="006808E2" w:rsidRPr="006808E2" w14:paraId="73C62CF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8F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690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2F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68.036,32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1C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D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E0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68.036,32</w:t>
            </w:r>
          </w:p>
        </w:tc>
      </w:tr>
      <w:tr w:rsidR="006808E2" w:rsidRPr="006808E2" w14:paraId="656E1E7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E8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F3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7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68.036,32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A2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83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90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68.036,32</w:t>
            </w:r>
          </w:p>
        </w:tc>
      </w:tr>
      <w:tr w:rsidR="006808E2" w:rsidRPr="006808E2" w14:paraId="7074D07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4B9A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38C3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621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1.374.504,43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E9C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083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E00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1.374.504,43</w:t>
            </w:r>
          </w:p>
        </w:tc>
      </w:tr>
      <w:tr w:rsidR="006808E2" w:rsidRPr="006808E2" w14:paraId="45D85B9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D8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C73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71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1.374.504,43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B0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D0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85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1.374.504,43</w:t>
            </w:r>
          </w:p>
        </w:tc>
      </w:tr>
      <w:tr w:rsidR="006808E2" w:rsidRPr="006808E2" w14:paraId="3975565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689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C8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3F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1.374.504,43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827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7D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A2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1.374.504,43</w:t>
            </w:r>
          </w:p>
        </w:tc>
      </w:tr>
      <w:tr w:rsidR="006808E2" w:rsidRPr="006808E2" w14:paraId="39F7625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ED6F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ACAB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036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60E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8E9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FE5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6808E2" w:rsidRPr="006808E2" w14:paraId="43DB8F7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E3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9DA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5B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2C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E7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D0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6808E2" w:rsidRPr="006808E2" w14:paraId="33C7AF4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93C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10B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1B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6A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19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57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6808E2" w:rsidRPr="006808E2" w14:paraId="7DFB898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C3FF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CENTAR ZA PRUŽANJE USLUGA U ZAJEDNICI-"ZAŽELI BOLJI ŽIVOT"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F96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8A0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41E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2C2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F7F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6808E2" w:rsidRPr="006808E2" w14:paraId="34CCC22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8D9F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F8AD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D27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04B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EF1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8C8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6808E2" w:rsidRPr="006808E2" w14:paraId="42B34B8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564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1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DE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A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6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92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6808E2" w:rsidRPr="006808E2" w14:paraId="1DA2829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04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78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7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A5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3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C0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6808E2" w:rsidRPr="006808E2" w14:paraId="33AB059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85F7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LIFT ZA OSOBE SA INVALIDITETOM NA PLAŽI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4956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389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C7C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031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D87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6D3D767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202D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4BB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857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140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6FE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8B7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54A3A73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BFC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BE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C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5A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9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7E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533B89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C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F4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1C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B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CC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B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49D49ED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28C49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Tekući projekt T100004 ZAŽELI - SVETI FILIP I JAKOV SF.3.4.11.01.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A91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FC5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474.500,00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6B4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A97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ABF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474.500,00</w:t>
            </w:r>
          </w:p>
        </w:tc>
      </w:tr>
      <w:tr w:rsidR="006808E2" w:rsidRPr="006808E2" w14:paraId="03FE8F7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E13D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BFD5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3C6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3D4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257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497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6808E2" w:rsidRPr="006808E2" w14:paraId="7A69D7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9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91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47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6A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D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EB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32.000,00</w:t>
            </w:r>
          </w:p>
        </w:tc>
      </w:tr>
      <w:tr w:rsidR="006808E2" w:rsidRPr="006808E2" w14:paraId="73CAB0A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364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0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7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7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4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E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808E2" w:rsidRPr="006808E2" w14:paraId="56AFE91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F82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E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16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88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DD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9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808E2" w:rsidRPr="006808E2" w14:paraId="6429A4B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6C9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01B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B4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A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43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5F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5E7DE96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A9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E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08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49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8A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740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5A9ECF9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05C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FEDC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290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25C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562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7AA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441.500,00</w:t>
            </w:r>
          </w:p>
        </w:tc>
      </w:tr>
      <w:tr w:rsidR="006808E2" w:rsidRPr="006808E2" w14:paraId="117522A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1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DEE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05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441.500,00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BD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DC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22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441.500,00</w:t>
            </w:r>
          </w:p>
        </w:tc>
      </w:tr>
      <w:tr w:rsidR="006808E2" w:rsidRPr="006808E2" w14:paraId="5D3BA70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F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CD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BA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86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D5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B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319.000,00</w:t>
            </w:r>
          </w:p>
        </w:tc>
      </w:tr>
      <w:tr w:rsidR="006808E2" w:rsidRPr="006808E2" w14:paraId="50471BE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91E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4D5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F2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122.500,00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3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1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59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122.500,00</w:t>
            </w:r>
          </w:p>
        </w:tc>
      </w:tr>
      <w:tr w:rsidR="006808E2" w:rsidRPr="006808E2" w14:paraId="07A0267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0612E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1012 ZDRAVSTVO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102BA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6718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67.669,02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3161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65F5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9113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67.669,02</w:t>
            </w:r>
          </w:p>
        </w:tc>
      </w:tr>
      <w:tr w:rsidR="006808E2" w:rsidRPr="006808E2" w14:paraId="4ECB347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02A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ZAŠTITA OD ZARAZNIH BOLESTI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57BF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C262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1DD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BE1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46D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00D7C34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942D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67BD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8B3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B26A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646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036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56CAF4A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9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D6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D9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6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D9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27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39C0B15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711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9C4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A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B8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1A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7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69266E7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0F01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TEKUĆE DONACIJE ZDRAVSTVENIM USTANOVAMA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E84C4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2D4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6A4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1BB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911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6808E2" w:rsidRPr="006808E2" w14:paraId="4EE33FF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9360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B9A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4D4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6D4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BAB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6B3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6808E2" w:rsidRPr="006808E2" w14:paraId="7113C07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044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440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71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3A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71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0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6808E2" w:rsidRPr="006808E2" w14:paraId="5986E9F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80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DF8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C7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A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C8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2F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6808E2" w:rsidRPr="006808E2" w14:paraId="11BF534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AF4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ZAŠTITA ŽIVOTINJA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1282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D95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60C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066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34F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</w:tr>
      <w:tr w:rsidR="006808E2" w:rsidRPr="006808E2" w14:paraId="45CE63A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AAC7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87EF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AD8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6C7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0A4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718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</w:tr>
      <w:tr w:rsidR="006808E2" w:rsidRPr="006808E2" w14:paraId="7562FE4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C8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F3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2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22.808,71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E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EB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73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22.808,71</w:t>
            </w:r>
          </w:p>
        </w:tc>
      </w:tr>
      <w:tr w:rsidR="006808E2" w:rsidRPr="006808E2" w14:paraId="29EED33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3A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21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2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11.945,06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AA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41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449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11.945,06</w:t>
            </w:r>
          </w:p>
        </w:tc>
      </w:tr>
      <w:tr w:rsidR="006808E2" w:rsidRPr="006808E2" w14:paraId="08600AE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985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F88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32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10.863,65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2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65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A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10.863,65</w:t>
            </w:r>
          </w:p>
        </w:tc>
      </w:tr>
      <w:tr w:rsidR="006808E2" w:rsidRPr="006808E2" w14:paraId="777A058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622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75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98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BB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3E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B4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3549D4D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DB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197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B9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B0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0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28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4BA46A0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77A04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1013 PREDŠKOLSKI ODGOJ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4C07D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D604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1.243.386,06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660F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729A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9B73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1.243.386,06</w:t>
            </w:r>
          </w:p>
        </w:tc>
      </w:tr>
      <w:tr w:rsidR="006808E2" w:rsidRPr="006808E2" w14:paraId="3803444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3984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REKONSTRUKCIJA I OPREMANJE DJEČJEG VRTIĆA CVITIĆ U NASELJU TURANJ-NPOO.C3.1.R1-I1.01.0012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6D0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2631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369.883,37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6B2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31E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518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369.883,37</w:t>
            </w:r>
          </w:p>
        </w:tc>
      </w:tr>
      <w:tr w:rsidR="006808E2" w:rsidRPr="006808E2" w14:paraId="472820F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E6EE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115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815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664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2CBC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038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68.750,00</w:t>
            </w:r>
          </w:p>
        </w:tc>
      </w:tr>
      <w:tr w:rsidR="006808E2" w:rsidRPr="006808E2" w14:paraId="2C326E4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E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9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0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68.750,00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63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5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21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68.750,00</w:t>
            </w:r>
          </w:p>
        </w:tc>
      </w:tr>
      <w:tr w:rsidR="006808E2" w:rsidRPr="006808E2" w14:paraId="37D3B19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10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5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B5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3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7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6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68.750,00</w:t>
            </w:r>
          </w:p>
        </w:tc>
      </w:tr>
      <w:tr w:rsidR="006808E2" w:rsidRPr="006808E2" w14:paraId="217D4A6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FDF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659B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D24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125.290,33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03E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356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E66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125.290,33</w:t>
            </w:r>
          </w:p>
        </w:tc>
      </w:tr>
      <w:tr w:rsidR="006808E2" w:rsidRPr="006808E2" w14:paraId="30FE81B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332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4D2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10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125.290,33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0E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2F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5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125.290,33</w:t>
            </w:r>
          </w:p>
        </w:tc>
      </w:tr>
      <w:tr w:rsidR="006808E2" w:rsidRPr="006808E2" w14:paraId="2528B4C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2F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2CE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C6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125.290,33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6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9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A8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125.290,33</w:t>
            </w:r>
          </w:p>
        </w:tc>
      </w:tr>
      <w:tr w:rsidR="006808E2" w:rsidRPr="006808E2" w14:paraId="55273EE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AEAD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0F43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5598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175.843,04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7E2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E5E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0EC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175.843,04</w:t>
            </w:r>
          </w:p>
        </w:tc>
      </w:tr>
      <w:tr w:rsidR="006808E2" w:rsidRPr="006808E2" w14:paraId="297D741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930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55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FF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175.843,04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9F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A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E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175.843,04</w:t>
            </w:r>
          </w:p>
        </w:tc>
      </w:tr>
      <w:tr w:rsidR="006808E2" w:rsidRPr="006808E2" w14:paraId="27D5F2F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63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1B8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E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175.843,04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F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32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F1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175.843,04</w:t>
            </w:r>
          </w:p>
        </w:tc>
      </w:tr>
      <w:tr w:rsidR="006808E2" w:rsidRPr="006808E2" w14:paraId="5C96951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7897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IZGRADNJA VRTIĆA U SVETOM FILIP I JAKOVU - C2.1.R2.I1.01.493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22F0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9285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9FE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A39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A511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</w:tr>
      <w:tr w:rsidR="006808E2" w:rsidRPr="006808E2" w14:paraId="3A2B9F1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329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2E43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A6C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8CA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E3E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38F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0F16ED2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48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0E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24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0F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55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B3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54B222E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1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D2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80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86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5E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3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1EFC933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16C6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7A0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6D2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802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359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A01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6808E2" w:rsidRPr="006808E2" w14:paraId="4D68B12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35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AF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1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10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64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FF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6808E2" w:rsidRPr="006808E2" w14:paraId="332131E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9B3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3C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AD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FD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21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41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6808E2" w:rsidRPr="006808E2" w14:paraId="273F59D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3C5F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EF2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BE4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E0C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B0A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47DE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6808E2" w:rsidRPr="006808E2" w14:paraId="217CF8C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C58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C06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0C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AE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6B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CE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6808E2" w:rsidRPr="006808E2" w14:paraId="2C2EDB1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C23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877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8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FF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E8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06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6808E2" w:rsidRPr="006808E2" w14:paraId="6F5BD10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724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DOGRADNJA PODRUČNOG VRTIĆA CVITAK U RAŠTANIMA GORNJIM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55AA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378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788.205,40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484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BD5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5AA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788.205,40</w:t>
            </w:r>
          </w:p>
        </w:tc>
      </w:tr>
      <w:tr w:rsidR="006808E2" w:rsidRPr="006808E2" w14:paraId="064B25B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F37D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EDAD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E8E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116.705,40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20C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3799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CF8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116.705,40</w:t>
            </w:r>
          </w:p>
        </w:tc>
      </w:tr>
      <w:tr w:rsidR="006808E2" w:rsidRPr="006808E2" w14:paraId="0798B70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4E6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4B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EF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18.827,50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44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A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E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18.827,50</w:t>
            </w:r>
          </w:p>
        </w:tc>
      </w:tr>
      <w:tr w:rsidR="006808E2" w:rsidRPr="006808E2" w14:paraId="2B83D13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D8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A0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E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18.827,50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90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4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2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18.827,50</w:t>
            </w:r>
          </w:p>
        </w:tc>
      </w:tr>
      <w:tr w:rsidR="006808E2" w:rsidRPr="006808E2" w14:paraId="1A8DE75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01C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95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E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97.877,90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CF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BD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97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97.877,90</w:t>
            </w:r>
          </w:p>
        </w:tc>
      </w:tr>
      <w:tr w:rsidR="006808E2" w:rsidRPr="006808E2" w14:paraId="64BADF6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3A0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5D4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64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97.877,90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B2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1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0E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97.877,90</w:t>
            </w:r>
          </w:p>
        </w:tc>
      </w:tr>
      <w:tr w:rsidR="006808E2" w:rsidRPr="006808E2" w14:paraId="32D682F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92A1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08CA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F88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C2C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752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579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331.500,00</w:t>
            </w:r>
          </w:p>
        </w:tc>
      </w:tr>
      <w:tr w:rsidR="006808E2" w:rsidRPr="006808E2" w14:paraId="22C7B4C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D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96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E1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78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5F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BC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331.500,00</w:t>
            </w:r>
          </w:p>
        </w:tc>
      </w:tr>
      <w:tr w:rsidR="006808E2" w:rsidRPr="006808E2" w14:paraId="40EF702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B1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247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7A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98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4D8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0F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331.500,00</w:t>
            </w:r>
          </w:p>
        </w:tc>
      </w:tr>
      <w:tr w:rsidR="006808E2" w:rsidRPr="006808E2" w14:paraId="105B0BF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E249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DA27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DCC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BCF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225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A43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51.000,00</w:t>
            </w:r>
          </w:p>
        </w:tc>
      </w:tr>
      <w:tr w:rsidR="006808E2" w:rsidRPr="006808E2" w14:paraId="5D1D97C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7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485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29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F7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71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C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51.000,00</w:t>
            </w:r>
          </w:p>
        </w:tc>
      </w:tr>
      <w:tr w:rsidR="006808E2" w:rsidRPr="006808E2" w14:paraId="37773DC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AFC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50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5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C2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5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A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51.000,00</w:t>
            </w:r>
          </w:p>
        </w:tc>
      </w:tr>
      <w:tr w:rsidR="006808E2" w:rsidRPr="006808E2" w14:paraId="2602FCC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ACF8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8DAD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F5D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5FA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790A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4AE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6808E2" w:rsidRPr="006808E2" w14:paraId="0AD8222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C3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6F2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3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E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19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04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6808E2" w:rsidRPr="006808E2" w14:paraId="5BE9AB9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99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D78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E0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C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82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B8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6808E2" w:rsidRPr="006808E2" w14:paraId="09F5A81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68B93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1015 RAZVOJ  I SIGURNOST PROMETA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973CE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07C7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469.195,82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8131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52AC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AB76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469.195,82</w:t>
            </w:r>
          </w:p>
        </w:tc>
      </w:tr>
      <w:tr w:rsidR="006808E2" w:rsidRPr="006808E2" w14:paraId="47D083B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E45E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PROMETNO REDARSTVO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BCC8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291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219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67A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4B4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</w:tr>
      <w:tr w:rsidR="006808E2" w:rsidRPr="006808E2" w14:paraId="097180F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95F1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0DE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FE2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0B8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46B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BB0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</w:tr>
      <w:tr w:rsidR="006808E2" w:rsidRPr="006808E2" w14:paraId="49B6812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73B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9BA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8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0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4A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8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</w:tr>
      <w:tr w:rsidR="006808E2" w:rsidRPr="006808E2" w14:paraId="5DDDBA8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47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0D0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E0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4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6C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97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7.299,75</w:t>
            </w:r>
          </w:p>
        </w:tc>
      </w:tr>
      <w:tr w:rsidR="006808E2" w:rsidRPr="006808E2" w14:paraId="1C6E74A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49E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E4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1C0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426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72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5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808E2" w:rsidRPr="006808E2" w14:paraId="66F4B1F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56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6D7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7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CA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25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36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808E2" w:rsidRPr="006808E2" w14:paraId="0FCDB7C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CD8D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PRIJEVOZ ZADAR-VITERINCI-BIOGRAD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807E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3E1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2D8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8A22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27E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6808E2" w:rsidRPr="006808E2" w14:paraId="5BE1F16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FE49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187D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611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05B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7DF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7112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6808E2" w:rsidRPr="006808E2" w14:paraId="14A926C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0D7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F45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5A1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07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F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3A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6808E2" w:rsidRPr="006808E2" w14:paraId="750896B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558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55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4C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12.608,67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C6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A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7F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12.608,67</w:t>
            </w:r>
          </w:p>
        </w:tc>
      </w:tr>
      <w:tr w:rsidR="006808E2" w:rsidRPr="006808E2" w14:paraId="5C1ABBE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0AB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2FF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67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EE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16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0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12.100,00</w:t>
            </w:r>
          </w:p>
        </w:tc>
      </w:tr>
      <w:tr w:rsidR="006808E2" w:rsidRPr="006808E2" w14:paraId="5CF35CB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69A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KRUŽNI TOK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7D2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0B7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A65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2677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F0B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6808E2" w:rsidRPr="006808E2" w14:paraId="7502C02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92E1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A6FD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06C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A15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783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9A4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6808E2" w:rsidRPr="006808E2" w14:paraId="3B35BB5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6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847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1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41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8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2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6808E2" w:rsidRPr="006808E2" w14:paraId="71FE1F9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1B6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3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D3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D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65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CF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6808E2" w:rsidRPr="006808E2" w14:paraId="2A51CE7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F2A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AUTOBUSNI KOLODVOR I PODHODNIK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54BF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CF43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1F5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2D0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CFE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808E2" w:rsidRPr="006808E2" w14:paraId="2A98ED0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9709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0F26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101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1D8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4D8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DF9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808E2" w:rsidRPr="006808E2" w14:paraId="171094E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FA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52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C3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4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8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A7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808E2" w:rsidRPr="006808E2" w14:paraId="2EC7221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41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28A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33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36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B4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3B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09261B9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C0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7F3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11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2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83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29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0DFC9CD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DA80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UREĐENJE PARKIRALIŠTA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400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497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B72B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0744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EF2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86.000,00</w:t>
            </w:r>
          </w:p>
        </w:tc>
      </w:tr>
      <w:tr w:rsidR="006808E2" w:rsidRPr="006808E2" w14:paraId="03C6560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1968F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D113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B49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DBB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D9A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490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86.000,00</w:t>
            </w:r>
          </w:p>
        </w:tc>
      </w:tr>
      <w:tr w:rsidR="006808E2" w:rsidRPr="006808E2" w14:paraId="7972C65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8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27A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1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8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A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93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86.000,00</w:t>
            </w:r>
          </w:p>
        </w:tc>
      </w:tr>
      <w:tr w:rsidR="006808E2" w:rsidRPr="006808E2" w14:paraId="42E3C0D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B9A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E37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4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1A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EF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315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86.000,00</w:t>
            </w:r>
          </w:p>
        </w:tc>
      </w:tr>
      <w:tr w:rsidR="006808E2" w:rsidRPr="006808E2" w14:paraId="41A34EB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A5A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AUTOBUSNE STANICE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E962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42E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617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2F1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2CB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3E1A483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EA7E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C2D5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38B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B63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FA6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51B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33DB1F4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836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D23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67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C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121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4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43EA8AD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622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41B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32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C3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644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D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4AD6AF1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C4D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SUSTAV PARKINGA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36B2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B32C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CBE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41D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BB0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</w:tr>
      <w:tr w:rsidR="006808E2" w:rsidRPr="006808E2" w14:paraId="07821C9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9009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79F6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A2A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B96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FAF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566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</w:tr>
      <w:tr w:rsidR="006808E2" w:rsidRPr="006808E2" w14:paraId="5517D75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FF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C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DA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45.011,35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9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A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71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45.011,35</w:t>
            </w:r>
          </w:p>
        </w:tc>
      </w:tr>
      <w:tr w:rsidR="006808E2" w:rsidRPr="006808E2" w14:paraId="7996CB8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226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EF0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9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45.011,35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A5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B8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AF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45.011,35</w:t>
            </w:r>
          </w:p>
        </w:tc>
      </w:tr>
      <w:tr w:rsidR="006808E2" w:rsidRPr="006808E2" w14:paraId="31FFC15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75D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D91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A6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C0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68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5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6808E2" w:rsidRPr="006808E2" w14:paraId="4EE72FB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E2A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00A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4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21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60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FC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6808E2" w:rsidRPr="006808E2" w14:paraId="0C3A6BC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1EBB8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SIGURNOST NA CESTAMA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DE6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07E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34.995,35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1C4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A25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7980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34.995,35</w:t>
            </w:r>
          </w:p>
        </w:tc>
      </w:tr>
      <w:tr w:rsidR="006808E2" w:rsidRPr="006808E2" w14:paraId="71D3D06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45D5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CF1F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AC4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15.617,82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392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8E1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2005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15.617,82</w:t>
            </w:r>
          </w:p>
        </w:tc>
      </w:tr>
      <w:tr w:rsidR="006808E2" w:rsidRPr="006808E2" w14:paraId="14F4714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3EE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3B2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29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2D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DB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37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6808E2" w:rsidRPr="006808E2" w14:paraId="2F348FE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FE7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329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7B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E5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7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9B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6808E2" w:rsidRPr="006808E2" w14:paraId="1BAF9CD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D4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646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E4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CA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8E3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1D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11.636,14</w:t>
            </w:r>
          </w:p>
        </w:tc>
      </w:tr>
      <w:tr w:rsidR="006808E2" w:rsidRPr="006808E2" w14:paraId="69F5041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EB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68F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58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29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75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6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11.636,14</w:t>
            </w:r>
          </w:p>
        </w:tc>
      </w:tr>
      <w:tr w:rsidR="006808E2" w:rsidRPr="006808E2" w14:paraId="795547E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ABDB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D341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4B7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C95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CDC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4CC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6808E2" w:rsidRPr="006808E2" w14:paraId="2313809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BD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45C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7E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A5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BE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18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6808E2" w:rsidRPr="006808E2" w14:paraId="6C19468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66C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0F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8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0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E5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9A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6808E2" w:rsidRPr="006808E2" w14:paraId="7C9EED5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B2E63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1017 PROGRAM JAVNIH POTREBA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36583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E240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142.176,57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E242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0BF6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019A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142.176,57</w:t>
            </w:r>
          </w:p>
        </w:tc>
      </w:tr>
      <w:tr w:rsidR="006808E2" w:rsidRPr="006808E2" w14:paraId="2E0BE84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439E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SUFINANCIRANJA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D891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1FA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42.928,99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2A69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BDA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7D9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6808E2" w:rsidRPr="006808E2" w14:paraId="6375181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BF8C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3376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1D0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42.928,99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7D6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C43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80D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6808E2" w:rsidRPr="006808E2" w14:paraId="331A05B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7DB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0BF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8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42.928,99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4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BE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E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6808E2" w:rsidRPr="006808E2" w14:paraId="233C9DA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108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23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2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42.928,99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3D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DF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73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6808E2" w:rsidRPr="006808E2" w14:paraId="48E88D0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81B6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DONACIJE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F35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AF4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0B7D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3DF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A9E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6808E2" w:rsidRPr="006808E2" w14:paraId="72C1628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7339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3E15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939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7FF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881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68B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6808E2" w:rsidRPr="006808E2" w14:paraId="224AC1B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5F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8E9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F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C3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D0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93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6808E2" w:rsidRPr="006808E2" w14:paraId="22648B8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D7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38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0E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2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A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0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6808E2" w:rsidRPr="006808E2" w14:paraId="33894DC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A5FD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RADIO BNM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B76B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76D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877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AD2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9A6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61D7397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7940A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2287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69F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5E5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CA3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AE53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521160D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55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FE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0C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0E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E0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37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66B4727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4E5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E32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1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2F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B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F9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808E2" w:rsidRPr="006808E2" w14:paraId="5052145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875D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LAG LAURA I LAGUR LOSTURA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D391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49A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9DA4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B67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13A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6808E2" w:rsidRPr="006808E2" w14:paraId="25F51BF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2305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4FC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B83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2D4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FD1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140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6808E2" w:rsidRPr="006808E2" w14:paraId="33C4695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53A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4E5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D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E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0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C1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6808E2" w:rsidRPr="006808E2" w14:paraId="40BCDE1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9D1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A8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B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83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81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F9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6808E2" w:rsidRPr="006808E2" w14:paraId="7B41C65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A1F5E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1018 PROSTORNO PLANIRANJE I UREĐENJE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63399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A549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1.817.073,56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F4E5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100C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BABF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1.817.073,56</w:t>
            </w:r>
          </w:p>
        </w:tc>
      </w:tr>
      <w:tr w:rsidR="006808E2" w:rsidRPr="006808E2" w14:paraId="38B5F6A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31AE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REDOVNE USLUGE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AD56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A66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BD3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AF0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C8B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6808E2" w:rsidRPr="006808E2" w14:paraId="0A44056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4428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A0BE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7F1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6EF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1F2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28B2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6808E2" w:rsidRPr="006808E2" w14:paraId="247AEF4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0D7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578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E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67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1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5F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6808E2" w:rsidRPr="006808E2" w14:paraId="6C4ED3D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19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92B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F3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52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65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6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6808E2" w:rsidRPr="006808E2" w14:paraId="1DDBBEC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1B78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PROJEKTNA DOKUMENTACIJA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A50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D90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246.338,16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EF4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5AE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DCD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246.338,16</w:t>
            </w:r>
          </w:p>
        </w:tc>
      </w:tr>
      <w:tr w:rsidR="006808E2" w:rsidRPr="006808E2" w14:paraId="3D427A8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2CBB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CC7E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E90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21B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24B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F0C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6808E2" w:rsidRPr="006808E2" w14:paraId="365BE0A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9B6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C31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23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C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F8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1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6808E2" w:rsidRPr="006808E2" w14:paraId="4237A86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BEF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B29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64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4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31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EF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6808E2" w:rsidRPr="006808E2" w14:paraId="6053B0C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4521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DC13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AA0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EB3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BDE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4D7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6808E2" w:rsidRPr="006808E2" w14:paraId="4035D25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E6E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2ED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A8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FD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2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15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6808E2" w:rsidRPr="006808E2" w14:paraId="08CB77A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BF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C2A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1F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AA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47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E5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6808E2" w:rsidRPr="006808E2" w14:paraId="23A75A6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B238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FD42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AC6A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36B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3FE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EF4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6808E2" w:rsidRPr="006808E2" w14:paraId="02D9747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ED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32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C4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02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88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18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6808E2" w:rsidRPr="006808E2" w14:paraId="5ED67C7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72F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573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59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53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72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7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6808E2" w:rsidRPr="006808E2" w14:paraId="7C47117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1DC5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ZEMLJIŠTE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1EB9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A5F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D0C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7CE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F67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6808E2" w:rsidRPr="006808E2" w14:paraId="50EDF8E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567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5794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9B6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626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92C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09C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6808E2" w:rsidRPr="006808E2" w14:paraId="473B345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D68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16D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4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5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11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2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6808E2" w:rsidRPr="006808E2" w14:paraId="2A6C20A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0C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13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F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88.260,67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F06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7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A2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88.260,67</w:t>
            </w:r>
          </w:p>
        </w:tc>
      </w:tr>
      <w:tr w:rsidR="006808E2" w:rsidRPr="006808E2" w14:paraId="0C54070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F5F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021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1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138.695,34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8C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96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2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138.695,34</w:t>
            </w:r>
          </w:p>
        </w:tc>
      </w:tr>
      <w:tr w:rsidR="006808E2" w:rsidRPr="006808E2" w14:paraId="01BE96F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D678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K100004 LUKE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99D9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B58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F873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46C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39C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566861E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1DD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8BC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6B2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E0B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2FB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6C2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245AFE6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FE6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E9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4D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2A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54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FD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20A883B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21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5D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9B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F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04B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B0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808E2" w:rsidRPr="006808E2" w14:paraId="486D3F5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2117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RABATIN - POTICAJNA STANOGRADNJA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50A7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EC0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729.900,98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46B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C59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899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729.900,98</w:t>
            </w:r>
          </w:p>
        </w:tc>
      </w:tr>
      <w:tr w:rsidR="006808E2" w:rsidRPr="006808E2" w14:paraId="457D45F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4B55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CB8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A31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5F2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E14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200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6808E2" w:rsidRPr="006808E2" w14:paraId="710878B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E8F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B88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06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A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65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7B7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6808E2" w:rsidRPr="006808E2" w14:paraId="62F7BA0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426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EB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9E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60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21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1D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6808E2" w:rsidRPr="006808E2" w14:paraId="092A0B8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7CE7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7BE9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74B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712.647,01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399A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9FB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E9F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712.647,01</w:t>
            </w:r>
          </w:p>
        </w:tc>
      </w:tr>
      <w:tr w:rsidR="006808E2" w:rsidRPr="006808E2" w14:paraId="270BC11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DD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C9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6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712.647,01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27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3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938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712.647,01</w:t>
            </w:r>
          </w:p>
        </w:tc>
      </w:tr>
      <w:tr w:rsidR="006808E2" w:rsidRPr="006808E2" w14:paraId="7016EF6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13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79E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2D8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674.821,01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D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0F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F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674.821,01</w:t>
            </w:r>
          </w:p>
        </w:tc>
      </w:tr>
      <w:tr w:rsidR="006808E2" w:rsidRPr="006808E2" w14:paraId="562155A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28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53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B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37.826,00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7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FF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81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37.826,00</w:t>
            </w:r>
          </w:p>
        </w:tc>
      </w:tr>
      <w:tr w:rsidR="006808E2" w:rsidRPr="006808E2" w14:paraId="20AE8BE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EC8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DRUŠTVENO POSLOVNA ZONA U SIKOVU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1184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FDE1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25.308,91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CF05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CCB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3C9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25.308,91</w:t>
            </w:r>
          </w:p>
        </w:tc>
      </w:tr>
      <w:tr w:rsidR="006808E2" w:rsidRPr="006808E2" w14:paraId="5B42ECD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A2AF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FC80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8D2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25.308,91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2FA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931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408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25.308,91</w:t>
            </w:r>
          </w:p>
        </w:tc>
      </w:tr>
      <w:tr w:rsidR="006808E2" w:rsidRPr="006808E2" w14:paraId="12BEEA7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8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8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25.308,91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B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69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2A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25.308,91</w:t>
            </w:r>
          </w:p>
        </w:tc>
      </w:tr>
      <w:tr w:rsidR="006808E2" w:rsidRPr="006808E2" w14:paraId="359CFBD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ADB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9D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5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25.308,91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2C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EC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33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25.308,91</w:t>
            </w:r>
          </w:p>
        </w:tc>
      </w:tr>
      <w:tr w:rsidR="006808E2" w:rsidRPr="006808E2" w14:paraId="7EC12ED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75FA9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UREĐENJE VIDIKOVCA "CRNI KRUG" I USPOSTAVA STAZA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B2F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7CD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561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ABA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C63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83.750,00</w:t>
            </w:r>
          </w:p>
        </w:tc>
      </w:tr>
      <w:tr w:rsidR="006808E2" w:rsidRPr="006808E2" w14:paraId="112734D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EE8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8E88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D98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895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157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B0C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83.750,00</w:t>
            </w:r>
          </w:p>
        </w:tc>
      </w:tr>
      <w:tr w:rsidR="006808E2" w:rsidRPr="006808E2" w14:paraId="264B0A9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B0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F4C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31F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B4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44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F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619C70A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49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AC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8E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AC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D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9A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0BB11AE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174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43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1E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78.750,00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A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F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62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78.750,00</w:t>
            </w:r>
          </w:p>
        </w:tc>
      </w:tr>
      <w:tr w:rsidR="006808E2" w:rsidRPr="006808E2" w14:paraId="309514A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36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E5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4F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78.750,00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7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B0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0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78.750,00</w:t>
            </w:r>
          </w:p>
        </w:tc>
      </w:tr>
      <w:tr w:rsidR="006808E2" w:rsidRPr="006808E2" w14:paraId="12FAAA3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5DF4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VIŠENAMJENSKA DVORANA U SIKOVU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9358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2FD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606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F11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DBBC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111.000,00</w:t>
            </w:r>
          </w:p>
        </w:tc>
      </w:tr>
      <w:tr w:rsidR="006808E2" w:rsidRPr="006808E2" w14:paraId="4C6BE96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125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9FCF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B50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A68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CDE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951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111.000,00</w:t>
            </w:r>
          </w:p>
        </w:tc>
      </w:tr>
      <w:tr w:rsidR="006808E2" w:rsidRPr="006808E2" w14:paraId="74AECFD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641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9A2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9A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BC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C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10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7AA6D94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0B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E8A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48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24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BD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A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1631B42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79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FA7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77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38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E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A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106.000,00</w:t>
            </w:r>
          </w:p>
        </w:tc>
      </w:tr>
      <w:tr w:rsidR="006808E2" w:rsidRPr="006808E2" w14:paraId="757D969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36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E3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99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0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13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9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106.000,00</w:t>
            </w:r>
          </w:p>
        </w:tc>
      </w:tr>
      <w:tr w:rsidR="006808E2" w:rsidRPr="006808E2" w14:paraId="772B14F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7794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STRATEGIJA ZELENE URBANE OBNOVE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4387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7E6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40C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B55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48C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6808E2" w:rsidRPr="006808E2" w14:paraId="0C1F320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FA53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1067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1EF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C4C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93C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53F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6808E2" w:rsidRPr="006808E2" w14:paraId="0E21F7E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05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5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3D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EC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0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D7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6808E2" w:rsidRPr="006808E2" w14:paraId="119C735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EF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1E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6D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64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99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552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6808E2" w:rsidRPr="006808E2" w14:paraId="1F28AEC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255E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K100014 ePLANOVI-IZMJENE I DOPUNE PROSTORNOG PLANA UREĐENJA OPĆINE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A5813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9F0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38.125,00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16F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930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8472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38.125,00</w:t>
            </w:r>
          </w:p>
        </w:tc>
      </w:tr>
      <w:tr w:rsidR="006808E2" w:rsidRPr="006808E2" w14:paraId="0DEF3D9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5D6D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EF78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BBE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AC78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4FBA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61F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</w:tr>
      <w:tr w:rsidR="006808E2" w:rsidRPr="006808E2" w14:paraId="4F9D61A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7B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E07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0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B6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D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4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31B2657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C61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72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5F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7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98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9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808E2" w:rsidRPr="006808E2" w14:paraId="3562821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9A7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9F7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D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3.125,00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9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57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B5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3.125,00</w:t>
            </w:r>
          </w:p>
        </w:tc>
      </w:tr>
      <w:tr w:rsidR="006808E2" w:rsidRPr="006808E2" w14:paraId="548B705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A3C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44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D2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25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E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A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3.125,00</w:t>
            </w:r>
          </w:p>
        </w:tc>
      </w:tr>
      <w:tr w:rsidR="006808E2" w:rsidRPr="006808E2" w14:paraId="2F6BE2E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24FE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FBFD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F3E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517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890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081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63533FE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594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2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6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6B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7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8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605BD15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87A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EC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32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BF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0EF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0A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808E2" w:rsidRPr="006808E2" w14:paraId="4287342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BA26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ePLANOVI-IZRADA URBANISTIČKOG PLANA UREĐENJA ZONE POMOĆNIH GOSPODARSKIH OBJEKATA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11CC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762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835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BA1B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6F6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6808E2" w:rsidRPr="006808E2" w14:paraId="00A679A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9274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541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3D8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332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0D4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110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6808E2" w:rsidRPr="006808E2" w14:paraId="261D0E0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F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F61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3B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0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0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E0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6808E2" w:rsidRPr="006808E2" w14:paraId="368030D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4B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A4D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72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F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E0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6808E2" w:rsidRPr="006808E2" w14:paraId="18DCEAC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EA13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SREĐIVANJE ZEMLJIŠNIH KNJIGA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DA9C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8BA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259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CCDD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C8F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</w:tr>
      <w:tr w:rsidR="006808E2" w:rsidRPr="006808E2" w14:paraId="23900B2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69BA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ED9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43A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77B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5EF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A1C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</w:tr>
      <w:tr w:rsidR="006808E2" w:rsidRPr="006808E2" w14:paraId="5D44AEB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EDC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A2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76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86.640,57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55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E7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0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86.640,57</w:t>
            </w:r>
          </w:p>
        </w:tc>
      </w:tr>
      <w:tr w:rsidR="006808E2" w:rsidRPr="006808E2" w14:paraId="2244F04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213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C4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B83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68.723,00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2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CA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76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68.723,00</w:t>
            </w:r>
          </w:p>
        </w:tc>
      </w:tr>
      <w:tr w:rsidR="006808E2" w:rsidRPr="006808E2" w14:paraId="30E14D0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B58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EA0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D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17.917,57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99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F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92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17.917,57</w:t>
            </w:r>
          </w:p>
        </w:tc>
      </w:tr>
      <w:tr w:rsidR="006808E2" w:rsidRPr="006808E2" w14:paraId="00844E3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200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E9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DE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02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77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B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6808E2" w:rsidRPr="006808E2" w14:paraId="0B86E33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AB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A9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84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5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F1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7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6808E2" w:rsidRPr="006808E2" w14:paraId="1E03AD0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C71D3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1019 JAČANJE GOSPODARSTVA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B9240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A7A78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254.377,28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D222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7B19C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97A7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254.377,28</w:t>
            </w:r>
          </w:p>
        </w:tc>
      </w:tr>
      <w:tr w:rsidR="006808E2" w:rsidRPr="006808E2" w14:paraId="4D2D8E9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11D9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TU JE TVOJA ZEMLJA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037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51C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D8F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B6C0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F50E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6808E2" w:rsidRPr="006808E2" w14:paraId="539939C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32FA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932B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AEC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1CE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F2C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B49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6808E2" w:rsidRPr="006808E2" w14:paraId="492BC3F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01E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D17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93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04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AF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76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6808E2" w:rsidRPr="006808E2" w14:paraId="0CC7504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985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677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2C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B6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4DC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D0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6808E2" w:rsidRPr="006808E2" w14:paraId="28AE25F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F635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ZONA ZANATSKIH I SERVISNIH DJELATNOSTI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41A7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810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220.377,28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6DD6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8A1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5A4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220.377,28</w:t>
            </w:r>
          </w:p>
        </w:tc>
      </w:tr>
      <w:tr w:rsidR="006808E2" w:rsidRPr="006808E2" w14:paraId="0DE2222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2D12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E213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C9A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17.975,00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161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6C2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FD2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17.975,00</w:t>
            </w:r>
          </w:p>
        </w:tc>
      </w:tr>
      <w:tr w:rsidR="006808E2" w:rsidRPr="006808E2" w14:paraId="19E63EE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C37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79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0E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17.975,00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3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D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D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17.975,00</w:t>
            </w:r>
          </w:p>
        </w:tc>
      </w:tr>
      <w:tr w:rsidR="006808E2" w:rsidRPr="006808E2" w14:paraId="4C25173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EA0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156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5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17.975,00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8F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A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5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17.975,00</w:t>
            </w:r>
          </w:p>
        </w:tc>
      </w:tr>
      <w:tr w:rsidR="006808E2" w:rsidRPr="006808E2" w14:paraId="07648E1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7A6D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953F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7D3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4C1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A8F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ED1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36F4E8F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E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738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4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D6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1A0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05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233D980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F4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43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9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2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C8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86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5F04403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E8B4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10B5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DC4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99A2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AED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3CC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6808E2" w:rsidRPr="006808E2" w14:paraId="4C53623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62D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98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BD1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5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6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F0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6808E2" w:rsidRPr="006808E2" w14:paraId="3C21A37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999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66F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4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C7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11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2A0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6808E2" w:rsidRPr="006808E2" w14:paraId="01465FE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9D4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ULJARA ZA PRERADU MASLINA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5362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C52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BEF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1B7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C97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0A6034B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9506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D1C3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119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552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9FD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094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2DE34AF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8F7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C8C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55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8C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E9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3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7336E60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BC1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21E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4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D4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4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9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2E0D6F7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3683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FARMA KRAVA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2FA4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29256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CBA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DC72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D2C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7FDF858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91DD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A882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588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10C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2AF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102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629D5B6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631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05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7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054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E9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2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2A75AF4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C91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AE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82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6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E4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BB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5D8B11B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FD30F1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00102 DJEČJI VRTIĆ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EF6B15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FDEA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1.768.000,00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29CF1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EFAE5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A5081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1.779.886,00</w:t>
            </w:r>
          </w:p>
        </w:tc>
      </w:tr>
      <w:tr w:rsidR="006808E2" w:rsidRPr="006808E2" w14:paraId="7AA014A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B33E48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35556 DJEČJI VRTIĆ CVIT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0D33F0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326A3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1.768.000,00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C49EE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B52A13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BFED7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1.779.886,00</w:t>
            </w:r>
          </w:p>
        </w:tc>
      </w:tr>
      <w:tr w:rsidR="006808E2" w:rsidRPr="006808E2" w14:paraId="0C63C3F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4497F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PREDŠKOLSKI ODGOJ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85D39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1315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1.768.000,00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3D2F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597A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CBA41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1.779.886,00</w:t>
            </w:r>
          </w:p>
        </w:tc>
      </w:tr>
      <w:tr w:rsidR="006808E2" w:rsidRPr="006808E2" w14:paraId="566175B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226A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REDOVNA DJELATNOST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2F1B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114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1.754.000,00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7EF7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0BE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0,68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762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1.765.886,00</w:t>
            </w:r>
          </w:p>
        </w:tc>
      </w:tr>
      <w:tr w:rsidR="006808E2" w:rsidRPr="006808E2" w14:paraId="7639E9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ECD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5A25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1A8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D34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FFC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405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1.315.000,00</w:t>
            </w:r>
          </w:p>
        </w:tc>
      </w:tr>
      <w:tr w:rsidR="006808E2" w:rsidRPr="006808E2" w14:paraId="0266DA8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D61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FCA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CF5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FE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4E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25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1.300.000,00</w:t>
            </w:r>
          </w:p>
        </w:tc>
      </w:tr>
      <w:tr w:rsidR="006808E2" w:rsidRPr="006808E2" w14:paraId="664071C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A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4CA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3EA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1.245.000,00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29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03B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D7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1.245.000,00</w:t>
            </w:r>
          </w:p>
        </w:tc>
      </w:tr>
      <w:tr w:rsidR="006808E2" w:rsidRPr="006808E2" w14:paraId="3A61336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2C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788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F0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50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80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E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6808E2" w:rsidRPr="006808E2" w14:paraId="325DAC8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2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E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12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3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E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45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808E2" w:rsidRPr="006808E2" w14:paraId="280577A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6E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5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8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E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B2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0C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808E2" w:rsidRPr="006808E2" w14:paraId="78FCF8F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BA3F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F4A2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D60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881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0A2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A58C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272.000,00</w:t>
            </w:r>
          </w:p>
        </w:tc>
      </w:tr>
      <w:tr w:rsidR="006808E2" w:rsidRPr="006808E2" w14:paraId="3A6D4CF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6B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C1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65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25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A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D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272.000,00</w:t>
            </w:r>
          </w:p>
        </w:tc>
      </w:tr>
      <w:tr w:rsidR="006808E2" w:rsidRPr="006808E2" w14:paraId="1E8B34B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51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ED0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15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BEC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5F1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A3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1F7320E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59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45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2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2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99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B79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219.000,00</w:t>
            </w:r>
          </w:p>
        </w:tc>
      </w:tr>
      <w:tr w:rsidR="006808E2" w:rsidRPr="006808E2" w14:paraId="718503A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14B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A8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D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EE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EF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BF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808E2" w:rsidRPr="006808E2" w14:paraId="4B0171B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96AB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FDAE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DA3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1F4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FE7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07B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808E2" w:rsidRPr="006808E2" w14:paraId="23A4796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5E9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6F1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8D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A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3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3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135.000,00</w:t>
            </w:r>
          </w:p>
        </w:tc>
      </w:tr>
      <w:tr w:rsidR="006808E2" w:rsidRPr="006808E2" w14:paraId="4F51158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BE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FD1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B1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A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15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8F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808E2" w:rsidRPr="006808E2" w14:paraId="6617178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648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BD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00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C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17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A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808E2" w:rsidRPr="006808E2" w14:paraId="4585324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49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81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0D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4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2C1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74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808E2" w:rsidRPr="006808E2" w14:paraId="10CA9EB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849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0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0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72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F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CD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808E2" w:rsidRPr="006808E2" w14:paraId="5E9894F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8157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B82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7B7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535A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94E5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F62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6808E2" w:rsidRPr="006808E2" w14:paraId="3DDDC9E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514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A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7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9A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19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95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6808E2" w:rsidRPr="006808E2" w14:paraId="3C40682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ED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49F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AB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A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0B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0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6808E2" w:rsidRPr="006808E2" w14:paraId="7AFC4E0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896E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2FE7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97C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01B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B74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B42B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61A2031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89E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D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6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3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38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CB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64FF838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70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F5C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C7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D4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B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55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808E2" w:rsidRPr="006808E2" w14:paraId="5D46E0B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6C5F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647D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FB1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FB2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D00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AEB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808E2" w:rsidRPr="006808E2" w14:paraId="64721EC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84A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09C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E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2B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A5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92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808E2" w:rsidRPr="006808E2" w14:paraId="38DD2EF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D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1C6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0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9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9B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39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808E2" w:rsidRPr="006808E2" w14:paraId="6819D27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08C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9.6. POMOĆI DRŽAVNOG PRORAČUNA - VIŠAK ZA VRTIĆ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74C3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3E3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79E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56F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CBF7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</w:tr>
      <w:tr w:rsidR="006808E2" w:rsidRPr="006808E2" w14:paraId="6EF70B5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9C0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D9D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A9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0D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E3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92C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11.886,00</w:t>
            </w:r>
          </w:p>
        </w:tc>
      </w:tr>
      <w:tr w:rsidR="006808E2" w:rsidRPr="006808E2" w14:paraId="7850736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0EC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FA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3C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E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3A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8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11.886,00</w:t>
            </w:r>
          </w:p>
        </w:tc>
      </w:tr>
      <w:tr w:rsidR="006808E2" w:rsidRPr="006808E2" w14:paraId="4E6E164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8E29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93AC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0DD8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F59F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4BFF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59B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808E2" w:rsidRPr="006808E2" w14:paraId="5A4A8E1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9D6A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D4A6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6BCA4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CBC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4FF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E3D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808E2" w:rsidRPr="006808E2" w14:paraId="462F28B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482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99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5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A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7E9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192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808E2" w:rsidRPr="006808E2" w14:paraId="311DB27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0D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88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A0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E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F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23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808E2" w:rsidRPr="006808E2" w14:paraId="50E96E6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53D1F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UREDSKA OPREMA I NAMJEŠTAJ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AB226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2FD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62B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A6E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14A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808E2" w:rsidRPr="006808E2" w14:paraId="286B85F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D75B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A5A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3A8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8CB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C1E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7FE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808E2" w:rsidRPr="006808E2" w14:paraId="2CE57F0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CEE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3F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5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A6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6B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95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808E2" w:rsidRPr="006808E2" w14:paraId="1E3A326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94E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157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75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54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EC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40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808E2" w:rsidRPr="006808E2" w14:paraId="17C0295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9ACEF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00103 VLASTITI POGON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A63C69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0C756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2.115.876,10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A578B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B8E49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9DAB4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2.115.876,10</w:t>
            </w:r>
          </w:p>
        </w:tc>
      </w:tr>
      <w:tr w:rsidR="006808E2" w:rsidRPr="006808E2" w14:paraId="40D6740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FDEB8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VLASTITI POGON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428C5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0EB2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806.091,44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EAA0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0BB5F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50C6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806.091,44</w:t>
            </w:r>
          </w:p>
        </w:tc>
      </w:tr>
      <w:tr w:rsidR="006808E2" w:rsidRPr="006808E2" w14:paraId="6B9D2C4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E7B7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2C0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13A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DA1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420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4C3B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6808E2" w:rsidRPr="006808E2" w14:paraId="4CDEFC2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7D55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F494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B4C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5F2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E37A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210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6808E2" w:rsidRPr="006808E2" w14:paraId="299D5EE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1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C28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5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6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27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E5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6808E2" w:rsidRPr="006808E2" w14:paraId="5E2DCF4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DB6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2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0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301.280,77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B7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88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91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301.280,77</w:t>
            </w:r>
          </w:p>
        </w:tc>
      </w:tr>
      <w:tr w:rsidR="006808E2" w:rsidRPr="006808E2" w14:paraId="45DE69F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E80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6F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7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208.079,75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9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2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A2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208.079,75</w:t>
            </w:r>
          </w:p>
        </w:tc>
      </w:tr>
      <w:tr w:rsidR="006808E2" w:rsidRPr="006808E2" w14:paraId="7381DBB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51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A1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4B9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84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0F6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417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100,00</w:t>
            </w:r>
          </w:p>
        </w:tc>
      </w:tr>
      <w:tr w:rsidR="006808E2" w:rsidRPr="006808E2" w14:paraId="01CD216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6884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7817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F3C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71CF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7ED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9FD5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6808E2" w:rsidRPr="006808E2" w14:paraId="6757FCC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6565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B01C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F11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A7A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A29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C9F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6808E2" w:rsidRPr="006808E2" w14:paraId="5641E94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60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548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285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A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8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E7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6808E2" w:rsidRPr="006808E2" w14:paraId="70338B6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53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5C9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29B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92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E8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D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6808E2" w:rsidRPr="006808E2" w14:paraId="124810D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781DC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TERETNO VOZILO S PODIZNOM PLATFORMOM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A2A1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D77F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F2C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D142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7E6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3B0E033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A024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674A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4EA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E67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650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306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01B33F6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57B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53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D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BF9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B1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D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2418C49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644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AAD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1F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4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97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072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808E2" w:rsidRPr="006808E2" w14:paraId="3D722D0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AF7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TRAKTOR SA OPREMOM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B372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F86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2F9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4E9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365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6808E2" w:rsidRPr="006808E2" w14:paraId="057F40A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5B77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C0EE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3552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6B8B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864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E82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6808E2" w:rsidRPr="006808E2" w14:paraId="19A1865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4BE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BC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1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7E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B6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9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6808E2" w:rsidRPr="006808E2" w14:paraId="2F627F1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B98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48C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07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A7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5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1B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6808E2" w:rsidRPr="006808E2" w14:paraId="6D074B5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2F74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T100004 TERETNO VOZILO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4B7F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2EE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D27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2CE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4DC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121.250,00</w:t>
            </w:r>
          </w:p>
        </w:tc>
      </w:tr>
      <w:tr w:rsidR="006808E2" w:rsidRPr="006808E2" w14:paraId="30F7D5F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2ECA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E842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1E90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55E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58D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583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121.250,00</w:t>
            </w:r>
          </w:p>
        </w:tc>
      </w:tr>
      <w:tr w:rsidR="006808E2" w:rsidRPr="006808E2" w14:paraId="762EC2D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1EB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8FA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AB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121.250,00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5E4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96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06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121.250,00</w:t>
            </w:r>
          </w:p>
        </w:tc>
      </w:tr>
      <w:tr w:rsidR="006808E2" w:rsidRPr="006808E2" w14:paraId="0BD9F30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490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E3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B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121.250,00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10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E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B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121.250,00</w:t>
            </w:r>
          </w:p>
        </w:tc>
      </w:tr>
      <w:tr w:rsidR="006808E2" w:rsidRPr="006808E2" w14:paraId="25ED344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4C434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T100005 TRAKTOR ZA PLAŽE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EEE4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856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6F51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49C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679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659A17F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BF0A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CBE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A70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4C6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D35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53C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3346E97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8BC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E1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48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AC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B5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1C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50106C7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A0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F6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2EE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8D5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D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58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808E2" w:rsidRPr="006808E2" w14:paraId="1E2067F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1D2E4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1001 KOMUNALNI POSLOVI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84291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2A0B8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427.478,79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0964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504C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8F9A5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427.478,79</w:t>
            </w:r>
          </w:p>
        </w:tc>
      </w:tr>
      <w:tr w:rsidR="006808E2" w:rsidRPr="006808E2" w14:paraId="0F09FD1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1A50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JAVNIH POVRŠINA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4FB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2BE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650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171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1DE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6808E2" w:rsidRPr="006808E2" w14:paraId="1E652CE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FBA7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24AC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B16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FAE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E7F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FDE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6808E2" w:rsidRPr="006808E2" w14:paraId="5DD8AF6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A6B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533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FD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18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D0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B9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6808E2" w:rsidRPr="006808E2" w14:paraId="7551385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B5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EAD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DD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4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C5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F9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6808E2" w:rsidRPr="006808E2" w14:paraId="3DD6626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ADDE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A100002 ODRŽAVANJE POLJSKIH PUTEVA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0F79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60B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BE1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D188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3418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6808E2" w:rsidRPr="006808E2" w14:paraId="4DA5B18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A4C1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597B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A62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A87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F5A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B73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6808E2" w:rsidRPr="006808E2" w14:paraId="7807F3C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30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08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97B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144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5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AB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6808E2" w:rsidRPr="006808E2" w14:paraId="0D75557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CA5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777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67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86D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22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DC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6808E2" w:rsidRPr="006808E2" w14:paraId="2B91DDD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BE72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ODRŽAVANJE OBJEKATA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0B7B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49F7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5F2E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F4E9A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576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6808E2" w:rsidRPr="006808E2" w14:paraId="45E2E6F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9044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6235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56F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E1C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B3A3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4879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6808E2" w:rsidRPr="006808E2" w14:paraId="283A712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E77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E41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66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7AF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6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5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6808E2" w:rsidRPr="006808E2" w14:paraId="4353A31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9CC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64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FC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255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C1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E9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6808E2" w:rsidRPr="006808E2" w14:paraId="57884AC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5A3A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ODRŽAVANJE POSTROJENJA I OPREME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4B4E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DF8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52.617,83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708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37B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858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52.617,83</w:t>
            </w:r>
          </w:p>
        </w:tc>
      </w:tr>
      <w:tr w:rsidR="006808E2" w:rsidRPr="006808E2" w14:paraId="7D8CB03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9F87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D688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F326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E21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ACF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65E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6808E2" w:rsidRPr="006808E2" w14:paraId="6C5C5A7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A24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43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40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FF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3E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483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6808E2" w:rsidRPr="006808E2" w14:paraId="553FD4E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8D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8F8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D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48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92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22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6808E2" w:rsidRPr="006808E2" w14:paraId="1FC01A0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8248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CEFE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C73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9BF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1F9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C90E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6808E2" w:rsidRPr="006808E2" w14:paraId="078C1BE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12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CA2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B1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2D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2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53C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6808E2" w:rsidRPr="006808E2" w14:paraId="595131B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B37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10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20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3E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9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867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6808E2" w:rsidRPr="006808E2" w14:paraId="25CAD21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DB1D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KOMUNALNA OPREMA I VOZILA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D70C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6D82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399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B3B7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415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6808E2" w:rsidRPr="006808E2" w14:paraId="7DA8CF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A626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E873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591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59E6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B01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DDB0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6808E2" w:rsidRPr="006808E2" w14:paraId="4D68F76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5E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26B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B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18B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2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70E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3694494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544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69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A26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1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C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001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507C323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0E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286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90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91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9B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738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4C67AB0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39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92D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CBF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4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C90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C3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6808E2" w:rsidRPr="006808E2" w14:paraId="71C319B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774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DB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AA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1AB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2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2A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808E2" w:rsidRPr="006808E2" w14:paraId="1B49DDC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F576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TRAKTOR I KOMBINIRKA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7F77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E22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768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540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AC08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3113151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D0A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CBFD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770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EFA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0E4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AD4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154F66C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CFA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5B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5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8F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AF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3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7397F57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5C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8AF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CFC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683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1A4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8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808E2" w:rsidRPr="006808E2" w14:paraId="278A510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108D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IZVANREDNO ODRŽAVANJE - HITNE INTERVENCIJE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DBAF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A3D7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3FC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037A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3E1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76670F2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39EC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E662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27CD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BA6E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E0C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275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3823C20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51E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1BD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F2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CD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D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03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3A9BF91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D0B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3F6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9DE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D7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82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C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808E2" w:rsidRPr="006808E2" w14:paraId="1388E8C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AFB2F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71456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808FE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306.589,69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1D8B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6C4E6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08E0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306.589,69</w:t>
            </w:r>
          </w:p>
        </w:tc>
      </w:tr>
      <w:tr w:rsidR="006808E2" w:rsidRPr="006808E2" w14:paraId="56C1D43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71D3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JAVNE RASVJETE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7C72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001A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C3F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852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829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6808E2" w:rsidRPr="006808E2" w14:paraId="7B473CB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6DC0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64E70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F6DC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43A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D53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758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6808E2" w:rsidRPr="006808E2" w14:paraId="233AA22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1CC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136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41E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CD5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C36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E1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6808E2" w:rsidRPr="006808E2" w14:paraId="68FC5DB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08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2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5E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53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E4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B93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6808E2" w:rsidRPr="006808E2" w14:paraId="6B44629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A3CEF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CESTA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75D8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CCE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DE7A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C24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7DB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</w:tr>
      <w:tr w:rsidR="006808E2" w:rsidRPr="006808E2" w14:paraId="010D3E6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6803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082B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443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32B1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8B4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FAC9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6808E2" w:rsidRPr="006808E2" w14:paraId="37D8096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C09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20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FAA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1C3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EBF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FEC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6808E2" w:rsidRPr="006808E2" w14:paraId="07E610F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5C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30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A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F28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A9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F0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6808E2" w:rsidRPr="006808E2" w14:paraId="2169E6A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5F11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E773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F4D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FF62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2C0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A57E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6808E2" w:rsidRPr="006808E2" w14:paraId="4946484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141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51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D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44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12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2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6808E2" w:rsidRPr="006808E2" w14:paraId="79D72A50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2C2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C16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AC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63B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D1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650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6808E2" w:rsidRPr="006808E2" w14:paraId="762F93D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7F3EA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1003 ZAŠTITA OKOLIŠA I ENERGETSKA UČINKOVITOST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93E67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FDFE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06803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70FD7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B8AF7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6E51EB9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484AE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DEPONIJA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E034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810E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1EA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902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DCC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5047E43B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739F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6E723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DE49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805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E58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6D9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6171649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71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C15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0C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163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80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B2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324B432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1A4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81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6D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A65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5B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4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09B7A6D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5CF09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UPRAVLJANJE IMOVINOM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8773A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6CA57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38.913,00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155B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5FE0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439BA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38.913,00</w:t>
            </w:r>
          </w:p>
        </w:tc>
      </w:tr>
      <w:tr w:rsidR="006808E2" w:rsidRPr="006808E2" w14:paraId="552B3B9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971E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2BFC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3CC2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B90A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8BE5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A01F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6808E2" w:rsidRPr="006808E2" w14:paraId="476E173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949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7187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3080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759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1210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CAC6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6808E2" w:rsidRPr="006808E2" w14:paraId="10FC930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31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47B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DE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96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F6F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53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6808E2" w:rsidRPr="006808E2" w14:paraId="37586E7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99C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50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2CE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87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A4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F9D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6808E2" w:rsidRPr="006808E2" w14:paraId="200CE9C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2F4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GROBLJA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92CE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C6A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08BA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E075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9B76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334AB65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23AD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47E3A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57B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189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C315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E32A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4EA908B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26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3E3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611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41E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6FD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11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7046CB6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5E9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244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3B3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AA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33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49D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808E2" w:rsidRPr="006808E2" w14:paraId="57D7A38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F5B90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1005 POTICANJE RAZVOJA TURIZMA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C9467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A24C0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496.986,34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4AA27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48BDC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A5346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496.986,34</w:t>
            </w:r>
          </w:p>
        </w:tc>
      </w:tr>
      <w:tr w:rsidR="006808E2" w:rsidRPr="006808E2" w14:paraId="0D17B92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A9BC5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PLAŽA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B8CA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FD93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C875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1F51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0377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</w:tr>
      <w:tr w:rsidR="006808E2" w:rsidRPr="006808E2" w14:paraId="5DC700A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70A8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B8C1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A779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BCEC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77A3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92B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6808E2" w:rsidRPr="006808E2" w14:paraId="745CECE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C1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38D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E9F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BD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D0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C7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6808E2" w:rsidRPr="006808E2" w14:paraId="21F6510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4A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051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FD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03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238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D99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6808E2" w:rsidRPr="006808E2" w14:paraId="1993084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EC8E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E974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DF8D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181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8EA1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C94CC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07655D7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03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DEB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7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1A1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084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0F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7368769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02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FC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07D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07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E45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C1A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808E2" w:rsidRPr="006808E2" w14:paraId="1DE42D34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A64E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VIŠEGODIŠNJI NASADI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1E016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8C68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5EB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82E9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F8A9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6808E2" w:rsidRPr="006808E2" w14:paraId="69EED86D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6EAC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9815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32D5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004F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AD90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40FC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6808E2" w:rsidRPr="006808E2" w14:paraId="26CE004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CD3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042D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2CB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E70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F2F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5A6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6808E2" w:rsidRPr="006808E2" w14:paraId="069F87E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21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8C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365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072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97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4BD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6808E2" w:rsidRPr="006808E2" w14:paraId="6BC82E9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DE092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UREĐENJE OBALNOG PODRUČJA OPĆINE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0CFC3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35504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324.333,67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6974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567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FB17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324.333,67</w:t>
            </w:r>
          </w:p>
        </w:tc>
      </w:tr>
      <w:tr w:rsidR="006808E2" w:rsidRPr="006808E2" w14:paraId="55945A5A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F790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38B5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460B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299.333,67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E3D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C1A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73E0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299.333,67</w:t>
            </w:r>
          </w:p>
        </w:tc>
      </w:tr>
      <w:tr w:rsidR="006808E2" w:rsidRPr="006808E2" w14:paraId="7AF962F6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28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491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D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299.333,67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24A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529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88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299.333,67</w:t>
            </w:r>
          </w:p>
        </w:tc>
      </w:tr>
      <w:tr w:rsidR="006808E2" w:rsidRPr="006808E2" w14:paraId="3CE4E75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FB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D6E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F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299.333,67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6AD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3C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9A4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299.333,67</w:t>
            </w:r>
          </w:p>
        </w:tc>
      </w:tr>
      <w:tr w:rsidR="006808E2" w:rsidRPr="006808E2" w14:paraId="210E7EF8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CDCF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4AA3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307A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A4FD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4C1D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D48C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808E2" w:rsidRPr="006808E2" w14:paraId="5B2AEA9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72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4C49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E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DC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332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FE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808E2" w:rsidRPr="006808E2" w14:paraId="7157E68E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54A4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59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78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A37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4F9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5E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808E2" w:rsidRPr="006808E2" w14:paraId="5BCDABF2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34C9C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00104 CENTAR ZA PRUŽANJE USLUGA U ZAJEDNICI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82E30D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F135AA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89904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C701AD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3C3061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808E2" w:rsidRPr="006808E2" w14:paraId="1CCCDDB1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C4A4BF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50750 CENTAR ZA PRUŽANJE USLUGA U ZAJEDNICI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9510F88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5CDB54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FB0AC6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7D2C11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B454DF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808E2" w:rsidRPr="006808E2" w14:paraId="72C60113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61846C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CENTAR ZA PRUŽANJE USLUGA U ZAJEDNICI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221B20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773FB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D425F2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C0A648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B7EB2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808E2" w:rsidRPr="006808E2" w14:paraId="569D5DE5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42D0A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ADMINISTRATIVNI TROŠKOVI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0AB4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7AA0B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34D60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1C2C9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6CEEE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808E2" w:rsidRPr="006808E2" w14:paraId="18C79C67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8076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2271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230E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B4426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20FB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0C16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808E2" w:rsidRPr="006808E2" w14:paraId="05F92FFC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E00E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3B3F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C8A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EC81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022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8495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808E2" w:rsidRPr="006808E2" w14:paraId="414ECF5F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8095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AA26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B5D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242C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71A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659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750,00</w:t>
            </w:r>
          </w:p>
        </w:tc>
      </w:tr>
      <w:tr w:rsidR="006808E2" w:rsidRPr="006808E2" w14:paraId="5A0179C9" w14:textId="77777777" w:rsidTr="006808E2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D97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87AB" w14:textId="77777777" w:rsidR="006808E2" w:rsidRPr="006808E2" w:rsidRDefault="006808E2" w:rsidP="006808E2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A5B4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CA87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523F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D03" w14:textId="77777777" w:rsidR="006808E2" w:rsidRPr="006808E2" w:rsidRDefault="006808E2" w:rsidP="006808E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</w:pPr>
            <w:r w:rsidRPr="006808E2">
              <w:rPr>
                <w:rFonts w:ascii="Cambria" w:eastAsia="Times New Roman" w:hAnsi="Cambria" w:cs="Arial"/>
                <w:sz w:val="16"/>
                <w:szCs w:val="16"/>
                <w:lang w:val="hr-HR" w:eastAsia="hr-HR"/>
              </w:rPr>
              <w:t>750,00</w:t>
            </w:r>
          </w:p>
        </w:tc>
      </w:tr>
    </w:tbl>
    <w:p w14:paraId="044FC744" w14:textId="77777777" w:rsidR="003B0960" w:rsidRDefault="003B0960" w:rsidP="003B0960">
      <w:pPr>
        <w:rPr>
          <w:rFonts w:asciiTheme="majorHAnsi" w:hAnsiTheme="majorHAnsi"/>
          <w:sz w:val="20"/>
          <w:szCs w:val="20"/>
        </w:rPr>
      </w:pPr>
    </w:p>
    <w:p w14:paraId="1DDB5E07" w14:textId="77777777" w:rsidR="003B0960" w:rsidRDefault="003B0960" w:rsidP="006808E2">
      <w:pPr>
        <w:rPr>
          <w:rFonts w:asciiTheme="majorHAnsi" w:hAnsiTheme="majorHAnsi"/>
          <w:sz w:val="20"/>
          <w:szCs w:val="20"/>
        </w:rPr>
      </w:pPr>
    </w:p>
    <w:p w14:paraId="5215CBDA" w14:textId="2AEB3EF7" w:rsidR="00D54131" w:rsidRPr="00C56B43" w:rsidRDefault="00D54131" w:rsidP="00D54131">
      <w:pPr>
        <w:jc w:val="center"/>
        <w:rPr>
          <w:rFonts w:asciiTheme="majorHAnsi" w:hAnsiTheme="majorHAnsi"/>
          <w:sz w:val="20"/>
          <w:szCs w:val="20"/>
        </w:rPr>
      </w:pPr>
      <w:r w:rsidRPr="00C56B43">
        <w:rPr>
          <w:rFonts w:asciiTheme="majorHAnsi" w:hAnsiTheme="majorHAnsi"/>
          <w:sz w:val="20"/>
          <w:szCs w:val="20"/>
        </w:rPr>
        <w:t xml:space="preserve">OBRAZLOŽENJE </w:t>
      </w:r>
      <w:r w:rsidR="00FA2F5A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 xml:space="preserve">. REBALANSA </w:t>
      </w:r>
      <w:r w:rsidRPr="00C56B43">
        <w:rPr>
          <w:rFonts w:asciiTheme="majorHAnsi" w:hAnsiTheme="majorHAnsi"/>
          <w:sz w:val="20"/>
          <w:szCs w:val="20"/>
        </w:rPr>
        <w:t>PRORAČUNA ZA 202</w:t>
      </w:r>
      <w:r w:rsidR="005D3819">
        <w:rPr>
          <w:rFonts w:asciiTheme="majorHAnsi" w:hAnsiTheme="majorHAnsi"/>
          <w:sz w:val="20"/>
          <w:szCs w:val="20"/>
        </w:rPr>
        <w:t>5</w:t>
      </w:r>
      <w:r w:rsidRPr="00C56B43">
        <w:rPr>
          <w:rFonts w:asciiTheme="majorHAnsi" w:hAnsiTheme="majorHAnsi"/>
          <w:sz w:val="20"/>
          <w:szCs w:val="20"/>
        </w:rPr>
        <w:t>. GODINU</w:t>
      </w:r>
    </w:p>
    <w:p w14:paraId="3A4B145A" w14:textId="247A297E" w:rsidR="005D3819" w:rsidRDefault="00D54131" w:rsidP="00AC0C18">
      <w:pPr>
        <w:jc w:val="both"/>
        <w:rPr>
          <w:rFonts w:asciiTheme="majorHAnsi" w:hAnsiTheme="majorHAnsi"/>
          <w:sz w:val="20"/>
          <w:szCs w:val="20"/>
          <w:highlight w:val="yellow"/>
        </w:rPr>
      </w:pPr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Općina je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donijela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Općine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202</w:t>
      </w:r>
      <w:r w:rsidR="005D3819"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5</w:t>
      </w:r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godinu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projekcije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202</w:t>
      </w:r>
      <w:r w:rsidR="005D3819"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6</w:t>
      </w:r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. i 202</w:t>
      </w:r>
      <w:r w:rsidR="005D3819"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7</w:t>
      </w:r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godinu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u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skladu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odredbama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Zakona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o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proračunu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(NN.br: 144/21.)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koje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se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odnose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na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izradu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Smjernicama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uputama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Ministarstva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financija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izradu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te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vlastitih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procjena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pojedinih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prihoda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rashoda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koje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su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temelj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izvršavanje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="008B2AEA"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.</w:t>
      </w:r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1.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dopunama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u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radnim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materijalima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tijekom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sjednice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vijeća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,</w:t>
      </w:r>
      <w:r w:rsidRPr="005D3819">
        <w:rPr>
          <w:shd w:val="clear" w:color="auto" w:fill="FFFFFF" w:themeFill="background1"/>
        </w:rPr>
        <w:t xml:space="preserve">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se </w:t>
      </w:r>
      <w:proofErr w:type="spellStart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>mijenja</w:t>
      </w:r>
      <w:proofErr w:type="spellEnd"/>
      <w:r w:rsidRPr="005D3819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i </w:t>
      </w:r>
      <w:proofErr w:type="spellStart"/>
      <w:r w:rsidRPr="006808E2">
        <w:rPr>
          <w:rFonts w:asciiTheme="majorHAnsi" w:hAnsiTheme="majorHAnsi"/>
          <w:sz w:val="20"/>
          <w:szCs w:val="20"/>
          <w:shd w:val="clear" w:color="auto" w:fill="FFFFFF" w:themeFill="background1"/>
        </w:rPr>
        <w:t>iznosi</w:t>
      </w:r>
      <w:proofErr w:type="spellEnd"/>
      <w:r w:rsidRPr="006808E2">
        <w:rPr>
          <w:rFonts w:asciiTheme="majorHAnsi" w:hAnsiTheme="majorHAnsi"/>
          <w:sz w:val="20"/>
          <w:szCs w:val="20"/>
        </w:rPr>
        <w:t xml:space="preserve"> </w:t>
      </w:r>
      <w:r w:rsidR="006808E2" w:rsidRPr="006808E2">
        <w:rPr>
          <w:rFonts w:asciiTheme="majorHAnsi" w:hAnsiTheme="majorHAnsi"/>
          <w:sz w:val="20"/>
          <w:szCs w:val="20"/>
        </w:rPr>
        <w:t>35.066.138,43</w:t>
      </w:r>
      <w:r w:rsidRPr="006808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808E2">
        <w:rPr>
          <w:rFonts w:asciiTheme="majorHAnsi" w:hAnsiTheme="majorHAnsi"/>
          <w:sz w:val="20"/>
          <w:szCs w:val="20"/>
        </w:rPr>
        <w:t>eura</w:t>
      </w:r>
      <w:proofErr w:type="spellEnd"/>
      <w:r w:rsidRPr="006808E2">
        <w:rPr>
          <w:rFonts w:asciiTheme="majorHAnsi" w:hAnsiTheme="majorHAnsi"/>
          <w:sz w:val="20"/>
          <w:szCs w:val="20"/>
        </w:rPr>
        <w:t>.</w:t>
      </w:r>
      <w:r w:rsidR="00D50D5B" w:rsidRPr="006808E2">
        <w:rPr>
          <w:rFonts w:asciiTheme="majorHAnsi" w:hAnsiTheme="majorHAnsi"/>
          <w:sz w:val="20"/>
          <w:szCs w:val="20"/>
        </w:rPr>
        <w:t xml:space="preserve"> </w:t>
      </w:r>
    </w:p>
    <w:p w14:paraId="6A274EB6" w14:textId="5504A0E4" w:rsidR="00295171" w:rsidRPr="005D3819" w:rsidRDefault="00D54131" w:rsidP="00AC0C18">
      <w:pPr>
        <w:jc w:val="both"/>
        <w:rPr>
          <w:rFonts w:asciiTheme="majorHAnsi" w:hAnsiTheme="majorHAnsi"/>
          <w:sz w:val="20"/>
          <w:szCs w:val="20"/>
          <w:highlight w:val="yellow"/>
        </w:rPr>
      </w:pPr>
      <w:r w:rsidRPr="009F66F4">
        <w:rPr>
          <w:rFonts w:asciiTheme="majorHAnsi" w:hAnsiTheme="majorHAnsi"/>
          <w:sz w:val="20"/>
          <w:szCs w:val="20"/>
        </w:rPr>
        <w:t>Nov</w:t>
      </w:r>
      <w:r w:rsidR="00AC0C18" w:rsidRPr="009F66F4">
        <w:rPr>
          <w:rFonts w:asciiTheme="majorHAnsi" w:hAnsiTheme="majorHAnsi"/>
          <w:sz w:val="20"/>
          <w:szCs w:val="20"/>
        </w:rPr>
        <w:t xml:space="preserve">i </w:t>
      </w:r>
      <w:proofErr w:type="spellStart"/>
      <w:r w:rsidR="00AC0C18" w:rsidRPr="009F66F4">
        <w:rPr>
          <w:rFonts w:asciiTheme="majorHAnsi" w:hAnsiTheme="majorHAnsi"/>
          <w:sz w:val="20"/>
          <w:szCs w:val="20"/>
        </w:rPr>
        <w:t>projekti</w:t>
      </w:r>
      <w:proofErr w:type="spellEnd"/>
      <w:r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F66F4">
        <w:rPr>
          <w:rFonts w:asciiTheme="majorHAnsi" w:hAnsiTheme="majorHAnsi"/>
          <w:sz w:val="20"/>
          <w:szCs w:val="20"/>
        </w:rPr>
        <w:t>odnose</w:t>
      </w:r>
      <w:proofErr w:type="spellEnd"/>
      <w:r w:rsidRPr="009F66F4">
        <w:rPr>
          <w:rFonts w:asciiTheme="majorHAnsi" w:hAnsiTheme="majorHAnsi"/>
          <w:sz w:val="20"/>
          <w:szCs w:val="20"/>
        </w:rPr>
        <w:t xml:space="preserve"> se na:</w:t>
      </w:r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projekt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Izgradnja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nogostupa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na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dijelu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županijske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ceste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r w:rsidR="009F66F4" w:rsidRPr="009F66F4">
        <w:rPr>
          <w:rFonts w:asciiTheme="majorHAnsi" w:hAnsiTheme="majorHAnsi"/>
          <w:sz w:val="20"/>
          <w:szCs w:val="20"/>
        </w:rPr>
        <w:t>ŽC6045</w:t>
      </w:r>
      <w:r w:rsidR="009F66F4" w:rsidRPr="009F66F4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Raštanima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Donjim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Elaborat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obnovljivih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izvora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energije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općinskih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kapitalnih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projekata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Kupnja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nekretnine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oznake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k.č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. 166 </w:t>
      </w:r>
      <w:proofErr w:type="spellStart"/>
      <w:r w:rsidR="009F66F4" w:rsidRPr="009F66F4">
        <w:rPr>
          <w:rFonts w:asciiTheme="majorHAnsi" w:hAnsiTheme="majorHAnsi"/>
          <w:sz w:val="20"/>
          <w:szCs w:val="20"/>
        </w:rPr>
        <w:t>k</w:t>
      </w:r>
      <w:r w:rsidR="009F66F4" w:rsidRPr="009F66F4">
        <w:rPr>
          <w:rFonts w:asciiTheme="majorHAnsi" w:hAnsiTheme="majorHAnsi"/>
          <w:sz w:val="20"/>
          <w:szCs w:val="20"/>
        </w:rPr>
        <w:t>.</w:t>
      </w:r>
      <w:r w:rsidR="009F66F4" w:rsidRPr="009F66F4">
        <w:rPr>
          <w:rFonts w:asciiTheme="majorHAnsi" w:hAnsiTheme="majorHAnsi"/>
          <w:sz w:val="20"/>
          <w:szCs w:val="20"/>
        </w:rPr>
        <w:t>o</w:t>
      </w:r>
      <w:r w:rsidR="009F66F4" w:rsidRPr="009F66F4">
        <w:rPr>
          <w:rFonts w:asciiTheme="majorHAnsi" w:hAnsiTheme="majorHAnsi"/>
          <w:sz w:val="20"/>
          <w:szCs w:val="20"/>
        </w:rPr>
        <w:t>.</w:t>
      </w:r>
      <w:proofErr w:type="spellEnd"/>
      <w:r w:rsidR="009F66F4" w:rsidRPr="009F66F4">
        <w:rPr>
          <w:rFonts w:asciiTheme="majorHAnsi" w:hAnsiTheme="majorHAnsi"/>
          <w:sz w:val="20"/>
          <w:szCs w:val="20"/>
        </w:rPr>
        <w:t xml:space="preserve"> Sveti Filip i Jakov</w:t>
      </w:r>
      <w:r w:rsidR="00295171" w:rsidRPr="009F66F4">
        <w:t xml:space="preserve"> </w:t>
      </w:r>
      <w:r w:rsidR="009F66F4" w:rsidRPr="009F66F4">
        <w:t xml:space="preserve">i </w:t>
      </w:r>
      <w:proofErr w:type="spellStart"/>
      <w:r w:rsidR="009F66F4" w:rsidRPr="009F66F4">
        <w:t>prigodni</w:t>
      </w:r>
      <w:proofErr w:type="spellEnd"/>
      <w:r w:rsidR="009F66F4" w:rsidRPr="009F66F4">
        <w:t xml:space="preserve"> </w:t>
      </w:r>
      <w:proofErr w:type="spellStart"/>
      <w:r w:rsidR="009F66F4" w:rsidRPr="009F66F4">
        <w:t>dar</w:t>
      </w:r>
      <w:proofErr w:type="spellEnd"/>
      <w:r w:rsidR="009F66F4" w:rsidRPr="009F66F4">
        <w:t xml:space="preserve"> za </w:t>
      </w:r>
      <w:proofErr w:type="spellStart"/>
      <w:r w:rsidR="009F66F4" w:rsidRPr="009F66F4">
        <w:t>Uskrs</w:t>
      </w:r>
      <w:proofErr w:type="spellEnd"/>
      <w:r w:rsidR="009F66F4" w:rsidRPr="009F66F4">
        <w:t xml:space="preserve"> </w:t>
      </w:r>
      <w:proofErr w:type="spellStart"/>
      <w:r w:rsidR="009F66F4" w:rsidRPr="009F66F4">
        <w:t>umirovljenicima</w:t>
      </w:r>
      <w:proofErr w:type="spellEnd"/>
      <w:r w:rsidR="009F66F4" w:rsidRPr="009F66F4">
        <w:t xml:space="preserve">. </w:t>
      </w:r>
      <w:proofErr w:type="gramStart"/>
      <w:r w:rsidR="00295171" w:rsidRPr="009F66F4">
        <w:rPr>
          <w:rFonts w:asciiTheme="majorHAnsi" w:hAnsiTheme="majorHAnsi"/>
          <w:sz w:val="20"/>
          <w:szCs w:val="20"/>
        </w:rPr>
        <w:t>Na</w:t>
      </w:r>
      <w:proofErr w:type="gramEnd"/>
      <w:r w:rsidR="00295171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postojećim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projektima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aktivnostima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mijenjaju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podaci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vezi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iznosa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konta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ili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naziva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sukladno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9F66F4">
        <w:rPr>
          <w:rFonts w:asciiTheme="majorHAnsi" w:hAnsiTheme="majorHAnsi"/>
          <w:sz w:val="20"/>
          <w:szCs w:val="20"/>
        </w:rPr>
        <w:t>potrebama</w:t>
      </w:r>
      <w:proofErr w:type="spellEnd"/>
      <w:r w:rsidR="00295171" w:rsidRPr="009F66F4">
        <w:rPr>
          <w:rFonts w:asciiTheme="majorHAnsi" w:hAnsiTheme="majorHAnsi"/>
          <w:sz w:val="20"/>
          <w:szCs w:val="20"/>
        </w:rPr>
        <w:t>.</w:t>
      </w:r>
      <w:r w:rsidR="0069316B" w:rsidRPr="009F66F4">
        <w:rPr>
          <w:rFonts w:asciiTheme="majorHAnsi" w:hAnsiTheme="majorHAnsi"/>
          <w:sz w:val="20"/>
          <w:szCs w:val="20"/>
        </w:rPr>
        <w:t xml:space="preserve"> </w:t>
      </w:r>
      <w:r w:rsidR="00295171" w:rsidRPr="009F66F4">
        <w:rPr>
          <w:rFonts w:asciiTheme="majorHAnsi" w:hAnsiTheme="majorHAnsi"/>
          <w:sz w:val="20"/>
          <w:szCs w:val="20"/>
        </w:rPr>
        <w:t>Do</w:t>
      </w:r>
      <w:r w:rsidR="00295171" w:rsidRPr="006808E2">
        <w:rPr>
          <w:rFonts w:asciiTheme="majorHAnsi" w:hAnsiTheme="majorHAnsi"/>
          <w:sz w:val="20"/>
          <w:szCs w:val="20"/>
        </w:rPr>
        <w:t xml:space="preserve"> dana </w:t>
      </w:r>
      <w:proofErr w:type="spellStart"/>
      <w:r w:rsidR="00295171" w:rsidRPr="006808E2">
        <w:rPr>
          <w:rFonts w:asciiTheme="majorHAnsi" w:hAnsiTheme="majorHAnsi"/>
          <w:sz w:val="20"/>
          <w:szCs w:val="20"/>
        </w:rPr>
        <w:t>održavanja</w:t>
      </w:r>
      <w:proofErr w:type="spellEnd"/>
      <w:r w:rsidR="00295171" w:rsidRPr="006808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6808E2">
        <w:rPr>
          <w:rFonts w:asciiTheme="majorHAnsi" w:hAnsiTheme="majorHAnsi"/>
          <w:sz w:val="20"/>
          <w:szCs w:val="20"/>
        </w:rPr>
        <w:t>sjednice</w:t>
      </w:r>
      <w:proofErr w:type="spellEnd"/>
      <w:r w:rsidR="00295171" w:rsidRPr="006808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6808E2">
        <w:rPr>
          <w:rFonts w:asciiTheme="majorHAnsi" w:hAnsiTheme="majorHAnsi"/>
          <w:sz w:val="20"/>
          <w:szCs w:val="20"/>
        </w:rPr>
        <w:t>vijeća</w:t>
      </w:r>
      <w:proofErr w:type="spellEnd"/>
      <w:r w:rsidR="00295171" w:rsidRPr="006808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1607A" w:rsidRPr="006808E2">
        <w:rPr>
          <w:rFonts w:asciiTheme="majorHAnsi" w:hAnsiTheme="majorHAnsi"/>
          <w:sz w:val="20"/>
          <w:szCs w:val="20"/>
        </w:rPr>
        <w:t>došlo</w:t>
      </w:r>
      <w:proofErr w:type="spellEnd"/>
      <w:r w:rsidR="0011607A" w:rsidRPr="006808E2">
        <w:rPr>
          <w:rFonts w:asciiTheme="majorHAnsi" w:hAnsiTheme="majorHAnsi"/>
          <w:sz w:val="20"/>
          <w:szCs w:val="20"/>
        </w:rPr>
        <w:t xml:space="preserve"> je do </w:t>
      </w:r>
      <w:proofErr w:type="spellStart"/>
      <w:r w:rsidR="00295171" w:rsidRPr="006808E2">
        <w:rPr>
          <w:rFonts w:asciiTheme="majorHAnsi" w:hAnsiTheme="majorHAnsi"/>
          <w:sz w:val="20"/>
          <w:szCs w:val="20"/>
        </w:rPr>
        <w:t>dodatnih</w:t>
      </w:r>
      <w:proofErr w:type="spellEnd"/>
      <w:r w:rsidR="00295171" w:rsidRPr="006808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95171" w:rsidRPr="006808E2">
        <w:rPr>
          <w:rFonts w:asciiTheme="majorHAnsi" w:hAnsiTheme="majorHAnsi"/>
          <w:sz w:val="20"/>
          <w:szCs w:val="20"/>
        </w:rPr>
        <w:t>izmjena</w:t>
      </w:r>
      <w:proofErr w:type="spellEnd"/>
      <w:r w:rsidR="00295171" w:rsidRPr="006808E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295171" w:rsidRPr="006808E2">
        <w:rPr>
          <w:rFonts w:asciiTheme="majorHAnsi" w:hAnsiTheme="majorHAnsi"/>
          <w:sz w:val="20"/>
          <w:szCs w:val="20"/>
        </w:rPr>
        <w:t>dopuna</w:t>
      </w:r>
      <w:proofErr w:type="spellEnd"/>
      <w:r w:rsidR="0011607A" w:rsidRPr="006808E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11607A" w:rsidRPr="006808E2">
        <w:rPr>
          <w:rFonts w:asciiTheme="majorHAnsi" w:hAnsiTheme="majorHAnsi"/>
          <w:sz w:val="20"/>
          <w:szCs w:val="20"/>
        </w:rPr>
        <w:t>dodan</w:t>
      </w:r>
      <w:proofErr w:type="spellEnd"/>
      <w:r w:rsidR="0011607A" w:rsidRPr="006808E2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="0011607A" w:rsidRPr="006808E2">
        <w:rPr>
          <w:rFonts w:asciiTheme="majorHAnsi" w:hAnsiTheme="majorHAnsi"/>
          <w:sz w:val="20"/>
          <w:szCs w:val="20"/>
        </w:rPr>
        <w:t>višak</w:t>
      </w:r>
      <w:proofErr w:type="spellEnd"/>
      <w:r w:rsidR="0011607A" w:rsidRPr="006808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1607A" w:rsidRPr="006808E2">
        <w:rPr>
          <w:rFonts w:asciiTheme="majorHAnsi" w:hAnsiTheme="majorHAnsi"/>
          <w:sz w:val="20"/>
          <w:szCs w:val="20"/>
        </w:rPr>
        <w:t>iz</w:t>
      </w:r>
      <w:proofErr w:type="spellEnd"/>
      <w:r w:rsidR="0011607A" w:rsidRPr="006808E2">
        <w:rPr>
          <w:rFonts w:asciiTheme="majorHAnsi" w:hAnsiTheme="majorHAnsi"/>
          <w:sz w:val="20"/>
          <w:szCs w:val="20"/>
        </w:rPr>
        <w:t xml:space="preserve"> 202</w:t>
      </w:r>
      <w:r w:rsidR="006808E2" w:rsidRPr="006808E2">
        <w:rPr>
          <w:rFonts w:asciiTheme="majorHAnsi" w:hAnsiTheme="majorHAnsi"/>
          <w:sz w:val="20"/>
          <w:szCs w:val="20"/>
        </w:rPr>
        <w:t>4</w:t>
      </w:r>
      <w:r w:rsidR="0011607A" w:rsidRPr="006808E2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11607A" w:rsidRPr="006808E2">
        <w:rPr>
          <w:rFonts w:asciiTheme="majorHAnsi" w:hAnsiTheme="majorHAnsi"/>
          <w:sz w:val="20"/>
          <w:szCs w:val="20"/>
        </w:rPr>
        <w:t>sukladno</w:t>
      </w:r>
      <w:proofErr w:type="spellEnd"/>
      <w:r w:rsidR="0011607A" w:rsidRPr="006808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1607A" w:rsidRPr="006808E2">
        <w:rPr>
          <w:rFonts w:asciiTheme="majorHAnsi" w:hAnsiTheme="majorHAnsi"/>
          <w:sz w:val="20"/>
          <w:szCs w:val="20"/>
        </w:rPr>
        <w:t>raspodjeli</w:t>
      </w:r>
      <w:proofErr w:type="spellEnd"/>
      <w:r w:rsidR="0011607A" w:rsidRPr="006808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1607A" w:rsidRPr="006808E2">
        <w:rPr>
          <w:rFonts w:asciiTheme="majorHAnsi" w:hAnsiTheme="majorHAnsi"/>
          <w:sz w:val="20"/>
          <w:szCs w:val="20"/>
        </w:rPr>
        <w:t>rezultata</w:t>
      </w:r>
      <w:proofErr w:type="spellEnd"/>
      <w:r w:rsidR="006808E2" w:rsidRPr="006808E2">
        <w:rPr>
          <w:rFonts w:asciiTheme="majorHAnsi" w:hAnsiTheme="majorHAnsi"/>
          <w:sz w:val="20"/>
          <w:szCs w:val="20"/>
        </w:rPr>
        <w:t>.</w:t>
      </w:r>
    </w:p>
    <w:p w14:paraId="2D35D97F" w14:textId="77777777" w:rsidR="002B113A" w:rsidRDefault="002B113A" w:rsidP="002B113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1359F14E" w14:textId="0AF5AF94" w:rsidR="002B113A" w:rsidRDefault="002B113A" w:rsidP="0069316B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Na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temelju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članka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82.stavka</w:t>
      </w:r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2.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Pravilnika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o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proračunskom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računovodstvu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i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računskom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planu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–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pročišćeni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tekst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(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Narodne</w:t>
      </w:r>
      <w:proofErr w:type="spellEnd"/>
      <w:r w:rsidR="0069316B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novine,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br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124/14, 115/15, 87/16, 3/</w:t>
      </w:r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18 ,</w:t>
      </w:r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126/19 i 108/20) i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članka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26.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Statuta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Općine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Sv. Filip i </w:t>
      </w:r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Jakov(</w:t>
      </w:r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“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Službeni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glasnik</w:t>
      </w:r>
      <w:proofErr w:type="spellEnd"/>
      <w:r w:rsidR="0069316B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Općine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Sveti Filip i Jakov“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broj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02/14 –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pročišćeni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tekst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, 06/14, 01/18, 1/20 i 2/21)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Općinsko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vijeće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na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svojoj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r w:rsidR="00E07D5C">
        <w:rPr>
          <w:rFonts w:ascii="Cambria" w:eastAsia="Calibri" w:hAnsi="Cambria" w:cs="Times New Roman"/>
          <w:sz w:val="20"/>
          <w:szCs w:val="20"/>
          <w:lang w:eastAsia="zh-CN"/>
        </w:rPr>
        <w:t>-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="0069316B">
        <w:rPr>
          <w:rFonts w:ascii="Cambria" w:eastAsia="Calibri" w:hAnsi="Cambria" w:cs="Times New Roman"/>
          <w:sz w:val="20"/>
          <w:szCs w:val="20"/>
          <w:lang w:eastAsia="zh-CN"/>
        </w:rPr>
        <w:t>s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jednici</w:t>
      </w:r>
      <w:proofErr w:type="spellEnd"/>
      <w:r w:rsidR="0069316B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održanoj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dana </w:t>
      </w:r>
      <w:r w:rsidR="00E07D5C">
        <w:rPr>
          <w:rFonts w:ascii="Cambria" w:eastAsia="Calibri" w:hAnsi="Cambria" w:cs="Times New Roman"/>
          <w:sz w:val="20"/>
          <w:szCs w:val="20"/>
          <w:lang w:eastAsia="zh-CN"/>
        </w:rPr>
        <w:t>-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202</w:t>
      </w:r>
      <w:r w:rsidR="00E07D5C">
        <w:rPr>
          <w:rFonts w:ascii="Cambria" w:eastAsia="Calibri" w:hAnsi="Cambria" w:cs="Times New Roman"/>
          <w:sz w:val="20"/>
          <w:szCs w:val="20"/>
          <w:lang w:eastAsia="zh-CN"/>
        </w:rPr>
        <w:t>5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.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godine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donosi</w:t>
      </w:r>
      <w:proofErr w:type="spellEnd"/>
    </w:p>
    <w:p w14:paraId="7C8AF860" w14:textId="77777777" w:rsidR="002B113A" w:rsidRPr="008B2AEA" w:rsidRDefault="002B113A" w:rsidP="002B113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eastAsia="zh-CN"/>
        </w:rPr>
      </w:pPr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O DL U K U</w:t>
      </w:r>
    </w:p>
    <w:p w14:paraId="7A67802B" w14:textId="0E80F301" w:rsidR="002B113A" w:rsidRPr="0058647B" w:rsidRDefault="002B113A" w:rsidP="002B113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eastAsia="zh-CN"/>
        </w:rPr>
      </w:pPr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o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raspodjeli</w:t>
      </w:r>
      <w:proofErr w:type="spellEnd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rezultata</w:t>
      </w:r>
      <w:proofErr w:type="spellEnd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poslovanja</w:t>
      </w:r>
      <w:proofErr w:type="spellEnd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za 202</w:t>
      </w:r>
      <w:r w:rsidR="00E07D5C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4</w:t>
      </w:r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.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godinu</w:t>
      </w:r>
      <w:proofErr w:type="spellEnd"/>
    </w:p>
    <w:p w14:paraId="6FACF737" w14:textId="77777777" w:rsidR="002B113A" w:rsidRDefault="002B113A" w:rsidP="002B113A">
      <w:pPr>
        <w:pStyle w:val="NoSpacing"/>
        <w:rPr>
          <w:rFonts w:asciiTheme="majorHAnsi" w:hAnsiTheme="majorHAnsi"/>
          <w:sz w:val="20"/>
          <w:szCs w:val="20"/>
        </w:rPr>
      </w:pPr>
      <w:bookmarkStart w:id="2" w:name="_Hlk145943902"/>
    </w:p>
    <w:p w14:paraId="5994F416" w14:textId="77777777" w:rsidR="002B113A" w:rsidRDefault="002B113A" w:rsidP="002B113A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Članak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1.</w:t>
      </w:r>
    </w:p>
    <w:p w14:paraId="4264DA9E" w14:textId="39DC137A" w:rsidR="002B113A" w:rsidRDefault="002B113A" w:rsidP="002B11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Stanja na osnovnim računima podskupine 922 iskazani u bilanci  na dan  31.12.202</w:t>
      </w:r>
      <w:r w:rsidR="00E07D5C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>. godine iskazana su kako slijedi:</w:t>
      </w:r>
    </w:p>
    <w:p w14:paraId="3223A515" w14:textId="77777777" w:rsidR="002B113A" w:rsidRDefault="002B113A" w:rsidP="002B113A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W w:w="3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903"/>
        <w:gridCol w:w="2268"/>
        <w:gridCol w:w="1985"/>
      </w:tblGrid>
      <w:tr w:rsidR="00E07D5C" w:rsidRPr="00694B74" w14:paraId="1BB4C5BB" w14:textId="77777777" w:rsidTr="00E07D5C">
        <w:trPr>
          <w:trHeight w:val="53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EDA0" w14:textId="77777777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694B74">
              <w:rPr>
                <w:rFonts w:ascii="Arial" w:hAnsi="Arial" w:cs="Arial"/>
                <w:sz w:val="14"/>
                <w:szCs w:val="20"/>
              </w:rPr>
              <w:t>Broj računa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C22F" w14:textId="77777777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694B74">
              <w:rPr>
                <w:rFonts w:ascii="Arial" w:hAnsi="Arial" w:cs="Arial"/>
                <w:sz w:val="14"/>
                <w:szCs w:val="20"/>
              </w:rPr>
              <w:t>Naziv računa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3B3F" w14:textId="29825898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694B74">
              <w:rPr>
                <w:rFonts w:ascii="Arial" w:hAnsi="Arial" w:cs="Arial"/>
                <w:sz w:val="14"/>
                <w:szCs w:val="20"/>
              </w:rPr>
              <w:t xml:space="preserve"> Iznos 31.12.202</w:t>
            </w:r>
            <w:r>
              <w:rPr>
                <w:rFonts w:ascii="Arial" w:hAnsi="Arial" w:cs="Arial"/>
                <w:sz w:val="14"/>
                <w:szCs w:val="20"/>
              </w:rPr>
              <w:t>4</w:t>
            </w:r>
            <w:r w:rsidRPr="00694B74">
              <w:rPr>
                <w:rFonts w:ascii="Arial" w:hAnsi="Arial" w:cs="Arial"/>
                <w:sz w:val="14"/>
                <w:szCs w:val="20"/>
              </w:rPr>
              <w:t xml:space="preserve">. </w:t>
            </w:r>
            <w:r>
              <w:rPr>
                <w:rFonts w:ascii="Arial" w:hAnsi="Arial" w:cs="Arial"/>
                <w:sz w:val="14"/>
                <w:szCs w:val="20"/>
              </w:rPr>
              <w:t xml:space="preserve">euro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C63C" w14:textId="6C675473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694B74">
              <w:rPr>
                <w:rFonts w:ascii="Arial" w:hAnsi="Arial" w:cs="Arial"/>
                <w:sz w:val="14"/>
                <w:szCs w:val="20"/>
              </w:rPr>
              <w:t xml:space="preserve">Raspodjela (članak </w:t>
            </w:r>
            <w:r>
              <w:rPr>
                <w:rFonts w:ascii="Arial" w:hAnsi="Arial" w:cs="Arial"/>
                <w:sz w:val="14"/>
                <w:szCs w:val="20"/>
              </w:rPr>
              <w:t>2</w:t>
            </w:r>
            <w:r w:rsidRPr="00694B74">
              <w:rPr>
                <w:rFonts w:ascii="Arial" w:hAnsi="Arial" w:cs="Arial"/>
                <w:sz w:val="14"/>
                <w:szCs w:val="20"/>
              </w:rPr>
              <w:t>)</w:t>
            </w:r>
            <w:r>
              <w:rPr>
                <w:rFonts w:ascii="Arial" w:hAnsi="Arial" w:cs="Arial"/>
                <w:sz w:val="14"/>
                <w:szCs w:val="20"/>
              </w:rPr>
              <w:t xml:space="preserve">  euro</w:t>
            </w:r>
          </w:p>
        </w:tc>
      </w:tr>
      <w:tr w:rsidR="00E07D5C" w:rsidRPr="00694B74" w14:paraId="11021167" w14:textId="77777777" w:rsidTr="00E07D5C">
        <w:trPr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5DF8" w14:textId="77777777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694B74">
              <w:rPr>
                <w:rFonts w:ascii="Arial" w:hAnsi="Arial" w:cs="Arial"/>
                <w:sz w:val="14"/>
                <w:szCs w:val="20"/>
              </w:rPr>
              <w:t>922</w:t>
            </w:r>
            <w:r>
              <w:rPr>
                <w:rFonts w:ascii="Arial" w:hAnsi="Arial" w:cs="Arial"/>
                <w:sz w:val="14"/>
                <w:szCs w:val="20"/>
              </w:rPr>
              <w:t>1</w:t>
            </w:r>
            <w:r w:rsidRPr="00694B74">
              <w:rPr>
                <w:rFonts w:ascii="Arial" w:hAnsi="Arial" w:cs="Arial"/>
                <w:sz w:val="14"/>
                <w:szCs w:val="20"/>
              </w:rPr>
              <w:t>1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AE10" w14:textId="77777777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Viš</w:t>
            </w:r>
            <w:r w:rsidRPr="00694B74">
              <w:rPr>
                <w:rFonts w:ascii="Arial" w:hAnsi="Arial" w:cs="Arial"/>
                <w:sz w:val="14"/>
                <w:szCs w:val="20"/>
              </w:rPr>
              <w:t>ak prihoda poslovanja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73C8" w14:textId="094DE42A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                    </w:t>
            </w:r>
            <w:r w:rsidRPr="00C16714">
              <w:rPr>
                <w:rFonts w:ascii="Arial" w:hAnsi="Arial" w:cs="Arial"/>
                <w:sz w:val="14"/>
                <w:szCs w:val="20"/>
              </w:rPr>
              <w:t xml:space="preserve">+         </w:t>
            </w:r>
            <w:r w:rsidRPr="00E07D5C">
              <w:rPr>
                <w:rFonts w:ascii="Arial" w:hAnsi="Arial" w:cs="Arial"/>
                <w:sz w:val="14"/>
                <w:szCs w:val="20"/>
              </w:rPr>
              <w:t>2.401.536,43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368" w14:textId="65896617" w:rsidR="00E07D5C" w:rsidRPr="00694B74" w:rsidRDefault="00E07D5C" w:rsidP="003E3C90">
            <w:pPr>
              <w:pStyle w:val="NoSpacing"/>
              <w:numPr>
                <w:ilvl w:val="0"/>
                <w:numId w:val="22"/>
              </w:numPr>
              <w:spacing w:line="276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E07D5C" w:rsidRPr="00694B74" w14:paraId="115AC580" w14:textId="77777777" w:rsidTr="00E07D5C">
        <w:trPr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6686" w14:textId="77777777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694B74">
              <w:rPr>
                <w:rFonts w:ascii="Arial" w:hAnsi="Arial" w:cs="Arial"/>
                <w:sz w:val="14"/>
                <w:szCs w:val="20"/>
              </w:rPr>
              <w:t>92213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EECF" w14:textId="77777777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694B74">
              <w:rPr>
                <w:rFonts w:ascii="Arial" w:hAnsi="Arial" w:cs="Arial"/>
                <w:sz w:val="14"/>
                <w:szCs w:val="20"/>
              </w:rPr>
              <w:t>Višak primitaka od financijske imovine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43A7" w14:textId="7424E0AB" w:rsidR="00E07D5C" w:rsidRPr="00694B74" w:rsidRDefault="00E07D5C" w:rsidP="00CE03DD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14"/>
                <w:szCs w:val="20"/>
              </w:rPr>
            </w:pPr>
            <w:r w:rsidRPr="00F326E3">
              <w:rPr>
                <w:rFonts w:ascii="Arial" w:hAnsi="Arial" w:cs="Arial"/>
                <w:sz w:val="14"/>
                <w:szCs w:val="20"/>
              </w:rPr>
              <w:t xml:space="preserve">+   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F326E3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E07D5C">
              <w:rPr>
                <w:rFonts w:ascii="Arial" w:hAnsi="Arial" w:cs="Arial"/>
                <w:sz w:val="14"/>
                <w:szCs w:val="20"/>
              </w:rPr>
              <w:t>721.760,76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050" w14:textId="77777777" w:rsidR="00E07D5C" w:rsidRPr="00694B74" w:rsidRDefault="00E07D5C" w:rsidP="00CE03DD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E07D5C" w:rsidRPr="00694B74" w14:paraId="07275BED" w14:textId="77777777" w:rsidTr="00E07D5C">
        <w:trPr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682F" w14:textId="77777777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694B74">
              <w:rPr>
                <w:rFonts w:ascii="Arial" w:hAnsi="Arial" w:cs="Arial"/>
                <w:sz w:val="14"/>
                <w:szCs w:val="20"/>
              </w:rPr>
              <w:t>92222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C51D" w14:textId="77777777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694B74">
              <w:rPr>
                <w:rFonts w:ascii="Arial" w:hAnsi="Arial" w:cs="Arial"/>
                <w:sz w:val="14"/>
                <w:szCs w:val="20"/>
              </w:rPr>
              <w:t>Manjak prihoda od nefinancijske imovine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D4E8" w14:textId="6D585C38" w:rsidR="00E07D5C" w:rsidRPr="00694B74" w:rsidRDefault="00E07D5C" w:rsidP="00CE03DD">
            <w:pPr>
              <w:pStyle w:val="NoSpacing"/>
              <w:numPr>
                <w:ilvl w:val="0"/>
                <w:numId w:val="7"/>
              </w:numPr>
              <w:spacing w:line="276" w:lineRule="auto"/>
              <w:jc w:val="right"/>
              <w:rPr>
                <w:rFonts w:ascii="Arial" w:hAnsi="Arial" w:cs="Arial"/>
                <w:sz w:val="14"/>
                <w:szCs w:val="20"/>
              </w:rPr>
            </w:pPr>
            <w:r w:rsidRPr="00E07D5C">
              <w:rPr>
                <w:rFonts w:ascii="Arial" w:hAnsi="Arial" w:cs="Arial"/>
                <w:sz w:val="14"/>
                <w:szCs w:val="20"/>
              </w:rPr>
              <w:t>2.518.855,03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AD49" w14:textId="631E6B20" w:rsidR="00E07D5C" w:rsidRPr="00694B74" w:rsidRDefault="00E07D5C" w:rsidP="00CE03DD">
            <w:pPr>
              <w:pStyle w:val="NoSpacing"/>
              <w:tabs>
                <w:tab w:val="left" w:pos="405"/>
              </w:tabs>
              <w:spacing w:line="276" w:lineRule="auto"/>
              <w:ind w:left="450"/>
              <w:jc w:val="right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+         </w:t>
            </w:r>
          </w:p>
        </w:tc>
      </w:tr>
      <w:tr w:rsidR="00E07D5C" w:rsidRPr="00694B74" w14:paraId="0DA9A1CD" w14:textId="77777777" w:rsidTr="00E07D5C">
        <w:trPr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C6C" w14:textId="77777777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7CFD" w14:textId="77777777" w:rsidR="00E07D5C" w:rsidRPr="00694B74" w:rsidRDefault="00E07D5C" w:rsidP="00CE03DD">
            <w:pPr>
              <w:pStyle w:val="NoSpacing"/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694B74">
              <w:rPr>
                <w:rFonts w:ascii="Arial" w:hAnsi="Arial" w:cs="Arial"/>
                <w:sz w:val="14"/>
                <w:szCs w:val="20"/>
              </w:rPr>
              <w:t>Rezultat poslovanja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B5C0C4" w14:textId="5221FD82" w:rsidR="00E07D5C" w:rsidRPr="00694B74" w:rsidRDefault="00E07D5C" w:rsidP="00E07D5C">
            <w:pPr>
              <w:pStyle w:val="NoSpacing"/>
              <w:spacing w:line="276" w:lineRule="auto"/>
              <w:ind w:left="450"/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                       604.442,16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B0E449" w14:textId="77777777" w:rsidR="00E07D5C" w:rsidRPr="00694B74" w:rsidRDefault="00E07D5C" w:rsidP="00CE03DD">
            <w:pPr>
              <w:pStyle w:val="NoSpacing"/>
              <w:spacing w:line="276" w:lineRule="auto"/>
              <w:ind w:left="450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3FB0E8A6" w14:textId="77777777" w:rsidR="002B113A" w:rsidRDefault="002B113A" w:rsidP="002B11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</w:p>
    <w:p w14:paraId="46EA331B" w14:textId="77777777" w:rsidR="002B113A" w:rsidRDefault="002B113A" w:rsidP="002B113A">
      <w:pPr>
        <w:pStyle w:val="NoSpacing"/>
        <w:rPr>
          <w:rFonts w:asciiTheme="majorHAnsi" w:hAnsiTheme="majorHAnsi"/>
          <w:sz w:val="20"/>
          <w:szCs w:val="20"/>
        </w:rPr>
      </w:pPr>
    </w:p>
    <w:p w14:paraId="21B75F8A" w14:textId="77777777" w:rsidR="002B113A" w:rsidRPr="008F7A71" w:rsidRDefault="002B113A" w:rsidP="002B113A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Članak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2.</w:t>
      </w:r>
    </w:p>
    <w:p w14:paraId="1A7CC660" w14:textId="7D831418" w:rsidR="00B81EA3" w:rsidRPr="003E3C90" w:rsidRDefault="00B81EA3" w:rsidP="0069316B">
      <w:pPr>
        <w:pStyle w:val="NoSpacing"/>
        <w:jc w:val="both"/>
        <w:rPr>
          <w:rFonts w:asciiTheme="majorHAnsi" w:hAnsiTheme="majorHAnsi"/>
          <w:bCs/>
          <w:sz w:val="20"/>
          <w:szCs w:val="20"/>
        </w:rPr>
      </w:pPr>
      <w:r w:rsidRPr="00B81EA3">
        <w:rPr>
          <w:rFonts w:asciiTheme="majorHAnsi" w:hAnsiTheme="majorHAnsi"/>
          <w:bCs/>
          <w:sz w:val="20"/>
          <w:szCs w:val="20"/>
        </w:rPr>
        <w:t>Rezultat poslovanja za godinu 202</w:t>
      </w:r>
      <w:r w:rsidR="009F66F4">
        <w:rPr>
          <w:rFonts w:asciiTheme="majorHAnsi" w:hAnsiTheme="majorHAnsi"/>
          <w:bCs/>
          <w:sz w:val="20"/>
          <w:szCs w:val="20"/>
        </w:rPr>
        <w:t>4</w:t>
      </w:r>
      <w:r w:rsidRPr="00B81EA3">
        <w:rPr>
          <w:rFonts w:asciiTheme="majorHAnsi" w:hAnsiTheme="majorHAnsi"/>
          <w:bCs/>
          <w:sz w:val="20"/>
          <w:szCs w:val="20"/>
        </w:rPr>
        <w:t xml:space="preserve">. g se mijenja </w:t>
      </w:r>
      <w:r w:rsidR="005D3819">
        <w:rPr>
          <w:rFonts w:asciiTheme="majorHAnsi" w:hAnsiTheme="majorHAnsi"/>
          <w:bCs/>
          <w:sz w:val="20"/>
          <w:szCs w:val="20"/>
        </w:rPr>
        <w:t>– U IZRADI</w:t>
      </w:r>
    </w:p>
    <w:p w14:paraId="219F113A" w14:textId="77777777" w:rsidR="00B81EA3" w:rsidRPr="00362E7F" w:rsidRDefault="00B81EA3" w:rsidP="0069316B">
      <w:pPr>
        <w:pStyle w:val="NoSpacing"/>
        <w:jc w:val="both"/>
        <w:rPr>
          <w:rFonts w:asciiTheme="majorHAnsi" w:hAnsiTheme="majorHAnsi"/>
          <w:b/>
          <w:sz w:val="20"/>
          <w:szCs w:val="20"/>
          <w:highlight w:val="yellow"/>
        </w:rPr>
      </w:pPr>
    </w:p>
    <w:p w14:paraId="476080A1" w14:textId="6324B9D3" w:rsidR="002B113A" w:rsidRPr="00362E7F" w:rsidRDefault="00362E7F" w:rsidP="00362E7F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362E7F">
        <w:rPr>
          <w:rFonts w:asciiTheme="majorHAnsi" w:hAnsiTheme="majorHAnsi"/>
          <w:b/>
          <w:sz w:val="20"/>
          <w:szCs w:val="20"/>
        </w:rPr>
        <w:t>Članak 3.</w:t>
      </w:r>
    </w:p>
    <w:p w14:paraId="5C3381AB" w14:textId="77777777" w:rsidR="002B113A" w:rsidRDefault="002B113A" w:rsidP="002B113A">
      <w:pPr>
        <w:pStyle w:val="NoSpacing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U rebalans 1 dodaju se stavke: </w:t>
      </w:r>
    </w:p>
    <w:p w14:paraId="3F026D84" w14:textId="13A8E6AF" w:rsidR="002B113A" w:rsidRDefault="002B113A" w:rsidP="002B113A">
      <w:pPr>
        <w:pStyle w:val="NoSpacing"/>
        <w:rPr>
          <w:rFonts w:asciiTheme="majorHAnsi" w:hAnsiTheme="majorHAnsi"/>
          <w:bCs/>
          <w:sz w:val="20"/>
          <w:szCs w:val="20"/>
        </w:rPr>
      </w:pPr>
      <w:r w:rsidRPr="004F68BC">
        <w:rPr>
          <w:rFonts w:asciiTheme="majorHAnsi" w:hAnsiTheme="majorHAnsi"/>
          <w:bCs/>
          <w:sz w:val="20"/>
          <w:szCs w:val="20"/>
        </w:rPr>
        <w:t>Višak</w:t>
      </w:r>
      <w:r>
        <w:rPr>
          <w:rFonts w:asciiTheme="majorHAnsi" w:hAnsiTheme="majorHAnsi"/>
          <w:bCs/>
          <w:sz w:val="20"/>
          <w:szCs w:val="20"/>
        </w:rPr>
        <w:t xml:space="preserve"> pomoći od državnog proračuna za fiskalnu održivost vrtića u iznosu </w:t>
      </w:r>
      <w:r w:rsidR="009F66F4">
        <w:rPr>
          <w:rFonts w:asciiTheme="majorHAnsi" w:hAnsiTheme="majorHAnsi"/>
          <w:bCs/>
          <w:sz w:val="20"/>
          <w:szCs w:val="20"/>
        </w:rPr>
        <w:t>11</w:t>
      </w:r>
      <w:r>
        <w:rPr>
          <w:rFonts w:asciiTheme="majorHAnsi" w:hAnsiTheme="majorHAnsi"/>
          <w:bCs/>
          <w:sz w:val="20"/>
          <w:szCs w:val="20"/>
        </w:rPr>
        <w:t>.</w:t>
      </w:r>
      <w:r w:rsidR="009F66F4">
        <w:rPr>
          <w:rFonts w:asciiTheme="majorHAnsi" w:hAnsiTheme="majorHAnsi"/>
          <w:bCs/>
          <w:sz w:val="20"/>
          <w:szCs w:val="20"/>
        </w:rPr>
        <w:t>886</w:t>
      </w:r>
      <w:r>
        <w:rPr>
          <w:rFonts w:asciiTheme="majorHAnsi" w:hAnsiTheme="majorHAnsi"/>
          <w:bCs/>
          <w:sz w:val="20"/>
          <w:szCs w:val="20"/>
        </w:rPr>
        <w:t>,00</w:t>
      </w:r>
      <w:r w:rsidR="00362E7F">
        <w:rPr>
          <w:rFonts w:asciiTheme="majorHAnsi" w:hAnsiTheme="majorHAnsi"/>
          <w:bCs/>
          <w:sz w:val="20"/>
          <w:szCs w:val="20"/>
        </w:rPr>
        <w:t xml:space="preserve"> eura</w:t>
      </w:r>
      <w:r>
        <w:rPr>
          <w:rFonts w:asciiTheme="majorHAnsi" w:hAnsiTheme="majorHAnsi"/>
          <w:bCs/>
          <w:sz w:val="20"/>
          <w:szCs w:val="20"/>
        </w:rPr>
        <w:t>.</w:t>
      </w:r>
    </w:p>
    <w:p w14:paraId="5B30261C" w14:textId="77777777" w:rsidR="002B113A" w:rsidRPr="00B7623D" w:rsidRDefault="002B113A" w:rsidP="002B113A">
      <w:pPr>
        <w:pStyle w:val="NoSpacing"/>
        <w:rPr>
          <w:rFonts w:asciiTheme="majorHAnsi" w:hAnsiTheme="majorHAnsi"/>
          <w:bCs/>
          <w:sz w:val="20"/>
          <w:szCs w:val="20"/>
        </w:rPr>
      </w:pPr>
    </w:p>
    <w:p w14:paraId="6132F31C" w14:textId="145874B5" w:rsidR="002B113A" w:rsidRDefault="002B113A" w:rsidP="002B113A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Članak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r w:rsidR="00362E7F">
        <w:rPr>
          <w:rFonts w:asciiTheme="majorHAnsi" w:hAnsiTheme="majorHAnsi"/>
          <w:b/>
          <w:sz w:val="20"/>
          <w:szCs w:val="20"/>
        </w:rPr>
        <w:t>4</w:t>
      </w:r>
      <w:r>
        <w:rPr>
          <w:rFonts w:asciiTheme="majorHAnsi" w:hAnsiTheme="majorHAnsi"/>
          <w:b/>
          <w:sz w:val="20"/>
          <w:szCs w:val="20"/>
        </w:rPr>
        <w:t>.</w:t>
      </w:r>
    </w:p>
    <w:p w14:paraId="7AA56B6F" w14:textId="0E94EF5B" w:rsidR="002B113A" w:rsidRDefault="00362E7F" w:rsidP="0069316B">
      <w:pPr>
        <w:pStyle w:val="NoSpacing"/>
        <w:jc w:val="both"/>
        <w:rPr>
          <w:rFonts w:ascii="Cambria" w:hAnsi="Cambria"/>
          <w:sz w:val="20"/>
          <w:szCs w:val="20"/>
        </w:rPr>
      </w:pPr>
      <w:r w:rsidRPr="00362E7F">
        <w:rPr>
          <w:rFonts w:ascii="Cambria" w:hAnsi="Cambria"/>
          <w:sz w:val="20"/>
          <w:szCs w:val="20"/>
        </w:rPr>
        <w:t>Z</w:t>
      </w:r>
      <w:r w:rsidR="002B113A" w:rsidRPr="00362E7F">
        <w:rPr>
          <w:rFonts w:ascii="Cambria" w:hAnsi="Cambria"/>
          <w:sz w:val="20"/>
          <w:szCs w:val="20"/>
        </w:rPr>
        <w:t>atvaraju se analitički računi 92</w:t>
      </w:r>
      <w:r w:rsidRPr="00362E7F">
        <w:rPr>
          <w:rFonts w:ascii="Cambria" w:hAnsi="Cambria"/>
          <w:sz w:val="20"/>
          <w:szCs w:val="20"/>
        </w:rPr>
        <w:t>2</w:t>
      </w:r>
      <w:r w:rsidR="002B113A" w:rsidRPr="00362E7F">
        <w:rPr>
          <w:rFonts w:ascii="Cambria" w:hAnsi="Cambria"/>
          <w:sz w:val="20"/>
          <w:szCs w:val="20"/>
        </w:rPr>
        <w:t>21, te završeni projekti</w:t>
      </w:r>
      <w:r w:rsidRPr="00362E7F">
        <w:rPr>
          <w:rFonts w:ascii="Cambria" w:hAnsi="Cambria"/>
          <w:sz w:val="20"/>
          <w:szCs w:val="20"/>
        </w:rPr>
        <w:t>. Otvorene nove analitike</w:t>
      </w:r>
      <w:r w:rsidR="002B113A" w:rsidRPr="00362E7F">
        <w:rPr>
          <w:rFonts w:ascii="Cambria" w:hAnsi="Cambria"/>
          <w:sz w:val="20"/>
          <w:szCs w:val="20"/>
        </w:rPr>
        <w:t>.</w:t>
      </w:r>
    </w:p>
    <w:p w14:paraId="366C8B09" w14:textId="77777777" w:rsidR="002B113A" w:rsidRDefault="002B113A" w:rsidP="0011607A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7D1EA960" w14:textId="01F4C3D2" w:rsidR="002B113A" w:rsidRDefault="002B113A" w:rsidP="002B113A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Članak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r w:rsidR="00362E7F">
        <w:rPr>
          <w:rFonts w:asciiTheme="majorHAnsi" w:hAnsiTheme="majorHAnsi"/>
          <w:b/>
          <w:sz w:val="20"/>
          <w:szCs w:val="20"/>
        </w:rPr>
        <w:t>5</w:t>
      </w:r>
      <w:r>
        <w:rPr>
          <w:rFonts w:asciiTheme="majorHAnsi" w:hAnsiTheme="majorHAnsi"/>
          <w:b/>
          <w:sz w:val="20"/>
          <w:szCs w:val="20"/>
        </w:rPr>
        <w:t>.</w:t>
      </w:r>
    </w:p>
    <w:p w14:paraId="1C54CCF3" w14:textId="77777777" w:rsidR="002B113A" w:rsidRDefault="002B113A" w:rsidP="002B113A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Ova </w:t>
      </w:r>
      <w:proofErr w:type="spellStart"/>
      <w:r>
        <w:rPr>
          <w:rFonts w:asciiTheme="majorHAnsi" w:hAnsiTheme="majorHAnsi"/>
          <w:sz w:val="20"/>
          <w:szCs w:val="20"/>
        </w:rPr>
        <w:t>Odluka</w:t>
      </w:r>
      <w:proofErr w:type="spellEnd"/>
      <w:r>
        <w:rPr>
          <w:rFonts w:asciiTheme="majorHAnsi" w:hAnsiTheme="majorHAnsi"/>
          <w:sz w:val="20"/>
          <w:szCs w:val="20"/>
        </w:rPr>
        <w:t xml:space="preserve"> stupa na </w:t>
      </w:r>
      <w:proofErr w:type="spellStart"/>
      <w:r>
        <w:rPr>
          <w:rFonts w:asciiTheme="majorHAnsi" w:hAnsiTheme="majorHAnsi"/>
          <w:sz w:val="20"/>
          <w:szCs w:val="20"/>
        </w:rPr>
        <w:t>snagu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prvog</w:t>
      </w:r>
      <w:proofErr w:type="spellEnd"/>
      <w:r>
        <w:rPr>
          <w:rFonts w:asciiTheme="majorHAnsi" w:hAnsiTheme="majorHAnsi"/>
          <w:sz w:val="20"/>
          <w:szCs w:val="20"/>
        </w:rPr>
        <w:t xml:space="preserve"> dana od dana </w:t>
      </w:r>
      <w:proofErr w:type="spellStart"/>
      <w:r>
        <w:rPr>
          <w:rFonts w:asciiTheme="majorHAnsi" w:hAnsiTheme="majorHAnsi"/>
          <w:sz w:val="20"/>
          <w:szCs w:val="20"/>
        </w:rPr>
        <w:t>objave</w:t>
      </w:r>
      <w:proofErr w:type="spellEnd"/>
      <w:r>
        <w:rPr>
          <w:rFonts w:asciiTheme="majorHAnsi" w:hAnsi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sz w:val="20"/>
          <w:szCs w:val="20"/>
        </w:rPr>
        <w:t>Službenom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glasniku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Općine</w:t>
      </w:r>
      <w:proofErr w:type="spellEnd"/>
      <w:r>
        <w:rPr>
          <w:rFonts w:asciiTheme="majorHAnsi" w:hAnsiTheme="majorHAnsi"/>
          <w:sz w:val="20"/>
          <w:szCs w:val="20"/>
        </w:rPr>
        <w:t xml:space="preserve"> Sveti Filip i Jakov.</w:t>
      </w:r>
    </w:p>
    <w:p w14:paraId="7C475087" w14:textId="77777777" w:rsidR="002B113A" w:rsidRDefault="002B113A" w:rsidP="002B113A">
      <w:pPr>
        <w:spacing w:after="0"/>
        <w:rPr>
          <w:rFonts w:asciiTheme="majorHAnsi" w:hAnsiTheme="majorHAnsi"/>
          <w:sz w:val="20"/>
          <w:szCs w:val="20"/>
        </w:rPr>
      </w:pPr>
    </w:p>
    <w:p w14:paraId="29AA1841" w14:textId="4BA08C2E" w:rsidR="00F55D34" w:rsidRPr="00BC74E2" w:rsidRDefault="00F55D34" w:rsidP="00F55D3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7D713167" w14:textId="692E9288" w:rsidR="00F55D34" w:rsidRPr="00C248AC" w:rsidRDefault="00F55D34" w:rsidP="00F55D3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7A813AAB" w14:textId="6A25E2A8" w:rsidR="00F55D34" w:rsidRPr="00BC74E2" w:rsidRDefault="00F55D34" w:rsidP="00F55D34">
      <w:pPr>
        <w:spacing w:after="0"/>
        <w:rPr>
          <w:rFonts w:ascii="Cambria" w:hAnsi="Cambria" w:cs="Times New Roman"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>Sveti Filip i Jakov, 202</w:t>
      </w:r>
      <w:r w:rsidR="005D3819">
        <w:rPr>
          <w:rFonts w:ascii="Cambria" w:hAnsi="Cambria" w:cs="Times New Roman"/>
          <w:b/>
          <w:sz w:val="20"/>
          <w:szCs w:val="20"/>
        </w:rPr>
        <w:t>5</w:t>
      </w:r>
      <w:r w:rsidRPr="00C248AC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2AE3B039" w14:textId="77777777" w:rsidR="002B113A" w:rsidRDefault="002B113A" w:rsidP="002B113A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OPĆINSKO VIJEĆE OPĆINE SVETI FILIP I JAKOV</w:t>
      </w:r>
    </w:p>
    <w:p w14:paraId="7BEC3CB7" w14:textId="77777777" w:rsidR="002B113A" w:rsidRDefault="002B113A" w:rsidP="002B113A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     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proofErr w:type="spellStart"/>
      <w:r>
        <w:rPr>
          <w:rFonts w:asciiTheme="majorHAnsi" w:hAnsiTheme="majorHAnsi"/>
          <w:b/>
          <w:sz w:val="20"/>
          <w:szCs w:val="20"/>
        </w:rPr>
        <w:t>Predsjednik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Općinskog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vijeća</w:t>
      </w:r>
      <w:proofErr w:type="spellEnd"/>
    </w:p>
    <w:p w14:paraId="627AD2A0" w14:textId="029B9815" w:rsidR="00F203BE" w:rsidRPr="0011607A" w:rsidRDefault="002B113A" w:rsidP="0011607A">
      <w:pPr>
        <w:spacing w:after="0"/>
        <w:ind w:left="5760" w:firstLine="720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Igor </w:t>
      </w:r>
      <w:proofErr w:type="spellStart"/>
      <w:r>
        <w:rPr>
          <w:rFonts w:asciiTheme="majorHAnsi" w:hAnsiTheme="majorHAnsi"/>
          <w:sz w:val="20"/>
          <w:szCs w:val="20"/>
        </w:rPr>
        <w:t>Pedisić</w:t>
      </w:r>
      <w:bookmarkEnd w:id="2"/>
      <w:proofErr w:type="spellEnd"/>
    </w:p>
    <w:p w14:paraId="3A818722" w14:textId="77777777" w:rsidR="00F203BE" w:rsidRPr="00156E3A" w:rsidRDefault="00F203BE" w:rsidP="00F203BE">
      <w:pPr>
        <w:pStyle w:val="NoSpacing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lastRenderedPageBreak/>
        <w:t>***</w:t>
      </w:r>
    </w:p>
    <w:p w14:paraId="656745A4" w14:textId="629C6D28" w:rsidR="00F203BE" w:rsidRPr="00156E3A" w:rsidRDefault="00F203BE" w:rsidP="00F203BE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 xml:space="preserve">Na temelju odredbe 67. Zakona o komunalnom gospodarstvu („Narodne novine, broj 68/18) i članka 32. Statuta  Općine Sv. Filip i Jakov, </w:t>
      </w:r>
      <w:bookmarkStart w:id="3" w:name="_Hlk153543302"/>
      <w:r w:rsidRPr="00434DBF">
        <w:rPr>
          <w:rFonts w:asciiTheme="majorHAnsi" w:hAnsiTheme="majorHAnsi" w:cs="Times New Roman"/>
          <w:sz w:val="20"/>
          <w:szCs w:val="20"/>
        </w:rPr>
        <w:t xml:space="preserve">(„Službeni glasnik Općine Sveti Filip i Jakov“ broj 02/14 – pročišćeni tekst i 06/14, </w:t>
      </w:r>
      <w:r w:rsidR="00290031">
        <w:rPr>
          <w:rFonts w:asciiTheme="majorHAnsi" w:hAnsiTheme="majorHAnsi" w:cs="Times New Roman"/>
          <w:sz w:val="20"/>
          <w:szCs w:val="20"/>
        </w:rPr>
        <w:t>0</w:t>
      </w:r>
      <w:r w:rsidRPr="00434DBF">
        <w:rPr>
          <w:rFonts w:asciiTheme="majorHAnsi" w:hAnsiTheme="majorHAnsi" w:cs="Times New Roman"/>
          <w:sz w:val="20"/>
          <w:szCs w:val="20"/>
        </w:rPr>
        <w:t>1/18</w:t>
      </w:r>
      <w:r w:rsidR="00290031">
        <w:rPr>
          <w:rFonts w:asciiTheme="majorHAnsi" w:hAnsiTheme="majorHAnsi" w:cs="Times New Roman"/>
          <w:sz w:val="20"/>
          <w:szCs w:val="20"/>
        </w:rPr>
        <w:t>,</w:t>
      </w:r>
      <w:r w:rsidRPr="00434DBF">
        <w:rPr>
          <w:rFonts w:asciiTheme="majorHAnsi" w:hAnsiTheme="majorHAnsi" w:cs="Times New Roman"/>
          <w:sz w:val="20"/>
          <w:szCs w:val="20"/>
        </w:rPr>
        <w:t xml:space="preserve"> </w:t>
      </w:r>
      <w:r w:rsidR="00290031">
        <w:rPr>
          <w:rFonts w:asciiTheme="majorHAnsi" w:hAnsiTheme="majorHAnsi" w:cs="Times New Roman"/>
          <w:sz w:val="20"/>
          <w:szCs w:val="20"/>
        </w:rPr>
        <w:t>0</w:t>
      </w:r>
      <w:r w:rsidRPr="00434DBF">
        <w:rPr>
          <w:rFonts w:asciiTheme="majorHAnsi" w:hAnsiTheme="majorHAnsi" w:cs="Times New Roman"/>
          <w:sz w:val="20"/>
          <w:szCs w:val="20"/>
        </w:rPr>
        <w:t>1/20</w:t>
      </w:r>
      <w:r w:rsidR="00290031">
        <w:rPr>
          <w:rFonts w:asciiTheme="majorHAnsi" w:hAnsiTheme="majorHAnsi" w:cs="Times New Roman"/>
          <w:sz w:val="20"/>
          <w:szCs w:val="20"/>
        </w:rPr>
        <w:t xml:space="preserve"> i 02/21</w:t>
      </w:r>
      <w:r w:rsidRPr="00434DBF">
        <w:rPr>
          <w:rFonts w:asciiTheme="majorHAnsi" w:hAnsiTheme="majorHAnsi" w:cs="Times New Roman"/>
          <w:sz w:val="20"/>
          <w:szCs w:val="20"/>
        </w:rPr>
        <w:t>)</w:t>
      </w:r>
      <w:r w:rsidRPr="00156E3A">
        <w:rPr>
          <w:rFonts w:asciiTheme="majorHAnsi" w:hAnsiTheme="majorHAnsi" w:cs="Times New Roman"/>
          <w:sz w:val="20"/>
          <w:szCs w:val="20"/>
        </w:rPr>
        <w:t xml:space="preserve">Općinsko vijeće Općine Sveti Filip i Jakov, na svojoj </w:t>
      </w:r>
      <w:r w:rsidRPr="00434DBF">
        <w:rPr>
          <w:rFonts w:asciiTheme="majorHAnsi" w:hAnsiTheme="majorHAnsi" w:cs="Times New Roman"/>
          <w:sz w:val="20"/>
          <w:szCs w:val="20"/>
        </w:rPr>
        <w:t>na</w:t>
      </w:r>
      <w:r w:rsidR="00290031">
        <w:rPr>
          <w:rFonts w:asciiTheme="majorHAnsi" w:hAnsiTheme="majorHAnsi" w:cs="Times New Roman"/>
          <w:sz w:val="20"/>
          <w:szCs w:val="20"/>
        </w:rPr>
        <w:t xml:space="preserve"> </w:t>
      </w:r>
      <w:r w:rsidR="005D3819">
        <w:rPr>
          <w:rFonts w:asciiTheme="majorHAnsi" w:hAnsiTheme="majorHAnsi" w:cs="Times New Roman"/>
          <w:sz w:val="20"/>
          <w:szCs w:val="20"/>
        </w:rPr>
        <w:t>-</w:t>
      </w:r>
      <w:r w:rsidRPr="00434DBF">
        <w:rPr>
          <w:rFonts w:asciiTheme="majorHAnsi" w:hAnsiTheme="majorHAnsi" w:cs="Times New Roman"/>
          <w:sz w:val="20"/>
          <w:szCs w:val="20"/>
        </w:rPr>
        <w:t xml:space="preserve"> sjednici održanoj dana </w:t>
      </w:r>
      <w:r w:rsidR="005D3819">
        <w:rPr>
          <w:rFonts w:asciiTheme="majorHAnsi" w:hAnsiTheme="majorHAnsi" w:cs="Times New Roman"/>
          <w:sz w:val="20"/>
          <w:szCs w:val="20"/>
        </w:rPr>
        <w:t>-</w:t>
      </w:r>
      <w:r w:rsidRPr="00434DBF">
        <w:rPr>
          <w:rFonts w:asciiTheme="majorHAnsi" w:hAnsiTheme="majorHAnsi" w:cs="Times New Roman"/>
          <w:sz w:val="20"/>
          <w:szCs w:val="20"/>
        </w:rPr>
        <w:t xml:space="preserve"> 202</w:t>
      </w:r>
      <w:r w:rsidR="005D3819">
        <w:rPr>
          <w:rFonts w:asciiTheme="majorHAnsi" w:hAnsiTheme="majorHAnsi" w:cs="Times New Roman"/>
          <w:sz w:val="20"/>
          <w:szCs w:val="20"/>
        </w:rPr>
        <w:t>5</w:t>
      </w:r>
      <w:r w:rsidRPr="00434DBF">
        <w:rPr>
          <w:rFonts w:asciiTheme="majorHAnsi" w:hAnsiTheme="majorHAnsi" w:cs="Times New Roman"/>
          <w:sz w:val="20"/>
          <w:szCs w:val="20"/>
        </w:rPr>
        <w:t>. godine donosi</w:t>
      </w:r>
    </w:p>
    <w:bookmarkEnd w:id="3"/>
    <w:p w14:paraId="45E7877C" w14:textId="77777777" w:rsidR="00F203BE" w:rsidRPr="00156E3A" w:rsidRDefault="00F203BE" w:rsidP="00F203BE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E4570E5" w14:textId="3DFA69DC" w:rsidR="00F203BE" w:rsidRPr="00156E3A" w:rsidRDefault="00F203BE" w:rsidP="00F203BE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720D77" w:rsidRPr="00720D77">
        <w:rPr>
          <w:rFonts w:asciiTheme="majorHAnsi" w:hAnsiTheme="majorHAnsi" w:cs="Times New Roman"/>
          <w:b/>
          <w:sz w:val="20"/>
          <w:szCs w:val="20"/>
        </w:rPr>
        <w:t>1. IZMJENE I DOPUNE PROGRAMA</w:t>
      </w:r>
    </w:p>
    <w:p w14:paraId="2908DAA8" w14:textId="77777777" w:rsidR="00F203BE" w:rsidRPr="00156E3A" w:rsidRDefault="00F203BE" w:rsidP="00F203BE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 xml:space="preserve">GRAĐENJA KOMUNALNE INFRASTRUKTURE </w:t>
      </w:r>
    </w:p>
    <w:p w14:paraId="53B93439" w14:textId="77777777" w:rsidR="00F203BE" w:rsidRPr="00156E3A" w:rsidRDefault="00F203BE" w:rsidP="00F203BE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ZA 202</w:t>
      </w:r>
      <w:r>
        <w:rPr>
          <w:rFonts w:asciiTheme="majorHAnsi" w:hAnsiTheme="majorHAnsi" w:cs="Times New Roman"/>
          <w:b/>
          <w:sz w:val="20"/>
          <w:szCs w:val="20"/>
        </w:rPr>
        <w:t>4</w:t>
      </w:r>
      <w:r w:rsidRPr="00156E3A">
        <w:rPr>
          <w:rFonts w:asciiTheme="majorHAnsi" w:hAnsiTheme="majorHAnsi" w:cs="Times New Roman"/>
          <w:b/>
          <w:sz w:val="20"/>
          <w:szCs w:val="20"/>
        </w:rPr>
        <w:t>. GODINU</w:t>
      </w:r>
    </w:p>
    <w:p w14:paraId="03155CB5" w14:textId="77777777" w:rsidR="00F203BE" w:rsidRPr="00156E3A" w:rsidRDefault="00F203BE" w:rsidP="00F203BE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659231BE" w14:textId="77777777" w:rsidR="00F203BE" w:rsidRPr="00156E3A" w:rsidRDefault="00F203BE" w:rsidP="00F203BE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1.</w:t>
      </w:r>
    </w:p>
    <w:p w14:paraId="348B2363" w14:textId="34294ED6" w:rsidR="00F203BE" w:rsidRPr="00156E3A" w:rsidRDefault="00F203BE" w:rsidP="00F203BE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Ovim Programom određuje se građenje komunalne infrastrukture (u daljnjem tekstu: Program) na području Općine Sveti Filip i Jakov za 202</w:t>
      </w:r>
      <w:r w:rsidR="005D3819">
        <w:rPr>
          <w:rFonts w:asciiTheme="majorHAnsi" w:hAnsiTheme="majorHAnsi" w:cs="Times New Roman"/>
          <w:sz w:val="20"/>
          <w:szCs w:val="20"/>
        </w:rPr>
        <w:t>5</w:t>
      </w:r>
      <w:r w:rsidRPr="00156E3A">
        <w:rPr>
          <w:rFonts w:asciiTheme="majorHAnsi" w:hAnsiTheme="majorHAnsi" w:cs="Times New Roman"/>
          <w:sz w:val="20"/>
          <w:szCs w:val="20"/>
        </w:rPr>
        <w:t>. godinu za javne površine, nerazvrstane ceste, groblja, javnu rasvjetu i ostale građevinske radove.</w:t>
      </w:r>
    </w:p>
    <w:p w14:paraId="58D963E1" w14:textId="77777777" w:rsidR="00F203BE" w:rsidRDefault="00F203BE" w:rsidP="00F203BE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Ovaj Program sadrži opis poslova s procjenom troškova za gradnju pojedinih objekata i uređaja komunalne infrastrukture kao i iskaz financijskih sredstava potrebnih za ostvarivanje programa a naznaka izvora financiranja se nalazi u Planu Proračuna.</w:t>
      </w:r>
    </w:p>
    <w:p w14:paraId="174BC9EA" w14:textId="77777777" w:rsidR="005D3819" w:rsidRDefault="005D3819" w:rsidP="00F203BE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3483"/>
        <w:gridCol w:w="1181"/>
        <w:gridCol w:w="1699"/>
      </w:tblGrid>
      <w:tr w:rsidR="005D3819" w:rsidRPr="00852513" w14:paraId="258CF271" w14:textId="4213E2AB" w:rsidTr="009F66F4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6CF3965" w14:textId="77777777" w:rsidR="005D3819" w:rsidRPr="00852513" w:rsidRDefault="005D3819" w:rsidP="00C149FB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bookmarkStart w:id="4" w:name="_Hlk137020373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OPIS/NAZIV PROJEKTA</w:t>
            </w:r>
          </w:p>
        </w:tc>
        <w:tc>
          <w:tcPr>
            <w:tcW w:w="0" w:type="auto"/>
            <w:shd w:val="clear" w:color="auto" w:fill="auto"/>
          </w:tcPr>
          <w:p w14:paraId="56D9797C" w14:textId="77777777" w:rsidR="005D3819" w:rsidRPr="00852513" w:rsidRDefault="005D3819" w:rsidP="00C149FB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0" w:type="auto"/>
            <w:shd w:val="clear" w:color="auto" w:fill="auto"/>
          </w:tcPr>
          <w:p w14:paraId="701660D0" w14:textId="77777777" w:rsidR="005D3819" w:rsidRPr="00852513" w:rsidRDefault="005D3819" w:rsidP="00C149FB">
            <w:pPr>
              <w:widowControl w:val="0"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699" w:type="dxa"/>
          </w:tcPr>
          <w:p w14:paraId="0FEB7F48" w14:textId="524BA455" w:rsidR="005D3819" w:rsidRPr="005D3819" w:rsidRDefault="005D3819" w:rsidP="005D3819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REBALANS</w:t>
            </w:r>
          </w:p>
        </w:tc>
      </w:tr>
      <w:bookmarkEnd w:id="4"/>
      <w:tr w:rsidR="009F66F4" w:rsidRPr="00852513" w14:paraId="05A6BB46" w14:textId="587EB9BB" w:rsidTr="009F66F4">
        <w:trPr>
          <w:trHeight w:val="31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3D9BA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JAVNA RASVJETA</w:t>
            </w: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75898E97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9301BC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200.000,00</w:t>
            </w:r>
          </w:p>
        </w:tc>
        <w:tc>
          <w:tcPr>
            <w:tcW w:w="1699" w:type="dxa"/>
            <w:shd w:val="clear" w:color="auto" w:fill="auto"/>
          </w:tcPr>
          <w:p w14:paraId="10A82D34" w14:textId="6A778245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200.000,00</w:t>
            </w:r>
          </w:p>
        </w:tc>
      </w:tr>
      <w:tr w:rsidR="009F66F4" w:rsidRPr="00852513" w14:paraId="07D9A752" w14:textId="1EDAD772" w:rsidTr="009F66F4">
        <w:trPr>
          <w:trHeight w:val="12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86B2A5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ISPRAČAJNICE</w:t>
            </w:r>
          </w:p>
        </w:tc>
        <w:tc>
          <w:tcPr>
            <w:tcW w:w="0" w:type="auto"/>
            <w:shd w:val="clear" w:color="auto" w:fill="auto"/>
          </w:tcPr>
          <w:p w14:paraId="724366F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60D6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E2B1" w14:textId="05CD89EE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100.000,00</w:t>
            </w:r>
          </w:p>
        </w:tc>
      </w:tr>
      <w:tr w:rsidR="009F66F4" w:rsidRPr="00852513" w14:paraId="571547BF" w14:textId="14107592" w:rsidTr="009F66F4">
        <w:trPr>
          <w:trHeight w:val="12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F4A365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REKONSTRUKCIJA ISPRAČAJNE DVORANE U NASELJU SV FILIP I JAKOV</w:t>
            </w:r>
          </w:p>
        </w:tc>
        <w:tc>
          <w:tcPr>
            <w:tcW w:w="0" w:type="auto"/>
            <w:shd w:val="clear" w:color="auto" w:fill="auto"/>
          </w:tcPr>
          <w:p w14:paraId="1B2D32C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EU,</w:t>
            </w:r>
            <w:r w:rsidRPr="00852513"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FB5F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112.132,21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B30A3" w14:textId="3931226A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112.132,21</w:t>
            </w:r>
          </w:p>
        </w:tc>
      </w:tr>
      <w:tr w:rsidR="009F66F4" w:rsidRPr="00852513" w14:paraId="63F40EFB" w14:textId="4F05CBCF" w:rsidTr="009F66F4">
        <w:trPr>
          <w:trHeight w:val="26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66E5B3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GROBLJA</w:t>
            </w:r>
          </w:p>
        </w:tc>
        <w:tc>
          <w:tcPr>
            <w:tcW w:w="0" w:type="auto"/>
            <w:shd w:val="clear" w:color="auto" w:fill="auto"/>
          </w:tcPr>
          <w:p w14:paraId="32AEAF0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proofErr w:type="gram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ECD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A1F0" w14:textId="2D0203C4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</w:tr>
      <w:tr w:rsidR="009F66F4" w:rsidRPr="00852513" w14:paraId="36225BC3" w14:textId="45193094" w:rsidTr="009F66F4">
        <w:trPr>
          <w:trHeight w:val="27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4EF9E6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NERAZVRSTANE CESTE</w:t>
            </w:r>
          </w:p>
        </w:tc>
        <w:tc>
          <w:tcPr>
            <w:tcW w:w="0" w:type="auto"/>
            <w:shd w:val="clear" w:color="auto" w:fill="auto"/>
          </w:tcPr>
          <w:p w14:paraId="179CD2D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proofErr w:type="gram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dp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AB37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870A" w14:textId="41574614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</w:tr>
      <w:tr w:rsidR="009F66F4" w:rsidRPr="00852513" w14:paraId="4D504F22" w14:textId="556E6C57" w:rsidTr="009F66F4">
        <w:trPr>
          <w:trHeight w:val="28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F270834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TRGOVI</w:t>
            </w:r>
          </w:p>
        </w:tc>
        <w:tc>
          <w:tcPr>
            <w:tcW w:w="0" w:type="auto"/>
            <w:shd w:val="clear" w:color="auto" w:fill="auto"/>
          </w:tcPr>
          <w:p w14:paraId="77728DD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00B8D1AB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1699" w:type="dxa"/>
          </w:tcPr>
          <w:p w14:paraId="083F1A0E" w14:textId="4C2838DE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</w:tr>
      <w:tr w:rsidR="009F66F4" w:rsidRPr="00852513" w14:paraId="2E6F1977" w14:textId="77D73365" w:rsidTr="009F66F4">
        <w:trPr>
          <w:trHeight w:val="2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CF8A62B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NOGOSTUP</w:t>
            </w:r>
          </w:p>
        </w:tc>
        <w:tc>
          <w:tcPr>
            <w:tcW w:w="0" w:type="auto"/>
            <w:shd w:val="clear" w:color="auto" w:fill="auto"/>
          </w:tcPr>
          <w:p w14:paraId="0A0B8442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0" w:type="auto"/>
          </w:tcPr>
          <w:p w14:paraId="76DD9A23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154.000,00</w:t>
            </w:r>
          </w:p>
        </w:tc>
        <w:tc>
          <w:tcPr>
            <w:tcW w:w="1699" w:type="dxa"/>
          </w:tcPr>
          <w:p w14:paraId="15DB9F42" w14:textId="3E1A810E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154.000,00</w:t>
            </w:r>
          </w:p>
        </w:tc>
      </w:tr>
      <w:tr w:rsidR="009F66F4" w:rsidRPr="00852513" w14:paraId="203ED499" w14:textId="77777777" w:rsidTr="009F66F4">
        <w:trPr>
          <w:trHeight w:val="27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FF5611" w14:textId="5CA3A24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NOGOSTUPA NA DIJELU ŽUPANIJSKE CESTE ŽC6045 U RAŠTANIMA DONJIM</w:t>
            </w:r>
          </w:p>
        </w:tc>
        <w:tc>
          <w:tcPr>
            <w:tcW w:w="0" w:type="auto"/>
            <w:shd w:val="clear" w:color="auto" w:fill="auto"/>
          </w:tcPr>
          <w:p w14:paraId="00958406" w14:textId="5B2DEF89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ostalih</w:t>
            </w:r>
            <w:proofErr w:type="spellEnd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subjekata</w:t>
            </w:r>
            <w:proofErr w:type="spellEnd"/>
          </w:p>
        </w:tc>
        <w:tc>
          <w:tcPr>
            <w:tcW w:w="0" w:type="auto"/>
          </w:tcPr>
          <w:p w14:paraId="02F6965A" w14:textId="4BEDE77F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1699" w:type="dxa"/>
          </w:tcPr>
          <w:p w14:paraId="48F2A8B4" w14:textId="48EFAEA3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F66F4">
              <w:rPr>
                <w:rFonts w:asciiTheme="majorHAnsi" w:hAnsiTheme="majorHAnsi"/>
                <w:sz w:val="16"/>
                <w:szCs w:val="16"/>
              </w:rPr>
              <w:t>335.314,38</w:t>
            </w:r>
          </w:p>
        </w:tc>
      </w:tr>
      <w:tr w:rsidR="009F66F4" w:rsidRPr="00852513" w14:paraId="4CA0D934" w14:textId="25795A4E" w:rsidTr="009F66F4">
        <w:trPr>
          <w:trHeight w:val="27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30C1AB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PROBIJANJE/UREĐENJE/SANACIJA POLJSKIH PUTEVA</w:t>
            </w:r>
          </w:p>
        </w:tc>
        <w:tc>
          <w:tcPr>
            <w:tcW w:w="0" w:type="auto"/>
            <w:shd w:val="clear" w:color="auto" w:fill="auto"/>
          </w:tcPr>
          <w:p w14:paraId="2482BC5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0" w:type="auto"/>
          </w:tcPr>
          <w:p w14:paraId="46808CA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1699" w:type="dxa"/>
          </w:tcPr>
          <w:p w14:paraId="3B8A2612" w14:textId="425A836D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</w:tr>
      <w:tr w:rsidR="009F66F4" w:rsidRPr="00852513" w14:paraId="4748B928" w14:textId="3DE3622C" w:rsidTr="009F66F4">
        <w:trPr>
          <w:trHeight w:val="27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B9875E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PROBIJANJE/UREĐENJE/SANACIJA ŠUMSKIH </w:t>
            </w:r>
          </w:p>
        </w:tc>
        <w:tc>
          <w:tcPr>
            <w:tcW w:w="0" w:type="auto"/>
            <w:shd w:val="clear" w:color="auto" w:fill="auto"/>
          </w:tcPr>
          <w:p w14:paraId="558AF51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0" w:type="auto"/>
          </w:tcPr>
          <w:p w14:paraId="4EE877CC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  <w:tc>
          <w:tcPr>
            <w:tcW w:w="1699" w:type="dxa"/>
          </w:tcPr>
          <w:p w14:paraId="5739FF76" w14:textId="2570D4E6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</w:tr>
      <w:tr w:rsidR="009F66F4" w:rsidRPr="00852513" w14:paraId="785CCED3" w14:textId="670A24A9" w:rsidTr="009F66F4">
        <w:trPr>
          <w:trHeight w:val="27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F40A86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PRISTUPNA CESTA LN SV. PETAR</w:t>
            </w:r>
          </w:p>
        </w:tc>
        <w:tc>
          <w:tcPr>
            <w:tcW w:w="0" w:type="auto"/>
            <w:shd w:val="clear" w:color="auto" w:fill="auto"/>
          </w:tcPr>
          <w:p w14:paraId="6C448C1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1CBF779F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500.000,00</w:t>
            </w:r>
          </w:p>
        </w:tc>
        <w:tc>
          <w:tcPr>
            <w:tcW w:w="1699" w:type="dxa"/>
          </w:tcPr>
          <w:p w14:paraId="0B2D5C96" w14:textId="74A44F66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500.000,00</w:t>
            </w:r>
          </w:p>
        </w:tc>
      </w:tr>
      <w:tr w:rsidR="009F66F4" w:rsidRPr="00852513" w14:paraId="0A6F9746" w14:textId="66459D43" w:rsidTr="009F66F4">
        <w:trPr>
          <w:trHeight w:val="27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775A1C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JAVNE INFRASTRUKTURE ZA UNAPREĐENJE TURITIČKE PONUDE SV. FILIP I JAKOVA</w:t>
            </w:r>
          </w:p>
        </w:tc>
        <w:tc>
          <w:tcPr>
            <w:tcW w:w="0" w:type="auto"/>
            <w:shd w:val="clear" w:color="auto" w:fill="auto"/>
          </w:tcPr>
          <w:p w14:paraId="4CC8958D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461E109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  <w:tc>
          <w:tcPr>
            <w:tcW w:w="1699" w:type="dxa"/>
          </w:tcPr>
          <w:p w14:paraId="17AF0B14" w14:textId="5E86DFB5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</w:tr>
      <w:tr w:rsidR="009F66F4" w:rsidRPr="00852513" w14:paraId="419C9301" w14:textId="3148BBC8" w:rsidTr="009F66F4">
        <w:trPr>
          <w:trHeight w:val="27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0B1C2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SANACIJA KOLNIKA I NOGOSTUPA L63139 PUT PRIMORJA</w:t>
            </w:r>
          </w:p>
        </w:tc>
        <w:tc>
          <w:tcPr>
            <w:tcW w:w="0" w:type="auto"/>
            <w:shd w:val="clear" w:color="auto" w:fill="auto"/>
          </w:tcPr>
          <w:p w14:paraId="234458E4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ostalih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subjekata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</w:tcPr>
          <w:p w14:paraId="1012F062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205.000,00</w:t>
            </w:r>
          </w:p>
        </w:tc>
        <w:tc>
          <w:tcPr>
            <w:tcW w:w="1699" w:type="dxa"/>
          </w:tcPr>
          <w:p w14:paraId="4E58C65D" w14:textId="77411312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205.000,00</w:t>
            </w:r>
          </w:p>
        </w:tc>
      </w:tr>
      <w:tr w:rsidR="009F66F4" w:rsidRPr="00852513" w14:paraId="5A848B9D" w14:textId="3EBECE67" w:rsidTr="00165309">
        <w:trPr>
          <w:trHeight w:val="26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EC0581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 PODUZETNIČKA ZONA</w:t>
            </w:r>
          </w:p>
        </w:tc>
        <w:tc>
          <w:tcPr>
            <w:tcW w:w="0" w:type="auto"/>
            <w:shd w:val="clear" w:color="auto" w:fill="auto"/>
          </w:tcPr>
          <w:p w14:paraId="23FF61B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</w:p>
          <w:p w14:paraId="17536AC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Kapitalne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fizičkih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osoba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63496A7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1699" w:type="dxa"/>
            <w:shd w:val="clear" w:color="auto" w:fill="auto"/>
          </w:tcPr>
          <w:p w14:paraId="39011F7C" w14:textId="16857E18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</w:tr>
      <w:tr w:rsidR="009F66F4" w:rsidRPr="00852513" w14:paraId="2332892C" w14:textId="7B219842" w:rsidTr="009F66F4">
        <w:trPr>
          <w:trHeight w:val="2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ECE51F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 PRIOBALJE</w:t>
            </w:r>
          </w:p>
        </w:tc>
        <w:tc>
          <w:tcPr>
            <w:tcW w:w="0" w:type="auto"/>
            <w:shd w:val="clear" w:color="auto" w:fill="auto"/>
          </w:tcPr>
          <w:p w14:paraId="001E9D0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3179A81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  <w:tc>
          <w:tcPr>
            <w:tcW w:w="1699" w:type="dxa"/>
          </w:tcPr>
          <w:p w14:paraId="52DB0F5E" w14:textId="1A432F92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</w:tr>
      <w:tr w:rsidR="009F66F4" w:rsidRPr="00852513" w14:paraId="32FA1A68" w14:textId="38E95880" w:rsidTr="009F66F4">
        <w:trPr>
          <w:trHeight w:val="2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C526C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AGLOMERACIJA BIOGRAD-TKON-PAŠMAN</w:t>
            </w:r>
          </w:p>
        </w:tc>
        <w:tc>
          <w:tcPr>
            <w:tcW w:w="0" w:type="auto"/>
            <w:shd w:val="clear" w:color="auto" w:fill="auto"/>
          </w:tcPr>
          <w:p w14:paraId="7A6DE9FF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65B6DAF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  <w:tc>
          <w:tcPr>
            <w:tcW w:w="1699" w:type="dxa"/>
          </w:tcPr>
          <w:p w14:paraId="6AF4E7AF" w14:textId="1E84A724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</w:tr>
      <w:tr w:rsidR="009F66F4" w:rsidRPr="00852513" w14:paraId="760F1389" w14:textId="506925D3" w:rsidTr="009F66F4">
        <w:trPr>
          <w:trHeight w:val="2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D3CCDE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</w:t>
            </w:r>
          </w:p>
        </w:tc>
        <w:tc>
          <w:tcPr>
            <w:tcW w:w="0" w:type="auto"/>
            <w:shd w:val="clear" w:color="auto" w:fill="auto"/>
          </w:tcPr>
          <w:p w14:paraId="3B672642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7F3381FF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210.000,00</w:t>
            </w:r>
          </w:p>
        </w:tc>
        <w:tc>
          <w:tcPr>
            <w:tcW w:w="1699" w:type="dxa"/>
          </w:tcPr>
          <w:p w14:paraId="6CDCF63A" w14:textId="620CE545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210.000,00</w:t>
            </w:r>
          </w:p>
        </w:tc>
      </w:tr>
      <w:tr w:rsidR="009F66F4" w:rsidRPr="00852513" w14:paraId="790E5EFD" w14:textId="73DF0275" w:rsidTr="009F66F4">
        <w:trPr>
          <w:trHeight w:val="27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B6D715F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MODERNIZACIJA JAVNE RASVJETE</w:t>
            </w:r>
          </w:p>
        </w:tc>
        <w:tc>
          <w:tcPr>
            <w:tcW w:w="0" w:type="auto"/>
            <w:shd w:val="clear" w:color="auto" w:fill="auto"/>
          </w:tcPr>
          <w:p w14:paraId="70A3141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</w:tcPr>
          <w:p w14:paraId="3B459FC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1699" w:type="dxa"/>
          </w:tcPr>
          <w:p w14:paraId="4D6E3837" w14:textId="23C47610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</w:tr>
      <w:tr w:rsidR="009F66F4" w:rsidRPr="00852513" w14:paraId="2381FF0C" w14:textId="186F7D9C" w:rsidTr="009F66F4">
        <w:trPr>
          <w:trHeight w:val="27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75F12BC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SOLARNO POSTROJENJE</w:t>
            </w:r>
          </w:p>
        </w:tc>
        <w:tc>
          <w:tcPr>
            <w:tcW w:w="0" w:type="auto"/>
            <w:shd w:val="clear" w:color="auto" w:fill="auto"/>
          </w:tcPr>
          <w:p w14:paraId="555E95D4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28A6D68F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1699" w:type="dxa"/>
          </w:tcPr>
          <w:p w14:paraId="0832852B" w14:textId="42F2102A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</w:tr>
      <w:tr w:rsidR="009F66F4" w:rsidRPr="00852513" w14:paraId="27839767" w14:textId="152B7EA4" w:rsidTr="009F66F4">
        <w:trPr>
          <w:trHeight w:val="18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D2233B2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SPORTSKA IGRALIŠTA</w:t>
            </w:r>
          </w:p>
        </w:tc>
        <w:tc>
          <w:tcPr>
            <w:tcW w:w="0" w:type="auto"/>
            <w:shd w:val="clear" w:color="auto" w:fill="auto"/>
          </w:tcPr>
          <w:p w14:paraId="3426005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0" w:type="auto"/>
          </w:tcPr>
          <w:p w14:paraId="30E6F64C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  <w:tc>
          <w:tcPr>
            <w:tcW w:w="1699" w:type="dxa"/>
          </w:tcPr>
          <w:p w14:paraId="40A62003" w14:textId="5B62F89E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</w:tr>
      <w:tr w:rsidR="009F66F4" w:rsidRPr="00852513" w14:paraId="6046EE9A" w14:textId="4026E30A" w:rsidTr="009F66F4">
        <w:trPr>
          <w:trHeight w:val="18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54236E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BICIKLISTIČKA STAZA UZ D8</w:t>
            </w:r>
          </w:p>
        </w:tc>
        <w:tc>
          <w:tcPr>
            <w:tcW w:w="0" w:type="auto"/>
            <w:shd w:val="clear" w:color="auto" w:fill="auto"/>
          </w:tcPr>
          <w:p w14:paraId="7CE02B1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</w:tcPr>
          <w:p w14:paraId="3EE131F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  <w:tc>
          <w:tcPr>
            <w:tcW w:w="1699" w:type="dxa"/>
          </w:tcPr>
          <w:p w14:paraId="2EE0C935" w14:textId="7EE8ABAC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</w:tr>
      <w:tr w:rsidR="009F66F4" w:rsidRPr="00852513" w14:paraId="766230F0" w14:textId="0093B02D" w:rsidTr="009F66F4">
        <w:trPr>
          <w:trHeight w:val="18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3C7F4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OPREMANJE MONTAŽNE TRIBINE NOGOMETNOG IGRALIŠTA U NASELJU RAŠTANE GORNJE</w:t>
            </w:r>
          </w:p>
        </w:tc>
        <w:tc>
          <w:tcPr>
            <w:tcW w:w="0" w:type="auto"/>
            <w:shd w:val="clear" w:color="auto" w:fill="auto"/>
          </w:tcPr>
          <w:p w14:paraId="57EBD83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</w:t>
            </w:r>
            <w:r w:rsidRPr="00852513"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0" w:type="auto"/>
          </w:tcPr>
          <w:p w14:paraId="0DD3189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301.302,00</w:t>
            </w:r>
          </w:p>
        </w:tc>
        <w:tc>
          <w:tcPr>
            <w:tcW w:w="1699" w:type="dxa"/>
          </w:tcPr>
          <w:p w14:paraId="3CDA717C" w14:textId="3F0EE35D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301.302,00</w:t>
            </w:r>
          </w:p>
        </w:tc>
      </w:tr>
      <w:tr w:rsidR="009F66F4" w:rsidRPr="00852513" w14:paraId="5B351E74" w14:textId="2340724C" w:rsidTr="008B3A72">
        <w:trPr>
          <w:trHeight w:val="27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FFC653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RAZVOJ ŠIROKOPOJASNOG INTERNETA</w:t>
            </w:r>
          </w:p>
        </w:tc>
        <w:tc>
          <w:tcPr>
            <w:tcW w:w="0" w:type="auto"/>
            <w:shd w:val="clear" w:color="auto" w:fill="auto"/>
          </w:tcPr>
          <w:p w14:paraId="00C3DCE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FE4F4C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  <w:tc>
          <w:tcPr>
            <w:tcW w:w="1699" w:type="dxa"/>
            <w:shd w:val="clear" w:color="auto" w:fill="auto"/>
          </w:tcPr>
          <w:p w14:paraId="7A6DA127" w14:textId="785B6B8B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</w:tr>
      <w:tr w:rsidR="009F66F4" w:rsidRPr="00852513" w14:paraId="5823FD93" w14:textId="5ACC4350" w:rsidTr="009F66F4">
        <w:trPr>
          <w:trHeight w:val="2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DE39A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PLAŽE "MOROVIČKA" U NASELJU TURANJ, 4 FAZA</w:t>
            </w:r>
          </w:p>
        </w:tc>
        <w:tc>
          <w:tcPr>
            <w:tcW w:w="0" w:type="auto"/>
            <w:shd w:val="clear" w:color="auto" w:fill="auto"/>
          </w:tcPr>
          <w:p w14:paraId="2B56C2FD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dp</w:t>
            </w:r>
            <w:proofErr w:type="spellEnd"/>
          </w:p>
        </w:tc>
        <w:tc>
          <w:tcPr>
            <w:tcW w:w="0" w:type="auto"/>
          </w:tcPr>
          <w:p w14:paraId="3A833F66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507.500,00</w:t>
            </w:r>
          </w:p>
        </w:tc>
        <w:tc>
          <w:tcPr>
            <w:tcW w:w="1699" w:type="dxa"/>
          </w:tcPr>
          <w:p w14:paraId="693F2E80" w14:textId="6639AE74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507.500,00</w:t>
            </w:r>
          </w:p>
        </w:tc>
      </w:tr>
      <w:tr w:rsidR="009F66F4" w:rsidRPr="00852513" w14:paraId="09E5672E" w14:textId="37E7C78E" w:rsidTr="009F66F4">
        <w:trPr>
          <w:trHeight w:val="27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7C3E237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PLAŽA "IZA BANJA"</w:t>
            </w:r>
          </w:p>
        </w:tc>
        <w:tc>
          <w:tcPr>
            <w:tcW w:w="0" w:type="auto"/>
            <w:shd w:val="clear" w:color="auto" w:fill="auto"/>
          </w:tcPr>
          <w:p w14:paraId="30CA54D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852513"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  <w:p w14:paraId="5D247AB7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</w:tcPr>
          <w:p w14:paraId="5B849F7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104.816,84</w:t>
            </w:r>
          </w:p>
        </w:tc>
        <w:tc>
          <w:tcPr>
            <w:tcW w:w="1699" w:type="dxa"/>
          </w:tcPr>
          <w:p w14:paraId="51DF715F" w14:textId="4DE674D4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104.816,84</w:t>
            </w:r>
          </w:p>
        </w:tc>
      </w:tr>
      <w:tr w:rsidR="009F66F4" w:rsidRPr="00852513" w14:paraId="2EA80508" w14:textId="040D1ABD" w:rsidTr="009F66F4">
        <w:trPr>
          <w:trHeight w:val="27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B3FADF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ODMORIŠTE OTOK LJUBAVI</w:t>
            </w:r>
          </w:p>
        </w:tc>
        <w:tc>
          <w:tcPr>
            <w:tcW w:w="0" w:type="auto"/>
            <w:shd w:val="clear" w:color="auto" w:fill="auto"/>
          </w:tcPr>
          <w:p w14:paraId="53AC0877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0" w:type="auto"/>
          </w:tcPr>
          <w:p w14:paraId="09CD93B4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  <w:tc>
          <w:tcPr>
            <w:tcW w:w="1699" w:type="dxa"/>
          </w:tcPr>
          <w:p w14:paraId="05C7743E" w14:textId="1D1CB6F2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</w:tr>
      <w:tr w:rsidR="009F66F4" w:rsidRPr="00852513" w14:paraId="71E725D2" w14:textId="4FC32F1C" w:rsidTr="009F66F4">
        <w:trPr>
          <w:trHeight w:val="2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ED5D6EC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AUTOBUSNI KOLODVOR I PODHODNIK</w:t>
            </w:r>
          </w:p>
        </w:tc>
        <w:tc>
          <w:tcPr>
            <w:tcW w:w="0" w:type="auto"/>
            <w:shd w:val="clear" w:color="auto" w:fill="auto"/>
          </w:tcPr>
          <w:p w14:paraId="6CA325D3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49EF06DD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  <w:tc>
          <w:tcPr>
            <w:tcW w:w="1699" w:type="dxa"/>
          </w:tcPr>
          <w:p w14:paraId="0DF3350B" w14:textId="71A311CA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</w:tr>
      <w:tr w:rsidR="009F66F4" w:rsidRPr="00852513" w14:paraId="346AC521" w14:textId="4646A1BD" w:rsidTr="009F66F4">
        <w:trPr>
          <w:trHeight w:val="22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A2EBD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UREĐENJE PARKIRALIŠTA</w:t>
            </w:r>
          </w:p>
        </w:tc>
        <w:tc>
          <w:tcPr>
            <w:tcW w:w="0" w:type="auto"/>
            <w:shd w:val="clear" w:color="auto" w:fill="auto"/>
          </w:tcPr>
          <w:p w14:paraId="443D7496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04AE7929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86.000,00</w:t>
            </w:r>
          </w:p>
        </w:tc>
        <w:tc>
          <w:tcPr>
            <w:tcW w:w="1699" w:type="dxa"/>
          </w:tcPr>
          <w:p w14:paraId="1EB7B916" w14:textId="17EE7536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86.000,00</w:t>
            </w:r>
          </w:p>
        </w:tc>
      </w:tr>
      <w:tr w:rsidR="009F66F4" w:rsidRPr="00852513" w14:paraId="4E6D8789" w14:textId="09444A47" w:rsidTr="009F66F4">
        <w:trPr>
          <w:trHeight w:val="2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F19556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AUTOBUSNE STANICE</w:t>
            </w:r>
          </w:p>
        </w:tc>
        <w:tc>
          <w:tcPr>
            <w:tcW w:w="0" w:type="auto"/>
            <w:shd w:val="clear" w:color="auto" w:fill="auto"/>
          </w:tcPr>
          <w:p w14:paraId="09EE6F7F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0" w:type="auto"/>
          </w:tcPr>
          <w:p w14:paraId="1B38003B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1699" w:type="dxa"/>
          </w:tcPr>
          <w:p w14:paraId="1BE22BA2" w14:textId="321351CA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</w:tr>
      <w:tr w:rsidR="009F66F4" w:rsidRPr="00852513" w14:paraId="3A009A51" w14:textId="4EB0B546" w:rsidTr="009F66F4">
        <w:trPr>
          <w:trHeight w:val="26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AF58422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SIGURNOST NA CESTAMA</w:t>
            </w:r>
          </w:p>
        </w:tc>
        <w:tc>
          <w:tcPr>
            <w:tcW w:w="0" w:type="auto"/>
            <w:shd w:val="clear" w:color="auto" w:fill="auto"/>
          </w:tcPr>
          <w:p w14:paraId="17DB05BD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</w:tcPr>
          <w:p w14:paraId="4877E107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34.995,35</w:t>
            </w:r>
          </w:p>
        </w:tc>
        <w:tc>
          <w:tcPr>
            <w:tcW w:w="1699" w:type="dxa"/>
          </w:tcPr>
          <w:p w14:paraId="6C272CF2" w14:textId="2A357C90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34.995,35</w:t>
            </w:r>
          </w:p>
        </w:tc>
      </w:tr>
      <w:tr w:rsidR="009F66F4" w:rsidRPr="00852513" w14:paraId="67D0540E" w14:textId="35F43D0C" w:rsidTr="009F66F4">
        <w:trPr>
          <w:trHeight w:val="2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2CE7EC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KRUŽNI TOK</w:t>
            </w:r>
          </w:p>
        </w:tc>
        <w:tc>
          <w:tcPr>
            <w:tcW w:w="0" w:type="auto"/>
            <w:shd w:val="clear" w:color="auto" w:fill="auto"/>
          </w:tcPr>
          <w:p w14:paraId="09CA220D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2A8913FB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175.000,00</w:t>
            </w:r>
          </w:p>
        </w:tc>
        <w:tc>
          <w:tcPr>
            <w:tcW w:w="1699" w:type="dxa"/>
          </w:tcPr>
          <w:p w14:paraId="75D6B605" w14:textId="60F87368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175.000,00</w:t>
            </w:r>
          </w:p>
        </w:tc>
      </w:tr>
      <w:tr w:rsidR="009F66F4" w:rsidRPr="00852513" w14:paraId="19759786" w14:textId="4911D4A7" w:rsidTr="009F66F4">
        <w:trPr>
          <w:trHeight w:val="28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E358F0D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PROJEKTNA DOKUMENTACIJA</w:t>
            </w:r>
          </w:p>
        </w:tc>
        <w:tc>
          <w:tcPr>
            <w:tcW w:w="0" w:type="auto"/>
            <w:shd w:val="clear" w:color="auto" w:fill="auto"/>
          </w:tcPr>
          <w:p w14:paraId="27BDCA2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370016C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  <w:tc>
          <w:tcPr>
            <w:tcW w:w="1699" w:type="dxa"/>
          </w:tcPr>
          <w:p w14:paraId="4C17E7CE" w14:textId="3670477B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</w:tr>
      <w:tr w:rsidR="009F66F4" w:rsidRPr="00852513" w14:paraId="493D9316" w14:textId="4C249B35" w:rsidTr="009F66F4">
        <w:trPr>
          <w:trHeight w:val="28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42A60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lastRenderedPageBreak/>
              <w:t>STRATEGIJA ZELENE URBANE OBNOVE</w:t>
            </w:r>
          </w:p>
        </w:tc>
        <w:tc>
          <w:tcPr>
            <w:tcW w:w="0" w:type="auto"/>
            <w:shd w:val="clear" w:color="auto" w:fill="auto"/>
          </w:tcPr>
          <w:p w14:paraId="4AE7424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0" w:type="auto"/>
          </w:tcPr>
          <w:p w14:paraId="24E6E72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1699" w:type="dxa"/>
          </w:tcPr>
          <w:p w14:paraId="33632422" w14:textId="0419AA65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</w:tr>
      <w:tr w:rsidR="009F66F4" w:rsidRPr="00852513" w14:paraId="0B1492D8" w14:textId="7D6E0B0F" w:rsidTr="009F66F4">
        <w:trPr>
          <w:trHeight w:val="26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A40926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0" w:type="auto"/>
            <w:shd w:val="clear" w:color="auto" w:fill="auto"/>
          </w:tcPr>
          <w:p w14:paraId="7A3C4F7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0" w:type="auto"/>
          </w:tcPr>
          <w:p w14:paraId="76C1FD05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1699" w:type="dxa"/>
          </w:tcPr>
          <w:p w14:paraId="01AB2F12" w14:textId="67AAA474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</w:tr>
      <w:tr w:rsidR="009F66F4" w:rsidRPr="00852513" w14:paraId="70A699D5" w14:textId="1F397951" w:rsidTr="009F66F4">
        <w:trPr>
          <w:trHeight w:val="3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F521CD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ZONA ZANATSKIH I SERVISNIH DJELATNOSTI</w:t>
            </w:r>
          </w:p>
        </w:tc>
        <w:tc>
          <w:tcPr>
            <w:tcW w:w="0" w:type="auto"/>
            <w:shd w:val="clear" w:color="auto" w:fill="auto"/>
          </w:tcPr>
          <w:p w14:paraId="7C29630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5AC91E9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220.377,28</w:t>
            </w:r>
          </w:p>
        </w:tc>
        <w:tc>
          <w:tcPr>
            <w:tcW w:w="1699" w:type="dxa"/>
          </w:tcPr>
          <w:p w14:paraId="7AEFDF9B" w14:textId="1873E616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220.377,28</w:t>
            </w:r>
          </w:p>
        </w:tc>
      </w:tr>
      <w:tr w:rsidR="009F66F4" w:rsidRPr="00852513" w14:paraId="58A918B4" w14:textId="5F624394" w:rsidTr="009F66F4">
        <w:trPr>
          <w:trHeight w:val="26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687591" w14:textId="77777777" w:rsidR="009F66F4" w:rsidRPr="00852513" w:rsidRDefault="009F66F4" w:rsidP="009F66F4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VIDIKOVCA CRNI KRUG I USPOSTAVA STAZA</w:t>
            </w:r>
          </w:p>
        </w:tc>
        <w:tc>
          <w:tcPr>
            <w:tcW w:w="0" w:type="auto"/>
            <w:shd w:val="clear" w:color="auto" w:fill="auto"/>
          </w:tcPr>
          <w:p w14:paraId="3C7318D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0" w:type="auto"/>
          </w:tcPr>
          <w:p w14:paraId="268BB4F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83.750,00</w:t>
            </w:r>
          </w:p>
        </w:tc>
        <w:tc>
          <w:tcPr>
            <w:tcW w:w="1699" w:type="dxa"/>
          </w:tcPr>
          <w:p w14:paraId="57C771C9" w14:textId="314E9BB5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83.750,00</w:t>
            </w:r>
          </w:p>
        </w:tc>
      </w:tr>
      <w:tr w:rsidR="009F66F4" w:rsidRPr="00852513" w14:paraId="19B068EF" w14:textId="196510E0" w:rsidTr="009F66F4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259019" w14:textId="77777777" w:rsidR="009F66F4" w:rsidRPr="00852513" w:rsidRDefault="009F66F4" w:rsidP="009F66F4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RECIKLAŽNO DVORIŠTE</w:t>
            </w:r>
          </w:p>
        </w:tc>
        <w:tc>
          <w:tcPr>
            <w:tcW w:w="0" w:type="auto"/>
            <w:shd w:val="clear" w:color="auto" w:fill="auto"/>
          </w:tcPr>
          <w:p w14:paraId="3E15FFB3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6CFF5017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1699" w:type="dxa"/>
          </w:tcPr>
          <w:p w14:paraId="55452795" w14:textId="2FB82DB2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</w:tr>
      <w:tr w:rsidR="009F66F4" w:rsidRPr="00852513" w14:paraId="47C30673" w14:textId="590C6089" w:rsidTr="009F66F4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B665ED" w14:textId="77777777" w:rsidR="009F66F4" w:rsidRPr="00852513" w:rsidRDefault="009F66F4" w:rsidP="009F66F4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OBALNOG PODRUČJA OPĆINE</w:t>
            </w:r>
          </w:p>
        </w:tc>
        <w:tc>
          <w:tcPr>
            <w:tcW w:w="0" w:type="auto"/>
            <w:shd w:val="clear" w:color="auto" w:fill="auto"/>
          </w:tcPr>
          <w:p w14:paraId="33710B6B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županijskog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0" w:type="auto"/>
          </w:tcPr>
          <w:p w14:paraId="12CFC4F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324.333,67</w:t>
            </w:r>
          </w:p>
        </w:tc>
        <w:tc>
          <w:tcPr>
            <w:tcW w:w="1699" w:type="dxa"/>
          </w:tcPr>
          <w:p w14:paraId="4AE046B4" w14:textId="47BDCF52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324.333,67</w:t>
            </w:r>
          </w:p>
        </w:tc>
      </w:tr>
      <w:tr w:rsidR="009F66F4" w:rsidRPr="00852513" w14:paraId="77E1366C" w14:textId="1905468D" w:rsidTr="009F66F4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DB4CC3" w14:textId="77777777" w:rsidR="009F66F4" w:rsidRPr="00852513" w:rsidRDefault="009F66F4" w:rsidP="009F66F4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INFRASTRUKTURA NA JAVNIM POVRŠINAMA</w:t>
            </w:r>
          </w:p>
        </w:tc>
        <w:tc>
          <w:tcPr>
            <w:tcW w:w="0" w:type="auto"/>
            <w:shd w:val="clear" w:color="auto" w:fill="auto"/>
          </w:tcPr>
          <w:p w14:paraId="3B1C864B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Kapitalne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fizičkih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osoba</w:t>
            </w:r>
            <w:proofErr w:type="spellEnd"/>
          </w:p>
        </w:tc>
        <w:tc>
          <w:tcPr>
            <w:tcW w:w="0" w:type="auto"/>
          </w:tcPr>
          <w:p w14:paraId="5058C097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21.046,63</w:t>
            </w:r>
          </w:p>
        </w:tc>
        <w:tc>
          <w:tcPr>
            <w:tcW w:w="1699" w:type="dxa"/>
          </w:tcPr>
          <w:p w14:paraId="7A705CEC" w14:textId="57C74578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21.046,63</w:t>
            </w:r>
          </w:p>
        </w:tc>
      </w:tr>
      <w:tr w:rsidR="009F66F4" w:rsidRPr="00852513" w14:paraId="71894DE0" w14:textId="43A9B16F" w:rsidTr="009F66F4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F1B7B6" w14:textId="77777777" w:rsidR="009F66F4" w:rsidRPr="00852513" w:rsidRDefault="009F66F4" w:rsidP="009F66F4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TEMATSKE I POUČNE STAZE NA OTOKU BABCU</w:t>
            </w:r>
          </w:p>
        </w:tc>
        <w:tc>
          <w:tcPr>
            <w:tcW w:w="0" w:type="auto"/>
            <w:shd w:val="clear" w:color="auto" w:fill="auto"/>
          </w:tcPr>
          <w:p w14:paraId="752178F0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0" w:type="auto"/>
          </w:tcPr>
          <w:p w14:paraId="20297564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104.689,12</w:t>
            </w:r>
          </w:p>
        </w:tc>
        <w:tc>
          <w:tcPr>
            <w:tcW w:w="1699" w:type="dxa"/>
          </w:tcPr>
          <w:p w14:paraId="6008D826" w14:textId="12C0EDC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104.689,12</w:t>
            </w:r>
          </w:p>
        </w:tc>
      </w:tr>
      <w:tr w:rsidR="009F66F4" w:rsidRPr="00852513" w14:paraId="3D0B47D4" w14:textId="4E590810" w:rsidTr="009F66F4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7D6E54" w14:textId="77777777" w:rsidR="009F66F4" w:rsidRPr="00852513" w:rsidRDefault="009F66F4" w:rsidP="009F66F4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PARK ŠUMA U NASELJU SVETI FILIP I JAKOV</w:t>
            </w:r>
          </w:p>
        </w:tc>
        <w:tc>
          <w:tcPr>
            <w:tcW w:w="0" w:type="auto"/>
            <w:shd w:val="clear" w:color="auto" w:fill="auto"/>
          </w:tcPr>
          <w:p w14:paraId="55FE725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0" w:type="auto"/>
          </w:tcPr>
          <w:p w14:paraId="1D756E0A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160.000,00</w:t>
            </w:r>
          </w:p>
        </w:tc>
        <w:tc>
          <w:tcPr>
            <w:tcW w:w="1699" w:type="dxa"/>
          </w:tcPr>
          <w:p w14:paraId="48973AFC" w14:textId="0E6EB553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160.000,00</w:t>
            </w:r>
          </w:p>
        </w:tc>
      </w:tr>
      <w:tr w:rsidR="009F66F4" w:rsidRPr="00852513" w14:paraId="6316EFB7" w14:textId="6CBEA1F9" w:rsidTr="009F66F4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CF73D1" w14:textId="77777777" w:rsidR="009F66F4" w:rsidRPr="00852513" w:rsidRDefault="009F66F4" w:rsidP="009F66F4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PARKA NA RIVI U SVETOM FILIP I JAKOVU</w:t>
            </w:r>
          </w:p>
        </w:tc>
        <w:tc>
          <w:tcPr>
            <w:tcW w:w="0" w:type="auto"/>
            <w:shd w:val="clear" w:color="auto" w:fill="auto"/>
          </w:tcPr>
          <w:p w14:paraId="559B1707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</w:t>
            </w:r>
            <w:r w:rsidRPr="00852513"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boravišna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pristojba</w:t>
            </w:r>
            <w:proofErr w:type="spellEnd"/>
          </w:p>
        </w:tc>
        <w:tc>
          <w:tcPr>
            <w:tcW w:w="0" w:type="auto"/>
          </w:tcPr>
          <w:p w14:paraId="39CF5C5B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81.310,00</w:t>
            </w:r>
          </w:p>
        </w:tc>
        <w:tc>
          <w:tcPr>
            <w:tcW w:w="1699" w:type="dxa"/>
          </w:tcPr>
          <w:p w14:paraId="6858B1C9" w14:textId="482EF650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81.310,00</w:t>
            </w:r>
          </w:p>
        </w:tc>
      </w:tr>
      <w:tr w:rsidR="009F66F4" w:rsidRPr="00852513" w14:paraId="38A9A20C" w14:textId="2DA94E41" w:rsidTr="009F66F4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F72576" w14:textId="77777777" w:rsidR="009F66F4" w:rsidRPr="00852513" w:rsidRDefault="009F66F4" w:rsidP="009F66F4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RABATIN - POTICAJNA STANOGRADNJA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prometnica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javna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rasvjeta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164DB84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0" w:type="auto"/>
          </w:tcPr>
          <w:p w14:paraId="1545FA8D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530.000,00</w:t>
            </w:r>
          </w:p>
        </w:tc>
        <w:tc>
          <w:tcPr>
            <w:tcW w:w="1699" w:type="dxa"/>
          </w:tcPr>
          <w:p w14:paraId="532BCC1C" w14:textId="4CAC27A4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530.000,00</w:t>
            </w:r>
          </w:p>
        </w:tc>
      </w:tr>
      <w:tr w:rsidR="009F66F4" w:rsidRPr="00852513" w14:paraId="1AED7DDC" w14:textId="5242265D" w:rsidTr="009F66F4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BA813A" w14:textId="77777777" w:rsidR="009F66F4" w:rsidRPr="00852513" w:rsidRDefault="009F66F4" w:rsidP="009F66F4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ePLANOVI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-IZMJENE I DOPUNE PROSTORNOG PLANA UREĐENJA OPĆINE</w:t>
            </w:r>
          </w:p>
        </w:tc>
        <w:tc>
          <w:tcPr>
            <w:tcW w:w="0" w:type="auto"/>
            <w:shd w:val="clear" w:color="auto" w:fill="auto"/>
          </w:tcPr>
          <w:p w14:paraId="33FC7C7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0" w:type="auto"/>
          </w:tcPr>
          <w:p w14:paraId="783EC3E1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38.125,00</w:t>
            </w:r>
          </w:p>
        </w:tc>
        <w:tc>
          <w:tcPr>
            <w:tcW w:w="1699" w:type="dxa"/>
          </w:tcPr>
          <w:p w14:paraId="4EC68F9B" w14:textId="03798A7C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38.125,00</w:t>
            </w:r>
          </w:p>
        </w:tc>
      </w:tr>
      <w:tr w:rsidR="009F66F4" w:rsidRPr="00852513" w14:paraId="3B757886" w14:textId="328014A3" w:rsidTr="009F66F4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0222C9" w14:textId="77777777" w:rsidR="009F66F4" w:rsidRPr="00852513" w:rsidRDefault="009F66F4" w:rsidP="009F66F4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ePLANOVI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-IZRADA URBANISTIČKOG PLANA UREĐENJA ZONE POMOĆNIH GOSPODARSKIH OBJEKATA</w:t>
            </w:r>
          </w:p>
        </w:tc>
        <w:tc>
          <w:tcPr>
            <w:tcW w:w="0" w:type="auto"/>
            <w:shd w:val="clear" w:color="auto" w:fill="auto"/>
          </w:tcPr>
          <w:p w14:paraId="00FD45E6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0" w:type="auto"/>
          </w:tcPr>
          <w:p w14:paraId="0F6F49F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10.125,00</w:t>
            </w:r>
          </w:p>
        </w:tc>
        <w:tc>
          <w:tcPr>
            <w:tcW w:w="1699" w:type="dxa"/>
          </w:tcPr>
          <w:p w14:paraId="76A47732" w14:textId="68C26A98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10.125,00</w:t>
            </w:r>
          </w:p>
        </w:tc>
      </w:tr>
      <w:tr w:rsidR="009F66F4" w:rsidRPr="00852513" w14:paraId="388E5114" w14:textId="1E7DAC08" w:rsidTr="009F66F4">
        <w:trPr>
          <w:trHeight w:val="26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49D9252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0" w:type="auto"/>
            <w:shd w:val="clear" w:color="auto" w:fill="auto"/>
          </w:tcPr>
          <w:p w14:paraId="4C0329A8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</w:tcPr>
          <w:p w14:paraId="3061F204" w14:textId="77777777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6.843.990,08</w:t>
            </w:r>
          </w:p>
        </w:tc>
        <w:tc>
          <w:tcPr>
            <w:tcW w:w="1699" w:type="dxa"/>
          </w:tcPr>
          <w:p w14:paraId="563D73EA" w14:textId="088BCA09" w:rsidR="009F66F4" w:rsidRPr="00852513" w:rsidRDefault="009F66F4" w:rsidP="009F66F4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9F66F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7.179.304,46</w:t>
            </w:r>
          </w:p>
        </w:tc>
      </w:tr>
    </w:tbl>
    <w:p w14:paraId="494916C5" w14:textId="77777777" w:rsidR="005D3819" w:rsidRDefault="005D3819" w:rsidP="00F203BE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14:paraId="4AC9A0F9" w14:textId="77777777" w:rsidR="00F203BE" w:rsidRPr="00156E3A" w:rsidRDefault="00F203BE" w:rsidP="00F203BE">
      <w:pPr>
        <w:pStyle w:val="NoSpacing"/>
        <w:rPr>
          <w:rFonts w:asciiTheme="majorHAnsi" w:hAnsiTheme="majorHAnsi" w:cs="Times New Roman"/>
          <w:sz w:val="20"/>
          <w:szCs w:val="20"/>
        </w:rPr>
      </w:pPr>
    </w:p>
    <w:p w14:paraId="34313C10" w14:textId="77777777" w:rsidR="00F203BE" w:rsidRPr="00156E3A" w:rsidRDefault="00F203BE" w:rsidP="00F203BE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Ukupna sredstva ovog Programa financirat će se iz očekivanih prihoda po osnovi komunalnog doprinosa, komualne naknade, prodaje nefinancijske imovine, pomoći državnog proračuna i pomoći državnog proračuna temeljem EU te ostalih prihoda i primitaka.</w:t>
      </w:r>
    </w:p>
    <w:p w14:paraId="5FD9EFDA" w14:textId="77777777" w:rsidR="00F203BE" w:rsidRPr="00156E3A" w:rsidRDefault="00F203BE" w:rsidP="00F203BE">
      <w:pPr>
        <w:pStyle w:val="NoSpacing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2.</w:t>
      </w:r>
    </w:p>
    <w:p w14:paraId="46D36752" w14:textId="56D8A1A4" w:rsidR="00F203BE" w:rsidRDefault="00720D77" w:rsidP="00F203B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Ove 1.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Izmjene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I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dopune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Programa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156E3A">
        <w:rPr>
          <w:rFonts w:asciiTheme="majorHAnsi" w:eastAsia="Calibri" w:hAnsiTheme="majorHAnsi" w:cs="Times New Roman"/>
          <w:sz w:val="20"/>
          <w:szCs w:val="20"/>
        </w:rPr>
        <w:t>stupa</w:t>
      </w:r>
      <w:r>
        <w:rPr>
          <w:rFonts w:asciiTheme="majorHAnsi" w:eastAsia="Calibri" w:hAnsiTheme="majorHAnsi" w:cs="Times New Roman"/>
          <w:sz w:val="20"/>
          <w:szCs w:val="20"/>
        </w:rPr>
        <w:t>ju</w:t>
      </w:r>
      <w:proofErr w:type="spellEnd"/>
      <w:r w:rsidR="00F203BE" w:rsidRPr="00156E3A">
        <w:rPr>
          <w:rFonts w:asciiTheme="majorHAnsi" w:eastAsia="Calibri" w:hAnsiTheme="majorHAnsi" w:cs="Times New Roman"/>
          <w:sz w:val="20"/>
          <w:szCs w:val="20"/>
        </w:rPr>
        <w:t xml:space="preserve"> na </w:t>
      </w:r>
      <w:proofErr w:type="spellStart"/>
      <w:r w:rsidR="00F203BE" w:rsidRPr="00156E3A">
        <w:rPr>
          <w:rFonts w:asciiTheme="majorHAnsi" w:eastAsia="Calibri" w:hAnsiTheme="majorHAnsi" w:cs="Times New Roman"/>
          <w:sz w:val="20"/>
          <w:szCs w:val="20"/>
        </w:rPr>
        <w:t>snagu</w:t>
      </w:r>
      <w:proofErr w:type="spellEnd"/>
      <w:r w:rsidR="00F203BE"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osmog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dana od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objave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u "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Službenom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glasniku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Općine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Sv. Filip i </w:t>
      </w:r>
      <w:proofErr w:type="gram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Jakov“</w:t>
      </w:r>
      <w:proofErr w:type="gramEnd"/>
      <w:r>
        <w:rPr>
          <w:rFonts w:asciiTheme="majorHAnsi" w:eastAsia="Calibri" w:hAnsiTheme="majorHAnsi" w:cs="Times New Roman"/>
          <w:sz w:val="20"/>
          <w:szCs w:val="20"/>
        </w:rPr>
        <w:t>.</w:t>
      </w:r>
      <w:r w:rsidR="00F203BE" w:rsidRPr="00434DBF">
        <w:rPr>
          <w:rFonts w:asciiTheme="majorHAnsi" w:eastAsia="Calibri" w:hAnsiTheme="majorHAnsi" w:cs="Times New Roman"/>
          <w:sz w:val="20"/>
          <w:szCs w:val="20"/>
        </w:rPr>
        <w:tab/>
      </w:r>
    </w:p>
    <w:p w14:paraId="372F888F" w14:textId="77777777" w:rsidR="00F203BE" w:rsidRPr="00156E3A" w:rsidRDefault="00F203BE" w:rsidP="00F203BE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2539BA09" w14:textId="3AEC4492" w:rsidR="00F55D34" w:rsidRPr="00BC74E2" w:rsidRDefault="00F55D34" w:rsidP="00F55D3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32A2AA96" w14:textId="150F59E7" w:rsidR="00F55D34" w:rsidRPr="00C248AC" w:rsidRDefault="00F55D34" w:rsidP="00F55D3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257702A1" w14:textId="22157539" w:rsidR="00F55D34" w:rsidRPr="00BC74E2" w:rsidRDefault="00F55D34" w:rsidP="00F55D34">
      <w:pPr>
        <w:spacing w:after="0"/>
        <w:rPr>
          <w:rFonts w:ascii="Cambria" w:hAnsi="Cambria" w:cs="Times New Roman"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>Sveti Filip i Jakov, 202</w:t>
      </w:r>
      <w:r w:rsidR="005D3819">
        <w:rPr>
          <w:rFonts w:ascii="Cambria" w:hAnsi="Cambria" w:cs="Times New Roman"/>
          <w:b/>
          <w:sz w:val="20"/>
          <w:szCs w:val="20"/>
        </w:rPr>
        <w:t>5</w:t>
      </w:r>
      <w:r w:rsidRPr="00C248AC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74466253" w14:textId="77777777" w:rsidR="00F203BE" w:rsidRPr="0067107D" w:rsidRDefault="00F203BE" w:rsidP="00F203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OPĆINSKO VIJEĆE </w:t>
      </w:r>
      <w:r w:rsidRPr="0067107D">
        <w:rPr>
          <w:rFonts w:ascii="Times New Roman" w:hAnsi="Times New Roman" w:cs="Times New Roman"/>
          <w:b/>
          <w:sz w:val="20"/>
          <w:szCs w:val="20"/>
        </w:rPr>
        <w:t>OPĆIN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67107D">
        <w:rPr>
          <w:rFonts w:ascii="Times New Roman" w:hAnsi="Times New Roman" w:cs="Times New Roman"/>
          <w:b/>
          <w:sz w:val="20"/>
          <w:szCs w:val="20"/>
        </w:rPr>
        <w:t xml:space="preserve"> SVETI FILIP I JAKOV</w:t>
      </w:r>
    </w:p>
    <w:p w14:paraId="4B36F081" w14:textId="77777777" w:rsidR="00F203BE" w:rsidRDefault="00F203BE" w:rsidP="00F203B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Predsjednik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Općinskog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vijeća</w:t>
      </w:r>
      <w:proofErr w:type="spellEnd"/>
    </w:p>
    <w:p w14:paraId="15B56380" w14:textId="77777777" w:rsidR="00F203BE" w:rsidRDefault="00F203BE" w:rsidP="00F203B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Igor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Pedisić</w:t>
      </w:r>
      <w:proofErr w:type="spellEnd"/>
    </w:p>
    <w:p w14:paraId="6AB6E8C9" w14:textId="77777777" w:rsidR="00F203BE" w:rsidRPr="00156E3A" w:rsidRDefault="00F203BE" w:rsidP="00F203BE">
      <w:pPr>
        <w:pStyle w:val="NoSpacing"/>
        <w:jc w:val="right"/>
        <w:rPr>
          <w:rFonts w:asciiTheme="majorHAnsi" w:hAnsiTheme="majorHAnsi" w:cs="Times New Roman"/>
          <w:sz w:val="20"/>
          <w:szCs w:val="20"/>
        </w:rPr>
      </w:pPr>
    </w:p>
    <w:p w14:paraId="2309E638" w14:textId="004349FE" w:rsidR="00581C82" w:rsidRDefault="00F203BE" w:rsidP="0011607A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***</w:t>
      </w:r>
    </w:p>
    <w:p w14:paraId="1BD7F138" w14:textId="69EDE70E" w:rsidR="006C69B7" w:rsidRDefault="006C69B7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52513">
        <w:rPr>
          <w:rFonts w:asciiTheme="majorHAnsi" w:hAnsiTheme="majorHAnsi" w:cs="Times New Roman"/>
          <w:sz w:val="20"/>
          <w:szCs w:val="20"/>
        </w:rPr>
        <w:t xml:space="preserve">Na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temelju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članka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49.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Zakona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o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predškolskom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odgoju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i </w:t>
      </w:r>
      <w:proofErr w:type="spellStart"/>
      <w:proofErr w:type="gramStart"/>
      <w:r w:rsidRPr="00852513">
        <w:rPr>
          <w:rFonts w:asciiTheme="majorHAnsi" w:hAnsiTheme="majorHAnsi" w:cs="Times New Roman"/>
          <w:sz w:val="20"/>
          <w:szCs w:val="20"/>
        </w:rPr>
        <w:t>obrazovanju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(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>„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Narodne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novine“ br. 10/97, 107/07, 94/13)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te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članka32.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Statuta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Sv. Filip i Jakov, („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Službeni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glasnik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Sveti Filip i 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 xml:space="preserve">Jakov“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broj</w:t>
      </w:r>
      <w:proofErr w:type="spellEnd"/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 02/14 –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pročišćeni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tekst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i 06/14, 1/18 i 1/20</w:t>
      </w:r>
      <w:r w:rsidRPr="0086347E">
        <w:rPr>
          <w:rFonts w:asciiTheme="majorHAnsi" w:hAnsiTheme="majorHAnsi" w:cs="Times New Roman"/>
          <w:sz w:val="20"/>
          <w:szCs w:val="20"/>
        </w:rPr>
        <w:t xml:space="preserve"> , 2/21 i 16/24</w:t>
      </w:r>
      <w:r w:rsidRPr="00852513">
        <w:rPr>
          <w:rFonts w:asciiTheme="majorHAnsi" w:hAnsiTheme="majorHAnsi" w:cs="Times New Roman"/>
          <w:sz w:val="20"/>
          <w:szCs w:val="20"/>
        </w:rPr>
        <w:t xml:space="preserve">)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Općinsko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vijeće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Sveti Filip i Jakov, na </w:t>
      </w:r>
      <w:r>
        <w:rPr>
          <w:rFonts w:asciiTheme="majorHAnsi" w:hAnsiTheme="majorHAnsi" w:cs="Times New Roman"/>
          <w:sz w:val="20"/>
          <w:szCs w:val="20"/>
        </w:rPr>
        <w:t>-</w:t>
      </w:r>
      <w:proofErr w:type="spellStart"/>
      <w:r w:rsidRPr="006C7A2D">
        <w:rPr>
          <w:rFonts w:asciiTheme="majorHAnsi" w:hAnsiTheme="majorHAnsi" w:cs="Times New Roman"/>
          <w:sz w:val="20"/>
          <w:szCs w:val="20"/>
        </w:rPr>
        <w:t>sjednici</w:t>
      </w:r>
      <w:proofErr w:type="spellEnd"/>
      <w:r w:rsidRPr="006C7A2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6C7A2D">
        <w:rPr>
          <w:rFonts w:asciiTheme="majorHAnsi" w:hAnsiTheme="majorHAnsi" w:cs="Times New Roman"/>
          <w:sz w:val="20"/>
          <w:szCs w:val="20"/>
        </w:rPr>
        <w:t>održanoj</w:t>
      </w:r>
      <w:proofErr w:type="spellEnd"/>
      <w:r w:rsidRPr="006C7A2D">
        <w:rPr>
          <w:rFonts w:asciiTheme="majorHAnsi" w:hAnsiTheme="majorHAnsi" w:cs="Times New Roman"/>
          <w:sz w:val="20"/>
          <w:szCs w:val="20"/>
        </w:rPr>
        <w:t xml:space="preserve"> dana </w:t>
      </w:r>
      <w:r>
        <w:rPr>
          <w:rFonts w:asciiTheme="majorHAnsi" w:hAnsiTheme="majorHAnsi" w:cs="Times New Roman"/>
          <w:sz w:val="20"/>
          <w:szCs w:val="20"/>
        </w:rPr>
        <w:t>-</w:t>
      </w:r>
      <w:r w:rsidRPr="006C7A2D">
        <w:rPr>
          <w:rFonts w:asciiTheme="majorHAnsi" w:hAnsiTheme="majorHAnsi" w:cs="Times New Roman"/>
          <w:sz w:val="20"/>
          <w:szCs w:val="20"/>
        </w:rPr>
        <w:t xml:space="preserve"> 202</w:t>
      </w:r>
      <w:r>
        <w:rPr>
          <w:rFonts w:asciiTheme="majorHAnsi" w:hAnsiTheme="majorHAnsi" w:cs="Times New Roman"/>
          <w:sz w:val="20"/>
          <w:szCs w:val="20"/>
        </w:rPr>
        <w:t>5</w:t>
      </w:r>
      <w:r w:rsidRPr="006C7A2D">
        <w:rPr>
          <w:rFonts w:asciiTheme="majorHAnsi" w:hAnsiTheme="majorHAnsi" w:cs="Times New Roman"/>
          <w:sz w:val="20"/>
          <w:szCs w:val="20"/>
        </w:rPr>
        <w:t xml:space="preserve">. </w:t>
      </w:r>
      <w:proofErr w:type="spellStart"/>
      <w:r w:rsidRPr="006C7A2D">
        <w:rPr>
          <w:rFonts w:asciiTheme="majorHAnsi" w:hAnsiTheme="majorHAnsi" w:cs="Times New Roman"/>
          <w:sz w:val="20"/>
          <w:szCs w:val="20"/>
        </w:rPr>
        <w:t>godine</w:t>
      </w:r>
      <w:proofErr w:type="spellEnd"/>
      <w:r w:rsidRPr="006C7A2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donosi</w:t>
      </w:r>
      <w:proofErr w:type="spellEnd"/>
    </w:p>
    <w:p w14:paraId="0462F9F5" w14:textId="77777777" w:rsidR="009F66F4" w:rsidRPr="00852513" w:rsidRDefault="009F66F4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464DB395" w14:textId="7644F4F5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C69B7">
        <w:rPr>
          <w:rFonts w:asciiTheme="majorHAnsi" w:hAnsiTheme="majorHAnsi" w:cs="Times New Roman"/>
          <w:b/>
          <w:sz w:val="20"/>
          <w:szCs w:val="20"/>
        </w:rPr>
        <w:t xml:space="preserve">1. IZMJENE I DOPUNE PROGRAMA </w:t>
      </w:r>
    </w:p>
    <w:p w14:paraId="2DEF247C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52513">
        <w:rPr>
          <w:rFonts w:asciiTheme="majorHAnsi" w:hAnsiTheme="majorHAnsi" w:cs="Times New Roman"/>
          <w:b/>
          <w:sz w:val="20"/>
          <w:szCs w:val="20"/>
        </w:rPr>
        <w:t xml:space="preserve">JAVNIH POTREBA U DJELATNOSTI PREDŠKOLSKOG ODGOJA </w:t>
      </w:r>
    </w:p>
    <w:p w14:paraId="4A577C38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52513">
        <w:rPr>
          <w:rFonts w:asciiTheme="majorHAnsi" w:hAnsiTheme="majorHAnsi" w:cs="Times New Roman"/>
          <w:b/>
          <w:sz w:val="20"/>
          <w:szCs w:val="20"/>
        </w:rPr>
        <w:t>ZA 2025. GODINU</w:t>
      </w:r>
    </w:p>
    <w:p w14:paraId="19453BA6" w14:textId="77777777" w:rsidR="006C69B7" w:rsidRPr="00852513" w:rsidRDefault="006C69B7" w:rsidP="006C69B7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100E17D7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b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b/>
          <w:sz w:val="20"/>
          <w:szCs w:val="20"/>
        </w:rPr>
        <w:t xml:space="preserve"> 1.</w:t>
      </w:r>
    </w:p>
    <w:p w14:paraId="07B53FFE" w14:textId="77777777" w:rsidR="006C69B7" w:rsidRPr="00852513" w:rsidRDefault="006C69B7" w:rsidP="006C69B7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sz w:val="20"/>
          <w:szCs w:val="20"/>
        </w:rPr>
        <w:t>Utvrđuje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 da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javne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potrebe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Sveti Filip i Jakov u 2025.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godini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:</w:t>
      </w:r>
    </w:p>
    <w:p w14:paraId="4F649F2E" w14:textId="77777777" w:rsidR="006C69B7" w:rsidRPr="00852513" w:rsidRDefault="006C69B7" w:rsidP="006C69B7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Sufinanciranje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djelatnosti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Dječjeg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vrtića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„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>Cvit“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623B927B" w14:textId="77777777" w:rsidR="006C69B7" w:rsidRPr="00852513" w:rsidRDefault="006C69B7" w:rsidP="006C69B7">
      <w:pPr>
        <w:spacing w:after="0" w:line="240" w:lineRule="auto"/>
        <w:ind w:left="720"/>
        <w:jc w:val="both"/>
        <w:rPr>
          <w:rFonts w:asciiTheme="majorHAnsi" w:hAnsiTheme="majorHAnsi" w:cs="Times New Roman"/>
          <w:sz w:val="20"/>
          <w:szCs w:val="20"/>
        </w:rPr>
      </w:pPr>
    </w:p>
    <w:p w14:paraId="226F72AB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b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b/>
          <w:sz w:val="20"/>
          <w:szCs w:val="20"/>
        </w:rPr>
        <w:t xml:space="preserve"> 2.</w:t>
      </w:r>
    </w:p>
    <w:p w14:paraId="288ED8DF" w14:textId="77777777" w:rsidR="006C69B7" w:rsidRPr="00852513" w:rsidRDefault="006C69B7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52513">
        <w:rPr>
          <w:rFonts w:asciiTheme="majorHAnsi" w:hAnsiTheme="majorHAnsi" w:cs="Times New Roman"/>
          <w:sz w:val="20"/>
          <w:szCs w:val="20"/>
        </w:rPr>
        <w:t xml:space="preserve">Radi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osiguranja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materijalnih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uvjeta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za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zadovoljavanje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javnih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potreba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iz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članka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1. u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Općinskom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proračunu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>za  2025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godinu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osigurat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će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se:</w:t>
      </w:r>
    </w:p>
    <w:p w14:paraId="0B22B92F" w14:textId="77777777" w:rsidR="006C69B7" w:rsidRPr="00852513" w:rsidRDefault="006C69B7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6020"/>
        <w:gridCol w:w="1812"/>
        <w:gridCol w:w="1718"/>
      </w:tblGrid>
      <w:tr w:rsidR="006C69B7" w:rsidRPr="00852513" w14:paraId="6F77E1EB" w14:textId="6BBCDF8B" w:rsidTr="006C69B7">
        <w:trPr>
          <w:trHeight w:val="255"/>
        </w:trPr>
        <w:tc>
          <w:tcPr>
            <w:tcW w:w="7260" w:type="dxa"/>
            <w:gridSpan w:val="2"/>
            <w:shd w:val="clear" w:color="000000" w:fill="FFFF99"/>
            <w:noWrap/>
            <w:vAlign w:val="bottom"/>
            <w:hideMark/>
          </w:tcPr>
          <w:p w14:paraId="4E26EF34" w14:textId="77777777" w:rsidR="006C69B7" w:rsidRPr="00852513" w:rsidRDefault="006C69B7" w:rsidP="00C149F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812" w:type="dxa"/>
            <w:shd w:val="clear" w:color="000000" w:fill="FFFF99"/>
            <w:noWrap/>
            <w:vAlign w:val="bottom"/>
            <w:hideMark/>
          </w:tcPr>
          <w:p w14:paraId="46B38165" w14:textId="77777777" w:rsidR="006C69B7" w:rsidRPr="00852513" w:rsidRDefault="006C69B7" w:rsidP="00C149F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1.315.000,00</w:t>
            </w:r>
          </w:p>
        </w:tc>
        <w:tc>
          <w:tcPr>
            <w:tcW w:w="1718" w:type="dxa"/>
            <w:shd w:val="clear" w:color="000000" w:fill="FFFF99"/>
          </w:tcPr>
          <w:p w14:paraId="47D8D586" w14:textId="5C4553E6" w:rsidR="006C69B7" w:rsidRPr="00852513" w:rsidRDefault="006808E2" w:rsidP="00C149F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1.315.000,00</w:t>
            </w:r>
          </w:p>
        </w:tc>
      </w:tr>
      <w:tr w:rsidR="006808E2" w:rsidRPr="00852513" w14:paraId="519DABD6" w14:textId="64846399" w:rsidTr="0066624F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6522F997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3111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09CE1490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redovan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rad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1F791B5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1.080.000,00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45EDD054" w14:textId="4C10B093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1.080.000,00</w:t>
            </w:r>
          </w:p>
        </w:tc>
      </w:tr>
      <w:tr w:rsidR="006808E2" w:rsidRPr="00852513" w14:paraId="5F0B5C9F" w14:textId="4F5E07FF" w:rsidTr="0066624F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28D61DD7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39438691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zaposlene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6E8E2AC3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6565A78A" w14:textId="3752E2B3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6808E2" w:rsidRPr="00852513" w14:paraId="464BF012" w14:textId="07D9342D" w:rsidTr="0066624F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51ED1B40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103B37C6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obvezno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osiguranje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AD77262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32B34A10" w14:textId="01CFCB11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145.000,00</w:t>
            </w:r>
          </w:p>
        </w:tc>
      </w:tr>
      <w:tr w:rsidR="006808E2" w:rsidRPr="00852513" w14:paraId="27A2A959" w14:textId="232D05A1" w:rsidTr="0066624F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6A45AD8A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0E1F8085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prijevoz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, za rad na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terenu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odvojeni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život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69922BAE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113DC5B6" w14:textId="1BADFD15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6808E2" w:rsidRPr="00852513" w14:paraId="422AD197" w14:textId="09D690E4" w:rsidTr="0066624F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26478DD4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2218D755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2E099F23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07813008" w14:textId="7CD2C10E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6808E2" w:rsidRPr="00852513" w14:paraId="7AD7CB8C" w14:textId="021C550A" w:rsidTr="0066624F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7FB75974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37EFC1E9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03EECA69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13F7019B" w14:textId="3C45304B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</w:tr>
      <w:tr w:rsidR="006808E2" w:rsidRPr="00852513" w14:paraId="009FAF83" w14:textId="060547CB" w:rsidTr="0066624F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43A8BCE9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3B6404A5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tekućeg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investicijskog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održavanja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07130B28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139FEEDF" w14:textId="455A90FA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</w:tr>
      <w:tr w:rsidR="006808E2" w:rsidRPr="00852513" w14:paraId="31540810" w14:textId="799B965C" w:rsidTr="0066624F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091CEDFD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35E2BBA2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strojevi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56450816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60E42DD9" w14:textId="3E789798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808E2" w:rsidRPr="00852513" w14:paraId="5C3AC925" w14:textId="2CBFC35D" w:rsidTr="006C69B7">
        <w:trPr>
          <w:trHeight w:val="255"/>
        </w:trPr>
        <w:tc>
          <w:tcPr>
            <w:tcW w:w="7260" w:type="dxa"/>
            <w:gridSpan w:val="2"/>
            <w:shd w:val="clear" w:color="000000" w:fill="FFFF99"/>
            <w:noWrap/>
            <w:vAlign w:val="bottom"/>
            <w:hideMark/>
          </w:tcPr>
          <w:p w14:paraId="7FC62001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bookmarkStart w:id="5" w:name="_Hlk192596572"/>
            <w:r w:rsidRPr="00852513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812" w:type="dxa"/>
            <w:shd w:val="clear" w:color="000000" w:fill="FFFF99"/>
            <w:noWrap/>
            <w:vAlign w:val="bottom"/>
            <w:hideMark/>
          </w:tcPr>
          <w:p w14:paraId="6EC6D087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18" w:type="dxa"/>
            <w:shd w:val="clear" w:color="000000" w:fill="FFFF99"/>
          </w:tcPr>
          <w:p w14:paraId="53B67EFB" w14:textId="143375D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bookmarkEnd w:id="5"/>
      <w:tr w:rsidR="006808E2" w:rsidRPr="00852513" w14:paraId="4D2F5814" w14:textId="1B3245DE" w:rsidTr="00D4445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56438541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775BEF45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redovan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rad</w:t>
            </w:r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1CF7100C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72AF1197" w14:textId="1405A94B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6808E2" w:rsidRPr="00852513" w14:paraId="7BF02125" w14:textId="4142B3AF" w:rsidTr="00D4445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2C52C831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7ED6B9DE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zaposlene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0EA57116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36F414B8" w14:textId="383C6F6C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6808E2" w:rsidRPr="00852513" w14:paraId="7147CA4A" w14:textId="4CCBB002" w:rsidTr="00D4445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46348592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67F51910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obvezno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osiguranje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0CF71A6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3D2C1C69" w14:textId="018B5F86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808E2" w:rsidRPr="00852513" w14:paraId="02911C68" w14:textId="604AC042" w:rsidTr="00D4445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6A2862AE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2A5E9956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Stručno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usavršavanje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zaposlenika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0A2D2FD8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2EBE9532" w14:textId="5ADC50A0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6808E2" w:rsidRPr="00852513" w14:paraId="75C3667F" w14:textId="606E643F" w:rsidTr="00D4445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13FB7855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31441159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1B5A6438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0608B0DD" w14:textId="510DE5C3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808E2" w:rsidRPr="00852513" w14:paraId="102B81D7" w14:textId="1675B7F3" w:rsidTr="00D4445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64401224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0904E099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sirovine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1B29082E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3D1E9874" w14:textId="1D3454C4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6808E2" w:rsidRPr="00852513" w14:paraId="0440A7E1" w14:textId="59CB764D" w:rsidTr="00D4445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7020C043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337CBC28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osobne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534B2113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6D8651D8" w14:textId="7BA49E65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</w:tr>
      <w:tr w:rsidR="006808E2" w:rsidRPr="00852513" w14:paraId="0EA0E513" w14:textId="54FEBE8F" w:rsidTr="00D4445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3F750B46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083E608A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nespomenuti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poslovanja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5C0A3505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4BE14DCA" w14:textId="755D758F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6808E2" w:rsidRPr="00852513" w14:paraId="4BF55A25" w14:textId="1D72100F" w:rsidTr="00D4445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4D80BEBA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14:paraId="5F21C195" w14:textId="77777777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strojevi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2D0C4D11" w14:textId="77777777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18" w:type="dxa"/>
            <w:shd w:val="clear" w:color="auto" w:fill="auto"/>
            <w:vAlign w:val="bottom"/>
          </w:tcPr>
          <w:p w14:paraId="3BDEC27A" w14:textId="1D73EC4F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6808E2" w:rsidRPr="00852513" w14:paraId="0D9A45F3" w14:textId="77777777" w:rsidTr="006808E2">
        <w:trPr>
          <w:trHeight w:val="255"/>
        </w:trPr>
        <w:tc>
          <w:tcPr>
            <w:tcW w:w="7260" w:type="dxa"/>
            <w:gridSpan w:val="2"/>
            <w:shd w:val="clear" w:color="auto" w:fill="FFFF00"/>
            <w:vAlign w:val="bottom"/>
          </w:tcPr>
          <w:p w14:paraId="7A6E9C06" w14:textId="06AB00EC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gramStart"/>
            <w:r w:rsidRPr="006808E2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Izvor  9.6.</w:t>
            </w:r>
            <w:proofErr w:type="gramEnd"/>
            <w:r w:rsidRPr="006808E2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POMOĆI DRŽAVNOG PRORAČUNA - VIŠAK ZA VRTIĆ</w:t>
            </w:r>
          </w:p>
        </w:tc>
        <w:tc>
          <w:tcPr>
            <w:tcW w:w="1812" w:type="dxa"/>
            <w:shd w:val="clear" w:color="auto" w:fill="FFFF00"/>
            <w:noWrap/>
            <w:vAlign w:val="bottom"/>
          </w:tcPr>
          <w:p w14:paraId="00649D2D" w14:textId="2BA24FC9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18" w:type="dxa"/>
            <w:shd w:val="clear" w:color="auto" w:fill="FFFF00"/>
          </w:tcPr>
          <w:p w14:paraId="2EEE78BA" w14:textId="3FDBBDF5" w:rsidR="006808E2" w:rsidRPr="006808E2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11.886,00</w:t>
            </w:r>
          </w:p>
        </w:tc>
      </w:tr>
      <w:tr w:rsidR="006808E2" w:rsidRPr="00852513" w14:paraId="232F1410" w14:textId="77777777" w:rsidTr="006808E2">
        <w:trPr>
          <w:trHeight w:val="255"/>
        </w:trPr>
        <w:tc>
          <w:tcPr>
            <w:tcW w:w="1240" w:type="dxa"/>
            <w:shd w:val="clear" w:color="auto" w:fill="auto"/>
            <w:vAlign w:val="bottom"/>
          </w:tcPr>
          <w:p w14:paraId="7AE3F985" w14:textId="7CC81825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16E861A6" w14:textId="23534572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redovan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rad</w:t>
            </w:r>
          </w:p>
        </w:tc>
        <w:tc>
          <w:tcPr>
            <w:tcW w:w="1812" w:type="dxa"/>
            <w:shd w:val="clear" w:color="auto" w:fill="auto"/>
            <w:noWrap/>
            <w:vAlign w:val="bottom"/>
          </w:tcPr>
          <w:p w14:paraId="6BF6DA5E" w14:textId="69B96ABF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49C5" w14:textId="778ACA04" w:rsidR="006808E2" w:rsidRPr="006808E2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hAnsiTheme="majorHAnsi" w:cs="Arial"/>
                <w:sz w:val="16"/>
                <w:szCs w:val="16"/>
              </w:rPr>
              <w:t>5.000,00</w:t>
            </w:r>
          </w:p>
        </w:tc>
      </w:tr>
      <w:tr w:rsidR="006808E2" w:rsidRPr="00852513" w14:paraId="5F332C69" w14:textId="77777777" w:rsidTr="006808E2">
        <w:trPr>
          <w:trHeight w:val="255"/>
        </w:trPr>
        <w:tc>
          <w:tcPr>
            <w:tcW w:w="1240" w:type="dxa"/>
            <w:shd w:val="clear" w:color="auto" w:fill="auto"/>
            <w:vAlign w:val="bottom"/>
          </w:tcPr>
          <w:p w14:paraId="6AE3B905" w14:textId="7A0BE31A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3D3DE56F" w14:textId="351468F0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obvezno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osiguranje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</w:tcPr>
          <w:p w14:paraId="0A97AD77" w14:textId="6E27FFFD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7569" w14:textId="2274F8A9" w:rsidR="006808E2" w:rsidRPr="006808E2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hAnsiTheme="majorHAnsi" w:cs="Arial"/>
                <w:sz w:val="16"/>
                <w:szCs w:val="16"/>
              </w:rPr>
              <w:t>2.486,00</w:t>
            </w:r>
          </w:p>
        </w:tc>
      </w:tr>
      <w:tr w:rsidR="006808E2" w:rsidRPr="00852513" w14:paraId="0AB7323B" w14:textId="77777777" w:rsidTr="006808E2">
        <w:trPr>
          <w:trHeight w:val="255"/>
        </w:trPr>
        <w:tc>
          <w:tcPr>
            <w:tcW w:w="1240" w:type="dxa"/>
            <w:shd w:val="clear" w:color="auto" w:fill="auto"/>
            <w:vAlign w:val="bottom"/>
          </w:tcPr>
          <w:p w14:paraId="08B0E311" w14:textId="50A3CD36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0503B5AE" w14:textId="370461B1" w:rsidR="006808E2" w:rsidRPr="00852513" w:rsidRDefault="006808E2" w:rsidP="006808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zaposlene</w:t>
            </w:r>
            <w:proofErr w:type="spellEnd"/>
          </w:p>
        </w:tc>
        <w:tc>
          <w:tcPr>
            <w:tcW w:w="1812" w:type="dxa"/>
            <w:shd w:val="clear" w:color="auto" w:fill="auto"/>
            <w:noWrap/>
            <w:vAlign w:val="bottom"/>
          </w:tcPr>
          <w:p w14:paraId="7A5D9805" w14:textId="5634DAF5" w:rsidR="006808E2" w:rsidRPr="00852513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E06A" w14:textId="7C7432F3" w:rsidR="006808E2" w:rsidRPr="006808E2" w:rsidRDefault="006808E2" w:rsidP="006808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hAnsiTheme="majorHAnsi" w:cs="Arial"/>
                <w:sz w:val="16"/>
                <w:szCs w:val="16"/>
              </w:rPr>
              <w:t>4.400,00</w:t>
            </w:r>
          </w:p>
        </w:tc>
      </w:tr>
    </w:tbl>
    <w:p w14:paraId="1E901689" w14:textId="77777777" w:rsidR="006C69B7" w:rsidRPr="00852513" w:rsidRDefault="006C69B7" w:rsidP="006C69B7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18BD3820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b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b/>
          <w:sz w:val="20"/>
          <w:szCs w:val="20"/>
        </w:rPr>
        <w:t xml:space="preserve"> 3.</w:t>
      </w:r>
    </w:p>
    <w:p w14:paraId="2E1ED980" w14:textId="77777777" w:rsidR="006C69B7" w:rsidRPr="00852513" w:rsidRDefault="006C69B7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Sredstva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iz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2.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ove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Odluke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doznačavati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će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se, na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račun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Dječjem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vrtiću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„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>Cvit“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>.</w:t>
      </w:r>
    </w:p>
    <w:p w14:paraId="708ACDFA" w14:textId="77777777" w:rsidR="006C69B7" w:rsidRPr="00852513" w:rsidRDefault="006C69B7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Doznaka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sredstava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iz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stavka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ove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točke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obavljat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će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 po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odobrenju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Općinskog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načelnika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kada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utvrdi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da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stečeni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uvjeti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za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isplatu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(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prijenos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)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predmetnih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sredstava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.</w:t>
      </w:r>
    </w:p>
    <w:p w14:paraId="180CDECB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Članak</w:t>
      </w:r>
      <w:proofErr w:type="spellEnd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4.</w:t>
      </w:r>
    </w:p>
    <w:p w14:paraId="40CBC5AC" w14:textId="70AFB093" w:rsidR="006C69B7" w:rsidRPr="00852513" w:rsidRDefault="006C69B7" w:rsidP="006C69B7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Ove 1.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Izmjene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I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dopune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stupaju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na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snagu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osmog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dana od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objave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"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Službenom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glasniku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Sv. Filip i </w:t>
      </w:r>
      <w:proofErr w:type="gram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Jakov“</w:t>
      </w:r>
      <w:proofErr w:type="gram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</w:p>
    <w:p w14:paraId="646B2C9A" w14:textId="77777777" w:rsidR="006C69B7" w:rsidRPr="00852513" w:rsidRDefault="006C69B7" w:rsidP="006C69B7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7E9AF6F8" w14:textId="1F15DB95" w:rsidR="006C69B7" w:rsidRPr="00937D32" w:rsidRDefault="006C69B7" w:rsidP="006C69B7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6" w:name="_Hlk153543352"/>
      <w:r w:rsidRPr="00937D3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1A017EEF" w14:textId="2495B76D" w:rsidR="006C69B7" w:rsidRPr="00937D32" w:rsidRDefault="006C69B7" w:rsidP="006C69B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937D32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466F4D99" w14:textId="75147D70" w:rsidR="006C69B7" w:rsidRPr="00BC74E2" w:rsidRDefault="006C69B7" w:rsidP="006C69B7">
      <w:pPr>
        <w:spacing w:after="0"/>
        <w:rPr>
          <w:rFonts w:ascii="Cambria" w:hAnsi="Cambria" w:cs="Times New Roman"/>
          <w:sz w:val="20"/>
          <w:szCs w:val="20"/>
        </w:rPr>
      </w:pPr>
      <w:r w:rsidRPr="00937D32">
        <w:rPr>
          <w:rFonts w:ascii="Cambria" w:hAnsi="Cambria" w:cs="Times New Roman"/>
          <w:b/>
          <w:sz w:val="20"/>
          <w:szCs w:val="20"/>
        </w:rPr>
        <w:t xml:space="preserve">Sveti Filip i Jakov, </w:t>
      </w:r>
      <w:r w:rsidRPr="006C7A2D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  <w:r w:rsidRPr="006C7A2D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6C7A2D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3700B7F4" w14:textId="77777777" w:rsidR="006C69B7" w:rsidRPr="00852513" w:rsidRDefault="006C69B7" w:rsidP="006C69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513">
        <w:rPr>
          <w:rFonts w:ascii="Times New Roman" w:hAnsi="Times New Roman" w:cs="Times New Roman"/>
          <w:b/>
          <w:sz w:val="20"/>
          <w:szCs w:val="20"/>
        </w:rPr>
        <w:t>OPĆINSKO VIJEĆE OPĆINE SVETI FILIP I JAKOV</w:t>
      </w:r>
    </w:p>
    <w:p w14:paraId="319DEF85" w14:textId="77777777" w:rsidR="006C69B7" w:rsidRPr="00852513" w:rsidRDefault="006C69B7" w:rsidP="006C69B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Predsjednik</w:t>
      </w:r>
      <w:proofErr w:type="spellEnd"/>
      <w:r w:rsidRPr="008525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Općinskog</w:t>
      </w:r>
      <w:proofErr w:type="spellEnd"/>
      <w:r w:rsidRPr="008525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vijeća</w:t>
      </w:r>
      <w:proofErr w:type="spellEnd"/>
    </w:p>
    <w:p w14:paraId="12FAA007" w14:textId="77777777" w:rsidR="006C69B7" w:rsidRPr="00852513" w:rsidRDefault="006C69B7" w:rsidP="006C69B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52513">
        <w:rPr>
          <w:rFonts w:ascii="Times New Roman" w:hAnsi="Times New Roman" w:cs="Times New Roman"/>
          <w:b/>
          <w:sz w:val="20"/>
          <w:szCs w:val="20"/>
        </w:rPr>
        <w:t xml:space="preserve"> Igor </w:t>
      </w: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Pedisić</w:t>
      </w:r>
      <w:bookmarkEnd w:id="6"/>
      <w:proofErr w:type="spellEnd"/>
    </w:p>
    <w:p w14:paraId="6FA932C2" w14:textId="77777777" w:rsidR="006C69B7" w:rsidRPr="006C69B7" w:rsidRDefault="006C69B7" w:rsidP="006C69B7">
      <w:pPr>
        <w:jc w:val="center"/>
        <w:rPr>
          <w:rFonts w:asciiTheme="majorHAnsi" w:hAnsiTheme="majorHAnsi"/>
          <w:sz w:val="20"/>
          <w:szCs w:val="20"/>
        </w:rPr>
      </w:pPr>
    </w:p>
    <w:sectPr w:rsidR="006C69B7" w:rsidRPr="006C69B7" w:rsidSect="00D817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A38BD" w14:textId="77777777" w:rsidR="002C670A" w:rsidRDefault="002C670A" w:rsidP="00D81709">
      <w:pPr>
        <w:spacing w:after="0" w:line="240" w:lineRule="auto"/>
      </w:pPr>
      <w:r>
        <w:separator/>
      </w:r>
    </w:p>
  </w:endnote>
  <w:endnote w:type="continuationSeparator" w:id="0">
    <w:p w14:paraId="4B40B3EA" w14:textId="77777777" w:rsidR="002C670A" w:rsidRDefault="002C670A" w:rsidP="00D8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9125" w14:textId="77777777" w:rsidR="002C670A" w:rsidRDefault="002C670A" w:rsidP="00D81709">
      <w:pPr>
        <w:spacing w:after="0" w:line="240" w:lineRule="auto"/>
      </w:pPr>
      <w:r>
        <w:separator/>
      </w:r>
    </w:p>
  </w:footnote>
  <w:footnote w:type="continuationSeparator" w:id="0">
    <w:p w14:paraId="288DB8F8" w14:textId="77777777" w:rsidR="002C670A" w:rsidRDefault="002C670A" w:rsidP="00D8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C6B"/>
    <w:multiLevelType w:val="hybridMultilevel"/>
    <w:tmpl w:val="04323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54408"/>
    <w:multiLevelType w:val="hybridMultilevel"/>
    <w:tmpl w:val="69C63884"/>
    <w:lvl w:ilvl="0" w:tplc="041A000F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E8D3269"/>
    <w:multiLevelType w:val="hybridMultilevel"/>
    <w:tmpl w:val="AD38E6EA"/>
    <w:lvl w:ilvl="0" w:tplc="50BA459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340DD"/>
    <w:multiLevelType w:val="hybridMultilevel"/>
    <w:tmpl w:val="B4DCEFE0"/>
    <w:lvl w:ilvl="0" w:tplc="9E6AE3E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4417"/>
    <w:multiLevelType w:val="hybridMultilevel"/>
    <w:tmpl w:val="FB1C1C0A"/>
    <w:lvl w:ilvl="0" w:tplc="7CE4DC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25500"/>
    <w:multiLevelType w:val="hybridMultilevel"/>
    <w:tmpl w:val="EA08BA06"/>
    <w:lvl w:ilvl="0" w:tplc="6AEA1BE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6888"/>
    <w:multiLevelType w:val="hybridMultilevel"/>
    <w:tmpl w:val="740C7242"/>
    <w:lvl w:ilvl="0" w:tplc="B0A09ABA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373F279F"/>
    <w:multiLevelType w:val="hybridMultilevel"/>
    <w:tmpl w:val="B7C44E7C"/>
    <w:lvl w:ilvl="0" w:tplc="77CE8C60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CAA759E"/>
    <w:multiLevelType w:val="hybridMultilevel"/>
    <w:tmpl w:val="09E4B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C40C1"/>
    <w:multiLevelType w:val="hybridMultilevel"/>
    <w:tmpl w:val="0B24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272B"/>
    <w:multiLevelType w:val="hybridMultilevel"/>
    <w:tmpl w:val="124A1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77C3"/>
    <w:multiLevelType w:val="hybridMultilevel"/>
    <w:tmpl w:val="E932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8590C"/>
    <w:multiLevelType w:val="hybridMultilevel"/>
    <w:tmpl w:val="48844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531A"/>
    <w:multiLevelType w:val="hybridMultilevel"/>
    <w:tmpl w:val="30045C90"/>
    <w:lvl w:ilvl="0" w:tplc="CB4A53F4">
      <w:start w:val="150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B6C0173"/>
    <w:multiLevelType w:val="hybridMultilevel"/>
    <w:tmpl w:val="20C0A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9314B"/>
    <w:multiLevelType w:val="hybridMultilevel"/>
    <w:tmpl w:val="49269834"/>
    <w:lvl w:ilvl="0" w:tplc="8CF28D46"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C1CA2"/>
    <w:multiLevelType w:val="hybridMultilevel"/>
    <w:tmpl w:val="1F3CC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16F93"/>
    <w:multiLevelType w:val="hybridMultilevel"/>
    <w:tmpl w:val="356A9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E39C3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418E1"/>
    <w:multiLevelType w:val="hybridMultilevel"/>
    <w:tmpl w:val="5C7A1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00E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788400">
    <w:abstractNumId w:val="3"/>
  </w:num>
  <w:num w:numId="2" w16cid:durableId="1697729943">
    <w:abstractNumId w:val="9"/>
  </w:num>
  <w:num w:numId="3" w16cid:durableId="603348545">
    <w:abstractNumId w:val="0"/>
  </w:num>
  <w:num w:numId="4" w16cid:durableId="480729242">
    <w:abstractNumId w:val="13"/>
  </w:num>
  <w:num w:numId="5" w16cid:durableId="1256211559">
    <w:abstractNumId w:val="20"/>
  </w:num>
  <w:num w:numId="6" w16cid:durableId="1950355601">
    <w:abstractNumId w:val="18"/>
  </w:num>
  <w:num w:numId="7" w16cid:durableId="181948960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3399162">
    <w:abstractNumId w:val="17"/>
  </w:num>
  <w:num w:numId="9" w16cid:durableId="340163879">
    <w:abstractNumId w:val="16"/>
  </w:num>
  <w:num w:numId="10" w16cid:durableId="2025589108">
    <w:abstractNumId w:val="8"/>
  </w:num>
  <w:num w:numId="11" w16cid:durableId="1711765773">
    <w:abstractNumId w:val="1"/>
  </w:num>
  <w:num w:numId="12" w16cid:durableId="6059615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9481774">
    <w:abstractNumId w:val="20"/>
    <w:lvlOverride w:ilvl="0">
      <w:startOverride w:val="1"/>
    </w:lvlOverride>
  </w:num>
  <w:num w:numId="14" w16cid:durableId="2062287919">
    <w:abstractNumId w:val="4"/>
  </w:num>
  <w:num w:numId="15" w16cid:durableId="989790349">
    <w:abstractNumId w:val="6"/>
  </w:num>
  <w:num w:numId="16" w16cid:durableId="175770705">
    <w:abstractNumId w:val="5"/>
  </w:num>
  <w:num w:numId="17" w16cid:durableId="1808207192">
    <w:abstractNumId w:val="2"/>
  </w:num>
  <w:num w:numId="18" w16cid:durableId="1613976587">
    <w:abstractNumId w:val="11"/>
  </w:num>
  <w:num w:numId="19" w16cid:durableId="2118787614">
    <w:abstractNumId w:val="12"/>
  </w:num>
  <w:num w:numId="20" w16cid:durableId="178592642">
    <w:abstractNumId w:val="10"/>
  </w:num>
  <w:num w:numId="21" w16cid:durableId="725645894">
    <w:abstractNumId w:val="19"/>
  </w:num>
  <w:num w:numId="22" w16cid:durableId="717898357">
    <w:abstractNumId w:val="7"/>
  </w:num>
  <w:num w:numId="23" w16cid:durableId="616564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09"/>
    <w:rsid w:val="000069CF"/>
    <w:rsid w:val="00034481"/>
    <w:rsid w:val="000609BE"/>
    <w:rsid w:val="00065536"/>
    <w:rsid w:val="000731CF"/>
    <w:rsid w:val="0007736A"/>
    <w:rsid w:val="00092027"/>
    <w:rsid w:val="000C36FA"/>
    <w:rsid w:val="000D2E50"/>
    <w:rsid w:val="000D3C7F"/>
    <w:rsid w:val="000D4AF2"/>
    <w:rsid w:val="000D581D"/>
    <w:rsid w:val="000F3B91"/>
    <w:rsid w:val="000F5E41"/>
    <w:rsid w:val="00101999"/>
    <w:rsid w:val="00110614"/>
    <w:rsid w:val="0011607A"/>
    <w:rsid w:val="001408CD"/>
    <w:rsid w:val="00141601"/>
    <w:rsid w:val="0016379D"/>
    <w:rsid w:val="001768E9"/>
    <w:rsid w:val="00183581"/>
    <w:rsid w:val="001C0726"/>
    <w:rsid w:val="001C3EFA"/>
    <w:rsid w:val="001D31B3"/>
    <w:rsid w:val="001E1D63"/>
    <w:rsid w:val="001E5209"/>
    <w:rsid w:val="00211487"/>
    <w:rsid w:val="0021429B"/>
    <w:rsid w:val="00221B5B"/>
    <w:rsid w:val="002412F9"/>
    <w:rsid w:val="00242A7F"/>
    <w:rsid w:val="00264337"/>
    <w:rsid w:val="00264751"/>
    <w:rsid w:val="00270E07"/>
    <w:rsid w:val="002735B7"/>
    <w:rsid w:val="002858C4"/>
    <w:rsid w:val="00290031"/>
    <w:rsid w:val="00295171"/>
    <w:rsid w:val="00296B19"/>
    <w:rsid w:val="002B113A"/>
    <w:rsid w:val="002B64F0"/>
    <w:rsid w:val="002B6693"/>
    <w:rsid w:val="002B72C7"/>
    <w:rsid w:val="002C07C3"/>
    <w:rsid w:val="002C670A"/>
    <w:rsid w:val="002E20CD"/>
    <w:rsid w:val="002E7BDD"/>
    <w:rsid w:val="002F060D"/>
    <w:rsid w:val="002F2927"/>
    <w:rsid w:val="002F2FB8"/>
    <w:rsid w:val="00304275"/>
    <w:rsid w:val="0030451F"/>
    <w:rsid w:val="00307785"/>
    <w:rsid w:val="00316012"/>
    <w:rsid w:val="0033626B"/>
    <w:rsid w:val="00352AE2"/>
    <w:rsid w:val="00362E7F"/>
    <w:rsid w:val="003733E8"/>
    <w:rsid w:val="0038048E"/>
    <w:rsid w:val="00384976"/>
    <w:rsid w:val="00393EA6"/>
    <w:rsid w:val="003B0960"/>
    <w:rsid w:val="003B0B4E"/>
    <w:rsid w:val="003B5AAC"/>
    <w:rsid w:val="003B6A42"/>
    <w:rsid w:val="003C6F25"/>
    <w:rsid w:val="003E0FCA"/>
    <w:rsid w:val="003E3C90"/>
    <w:rsid w:val="003F7D56"/>
    <w:rsid w:val="00404933"/>
    <w:rsid w:val="0041141E"/>
    <w:rsid w:val="00426A19"/>
    <w:rsid w:val="00440182"/>
    <w:rsid w:val="00440777"/>
    <w:rsid w:val="00445127"/>
    <w:rsid w:val="00457C96"/>
    <w:rsid w:val="004829AF"/>
    <w:rsid w:val="0048413E"/>
    <w:rsid w:val="004A1445"/>
    <w:rsid w:val="004A6CD1"/>
    <w:rsid w:val="004B1DD5"/>
    <w:rsid w:val="0051207B"/>
    <w:rsid w:val="00533CA2"/>
    <w:rsid w:val="00552962"/>
    <w:rsid w:val="005646A5"/>
    <w:rsid w:val="00572FAA"/>
    <w:rsid w:val="00573D62"/>
    <w:rsid w:val="005741F0"/>
    <w:rsid w:val="00574B2A"/>
    <w:rsid w:val="00581C82"/>
    <w:rsid w:val="005833DE"/>
    <w:rsid w:val="00583DAA"/>
    <w:rsid w:val="00586126"/>
    <w:rsid w:val="00594B89"/>
    <w:rsid w:val="005B08B9"/>
    <w:rsid w:val="005B1310"/>
    <w:rsid w:val="005D3819"/>
    <w:rsid w:val="005E02C4"/>
    <w:rsid w:val="005E3CD6"/>
    <w:rsid w:val="00600A25"/>
    <w:rsid w:val="00624495"/>
    <w:rsid w:val="006300CB"/>
    <w:rsid w:val="00636233"/>
    <w:rsid w:val="006403B3"/>
    <w:rsid w:val="00645876"/>
    <w:rsid w:val="006533C7"/>
    <w:rsid w:val="006732F9"/>
    <w:rsid w:val="006741A5"/>
    <w:rsid w:val="00676DA7"/>
    <w:rsid w:val="006808E2"/>
    <w:rsid w:val="0069316B"/>
    <w:rsid w:val="006A05A0"/>
    <w:rsid w:val="006A5EDC"/>
    <w:rsid w:val="006C50EF"/>
    <w:rsid w:val="006C5B69"/>
    <w:rsid w:val="006C69B7"/>
    <w:rsid w:val="006D4369"/>
    <w:rsid w:val="006F4A54"/>
    <w:rsid w:val="007036DF"/>
    <w:rsid w:val="00705B18"/>
    <w:rsid w:val="00706B63"/>
    <w:rsid w:val="00720D77"/>
    <w:rsid w:val="00732406"/>
    <w:rsid w:val="0073398D"/>
    <w:rsid w:val="0073592B"/>
    <w:rsid w:val="007414DB"/>
    <w:rsid w:val="00751AEA"/>
    <w:rsid w:val="00760219"/>
    <w:rsid w:val="00792686"/>
    <w:rsid w:val="007955A4"/>
    <w:rsid w:val="007B3D2A"/>
    <w:rsid w:val="007C6A0C"/>
    <w:rsid w:val="007D0A06"/>
    <w:rsid w:val="007D0AAA"/>
    <w:rsid w:val="007D0B7B"/>
    <w:rsid w:val="007D19C8"/>
    <w:rsid w:val="007D7E01"/>
    <w:rsid w:val="00800E5D"/>
    <w:rsid w:val="008010CC"/>
    <w:rsid w:val="00802D76"/>
    <w:rsid w:val="00826C82"/>
    <w:rsid w:val="0083104D"/>
    <w:rsid w:val="00832B62"/>
    <w:rsid w:val="0083463E"/>
    <w:rsid w:val="00854A44"/>
    <w:rsid w:val="00854E0C"/>
    <w:rsid w:val="00866AFD"/>
    <w:rsid w:val="00867A77"/>
    <w:rsid w:val="0087446C"/>
    <w:rsid w:val="00884DCA"/>
    <w:rsid w:val="008A118C"/>
    <w:rsid w:val="008A1C86"/>
    <w:rsid w:val="008A75E8"/>
    <w:rsid w:val="008B2AEA"/>
    <w:rsid w:val="008C1E60"/>
    <w:rsid w:val="008D2E1E"/>
    <w:rsid w:val="008E4584"/>
    <w:rsid w:val="008F7A71"/>
    <w:rsid w:val="0090139A"/>
    <w:rsid w:val="0091569E"/>
    <w:rsid w:val="00921867"/>
    <w:rsid w:val="009964E7"/>
    <w:rsid w:val="0099662E"/>
    <w:rsid w:val="009A40A0"/>
    <w:rsid w:val="009C0582"/>
    <w:rsid w:val="009D7348"/>
    <w:rsid w:val="009F66F4"/>
    <w:rsid w:val="00A23346"/>
    <w:rsid w:val="00A45C51"/>
    <w:rsid w:val="00A5598A"/>
    <w:rsid w:val="00A618A8"/>
    <w:rsid w:val="00A670B3"/>
    <w:rsid w:val="00A73F64"/>
    <w:rsid w:val="00A95106"/>
    <w:rsid w:val="00AA5095"/>
    <w:rsid w:val="00AA5852"/>
    <w:rsid w:val="00AB08BD"/>
    <w:rsid w:val="00AB46B8"/>
    <w:rsid w:val="00AB747C"/>
    <w:rsid w:val="00AC0C18"/>
    <w:rsid w:val="00AD482E"/>
    <w:rsid w:val="00AF1F5F"/>
    <w:rsid w:val="00B070F9"/>
    <w:rsid w:val="00B07CC1"/>
    <w:rsid w:val="00B2091E"/>
    <w:rsid w:val="00B20A9F"/>
    <w:rsid w:val="00B218E7"/>
    <w:rsid w:val="00B21A22"/>
    <w:rsid w:val="00B25CAE"/>
    <w:rsid w:val="00B372B0"/>
    <w:rsid w:val="00B549BE"/>
    <w:rsid w:val="00B5517A"/>
    <w:rsid w:val="00B73387"/>
    <w:rsid w:val="00B81EA3"/>
    <w:rsid w:val="00B83FEA"/>
    <w:rsid w:val="00B915A0"/>
    <w:rsid w:val="00BA7E3E"/>
    <w:rsid w:val="00BB333F"/>
    <w:rsid w:val="00BB7729"/>
    <w:rsid w:val="00BD0BF1"/>
    <w:rsid w:val="00BD5AA5"/>
    <w:rsid w:val="00BD6BCB"/>
    <w:rsid w:val="00BE7867"/>
    <w:rsid w:val="00BF5B62"/>
    <w:rsid w:val="00BF5FEB"/>
    <w:rsid w:val="00C248AC"/>
    <w:rsid w:val="00C422DA"/>
    <w:rsid w:val="00C46BB0"/>
    <w:rsid w:val="00C54026"/>
    <w:rsid w:val="00C55E18"/>
    <w:rsid w:val="00C628ED"/>
    <w:rsid w:val="00C6403D"/>
    <w:rsid w:val="00C67B1E"/>
    <w:rsid w:val="00C92B56"/>
    <w:rsid w:val="00C9675D"/>
    <w:rsid w:val="00CA5E0E"/>
    <w:rsid w:val="00CB2C47"/>
    <w:rsid w:val="00CB7A90"/>
    <w:rsid w:val="00CC6F3C"/>
    <w:rsid w:val="00CD1139"/>
    <w:rsid w:val="00CD2859"/>
    <w:rsid w:val="00D239A0"/>
    <w:rsid w:val="00D27D22"/>
    <w:rsid w:val="00D311F8"/>
    <w:rsid w:val="00D50D5B"/>
    <w:rsid w:val="00D54131"/>
    <w:rsid w:val="00D567A3"/>
    <w:rsid w:val="00D56BCD"/>
    <w:rsid w:val="00D71ADF"/>
    <w:rsid w:val="00D81709"/>
    <w:rsid w:val="00D900DA"/>
    <w:rsid w:val="00D918E8"/>
    <w:rsid w:val="00D92A4E"/>
    <w:rsid w:val="00DA09ED"/>
    <w:rsid w:val="00DC5C50"/>
    <w:rsid w:val="00DC6C6D"/>
    <w:rsid w:val="00DD77B0"/>
    <w:rsid w:val="00DF47DA"/>
    <w:rsid w:val="00E04D6C"/>
    <w:rsid w:val="00E052A3"/>
    <w:rsid w:val="00E07D5C"/>
    <w:rsid w:val="00E20453"/>
    <w:rsid w:val="00E36144"/>
    <w:rsid w:val="00E41510"/>
    <w:rsid w:val="00E603A5"/>
    <w:rsid w:val="00E7312F"/>
    <w:rsid w:val="00E77B7C"/>
    <w:rsid w:val="00E90FBD"/>
    <w:rsid w:val="00EA4E75"/>
    <w:rsid w:val="00EC63C5"/>
    <w:rsid w:val="00ED232D"/>
    <w:rsid w:val="00EE5EB8"/>
    <w:rsid w:val="00EF6821"/>
    <w:rsid w:val="00F01E85"/>
    <w:rsid w:val="00F05647"/>
    <w:rsid w:val="00F203BE"/>
    <w:rsid w:val="00F20C18"/>
    <w:rsid w:val="00F26559"/>
    <w:rsid w:val="00F34C66"/>
    <w:rsid w:val="00F35FC3"/>
    <w:rsid w:val="00F369C5"/>
    <w:rsid w:val="00F37841"/>
    <w:rsid w:val="00F4400B"/>
    <w:rsid w:val="00F46C66"/>
    <w:rsid w:val="00F50D5A"/>
    <w:rsid w:val="00F516FD"/>
    <w:rsid w:val="00F55D34"/>
    <w:rsid w:val="00F8440D"/>
    <w:rsid w:val="00F9631E"/>
    <w:rsid w:val="00F96C3A"/>
    <w:rsid w:val="00FA2F5A"/>
    <w:rsid w:val="00FA44D2"/>
    <w:rsid w:val="00FA487A"/>
    <w:rsid w:val="00FB12A2"/>
    <w:rsid w:val="00FB3C6C"/>
    <w:rsid w:val="00FB472E"/>
    <w:rsid w:val="00FB76E2"/>
    <w:rsid w:val="00FC1FF5"/>
    <w:rsid w:val="00FC31A3"/>
    <w:rsid w:val="00FE1BD1"/>
    <w:rsid w:val="00FE749B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D5E"/>
  <w15:docId w15:val="{78CCBFC8-EADD-4057-9A01-6475940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709"/>
  </w:style>
  <w:style w:type="paragraph" w:styleId="Footer">
    <w:name w:val="footer"/>
    <w:basedOn w:val="Normal"/>
    <w:link w:val="FooterChar"/>
    <w:uiPriority w:val="99"/>
    <w:semiHidden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709"/>
  </w:style>
  <w:style w:type="table" w:styleId="TableGrid">
    <w:name w:val="Table Grid"/>
    <w:basedOn w:val="TableNormal"/>
    <w:uiPriority w:val="39"/>
    <w:rsid w:val="00D8170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54E0C"/>
    <w:pPr>
      <w:spacing w:after="0" w:line="240" w:lineRule="auto"/>
    </w:pPr>
    <w:rPr>
      <w:lang w:val="hr-HR"/>
    </w:rPr>
  </w:style>
  <w:style w:type="character" w:customStyle="1" w:styleId="NoSpacingChar">
    <w:name w:val="No Spacing Char"/>
    <w:link w:val="NoSpacing"/>
    <w:uiPriority w:val="1"/>
    <w:rsid w:val="00D27D22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F29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927"/>
    <w:rPr>
      <w:color w:val="800080"/>
      <w:u w:val="single"/>
    </w:rPr>
  </w:style>
  <w:style w:type="paragraph" w:customStyle="1" w:styleId="xl63">
    <w:name w:val="xl63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2F2927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2F2927"/>
    <w:pPr>
      <w:shd w:val="clear" w:color="9CA9FE" w:fill="9CA9F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2F2927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2F2927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2F2927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F2927"/>
    <w:pPr>
      <w:shd w:val="clear" w:color="0000CE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0">
    <w:name w:val="xl80"/>
    <w:basedOn w:val="Normal"/>
    <w:rsid w:val="002F2927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2F2927"/>
    <w:pPr>
      <w:shd w:val="clear" w:color="A3C9B9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msonormal0">
    <w:name w:val="msonormal"/>
    <w:basedOn w:val="Normal"/>
    <w:rsid w:val="00B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E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3E47-F524-45FC-9E14-0E813228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14998</Words>
  <Characters>85493</Characters>
  <Application>Microsoft Office Word</Application>
  <DocSecurity>0</DocSecurity>
  <Lines>712</Lines>
  <Paragraphs>200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6</cp:revision>
  <dcterms:created xsi:type="dcterms:W3CDTF">2025-03-11T07:53:00Z</dcterms:created>
  <dcterms:modified xsi:type="dcterms:W3CDTF">2025-03-11T13:53:00Z</dcterms:modified>
</cp:coreProperties>
</file>